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006BF542" w:rsidR="009551F0" w:rsidRPr="00582763" w:rsidRDefault="00C16153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1A7552F4" w:rsidR="00BF6B7B" w:rsidRPr="00582763" w:rsidRDefault="00497945" w:rsidP="00FF29AA">
      <w:pPr>
        <w:pStyle w:val="aff8"/>
        <w:spacing w:line="240" w:lineRule="auto"/>
        <w:rPr>
          <w:rFonts w:ascii="Times New Roman" w:hAnsi="Times New Roman" w:cs="Times New Roman"/>
        </w:rPr>
      </w:pPr>
      <w:r w:rsidRPr="00497945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унитарно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предприяти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округа Муром «Городская электросеть» (</w:t>
      </w:r>
      <w:r>
        <w:rPr>
          <w:rFonts w:ascii="Times New Roman" w:hAnsi="Times New Roman" w:cs="Times New Roman"/>
        </w:rPr>
        <w:t xml:space="preserve">далее - </w:t>
      </w:r>
      <w:bookmarkStart w:id="0" w:name="_Hlk140601437"/>
      <w:r w:rsidRPr="00497945">
        <w:rPr>
          <w:rFonts w:ascii="Times New Roman" w:hAnsi="Times New Roman" w:cs="Times New Roman"/>
        </w:rPr>
        <w:t>МУП «Горэлектросеть»</w:t>
      </w:r>
      <w:bookmarkEnd w:id="0"/>
      <w:r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602252,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r w:rsidR="000D365D" w:rsidRPr="000D365D">
        <w:rPr>
          <w:rFonts w:ascii="Times New Roman" w:hAnsi="Times New Roman" w:cs="Times New Roman"/>
          <w:u w:val="single"/>
        </w:rPr>
        <w:t>.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 xml:space="preserve">Поставку </w:t>
      </w:r>
      <w:bookmarkEnd w:id="1"/>
      <w:r w:rsidR="001C4EE1">
        <w:rPr>
          <w:rFonts w:ascii="Times New Roman" w:hAnsi="Times New Roman" w:cs="Times New Roman"/>
          <w:color w:val="2255E6"/>
          <w:u w:val="single"/>
        </w:rPr>
        <w:t>корпусов металлических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 для нужд МУП "Горэлектросеть"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r w:rsidRPr="00D634F8">
        <w:rPr>
          <w:color w:val="2255E6"/>
          <w:lang w:val="en-US"/>
        </w:rPr>
        <w:t>roseltorg</w:t>
      </w:r>
      <w:r w:rsidRPr="00D634F8">
        <w:rPr>
          <w:color w:val="2255E6"/>
        </w:rPr>
        <w:t>.</w:t>
      </w:r>
      <w:r w:rsidRPr="00D634F8">
        <w:rPr>
          <w:color w:val="2255E6"/>
          <w:lang w:val="en-US"/>
        </w:rPr>
        <w:t>ru</w:t>
      </w:r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5F9D6159" w14:textId="3DC67D34" w:rsidR="00BF6B7B" w:rsidRPr="00582763" w:rsidRDefault="00BF6B7B" w:rsidP="00EB6AFE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EB6AFE" w:rsidRPr="00D634F8">
        <w:rPr>
          <w:color w:val="2255E6"/>
          <w:u w:val="single"/>
        </w:rPr>
        <w:t xml:space="preserve">Поставка </w:t>
      </w:r>
      <w:r w:rsidR="001C4EE1" w:rsidRPr="001C4EE1">
        <w:rPr>
          <w:color w:val="2255E6"/>
          <w:u w:val="single"/>
        </w:rPr>
        <w:t>корпусов металлических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p w14:paraId="33AC7B55" w14:textId="20CADAF5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582763">
        <w:rPr>
          <w:b/>
          <w:bCs/>
        </w:rPr>
        <w:t xml:space="preserve">: </w:t>
      </w:r>
      <w:r w:rsidR="001C4EE1" w:rsidRPr="001C4EE1">
        <w:rPr>
          <w:color w:val="2255E6"/>
        </w:rPr>
        <w:t>30 календарных дней с даты заключения договора</w:t>
      </w:r>
      <w:r w:rsidR="001C4EE1">
        <w:rPr>
          <w:color w:val="2255E6"/>
          <w:u w:val="single"/>
        </w:rPr>
        <w:t>,</w:t>
      </w:r>
    </w:p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D634F8">
        <w:rPr>
          <w:rFonts w:eastAsia="Calibri"/>
          <w:color w:val="2255E6"/>
          <w:u w:val="single"/>
        </w:rPr>
        <w:t>г. Муром, ул. Владимирская, д. 8а</w:t>
      </w:r>
      <w:r w:rsidRPr="00D634F8">
        <w:rPr>
          <w:color w:val="2255E6"/>
        </w:rPr>
        <w:t>.</w:t>
      </w:r>
    </w:p>
    <w:p w14:paraId="0102EBFC" w14:textId="1D7674D3" w:rsidR="00AB6131" w:rsidRPr="00D634F8" w:rsidRDefault="00BF6B7B" w:rsidP="009C65C0">
      <w:pPr>
        <w:tabs>
          <w:tab w:val="left" w:pos="709"/>
        </w:tabs>
        <w:spacing w:before="120" w:after="120"/>
        <w:ind w:firstLine="709"/>
        <w:jc w:val="both"/>
        <w:rPr>
          <w:bCs/>
          <w:color w:val="2255E6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D634F8">
        <w:rPr>
          <w:bCs/>
          <w:color w:val="2255E6"/>
          <w:u w:val="single"/>
        </w:rPr>
        <w:t xml:space="preserve">НМЦД </w:t>
      </w:r>
      <w:r w:rsidR="00FF29AA" w:rsidRPr="00D634F8">
        <w:rPr>
          <w:bCs/>
          <w:color w:val="2255E6"/>
          <w:u w:val="single"/>
        </w:rPr>
        <w:t xml:space="preserve">составляет </w:t>
      </w:r>
      <w:r w:rsidR="001C4EE1">
        <w:rPr>
          <w:b/>
          <w:bCs/>
          <w:color w:val="2255E6"/>
          <w:u w:val="single"/>
        </w:rPr>
        <w:t>309 536,55</w:t>
      </w:r>
      <w:r w:rsidR="006B5EE4" w:rsidRPr="006B5EE4">
        <w:rPr>
          <w:b/>
          <w:bCs/>
          <w:color w:val="2255E6"/>
          <w:u w:val="single"/>
        </w:rPr>
        <w:t xml:space="preserve"> </w:t>
      </w:r>
      <w:r w:rsidR="009C65C0" w:rsidRPr="00D634F8">
        <w:rPr>
          <w:bCs/>
          <w:color w:val="2255E6"/>
          <w:u w:val="single"/>
        </w:rPr>
        <w:t>рублей</w:t>
      </w:r>
      <w:r w:rsidR="00F36694" w:rsidRPr="00D634F8">
        <w:rPr>
          <w:bCs/>
          <w:color w:val="2255E6"/>
          <w:u w:val="single"/>
        </w:rPr>
        <w:t xml:space="preserve"> (</w:t>
      </w:r>
      <w:r w:rsidR="001C4EE1" w:rsidRPr="001C4EE1">
        <w:rPr>
          <w:bCs/>
          <w:color w:val="2255E6"/>
          <w:u w:val="single"/>
        </w:rPr>
        <w:t>Триста девять тысяч пятьсот тридцать шесть рублей 55 копеек</w:t>
      </w:r>
      <w:r w:rsidR="00F36694" w:rsidRPr="00D634F8">
        <w:rPr>
          <w:bCs/>
          <w:color w:val="2255E6"/>
          <w:u w:val="single"/>
        </w:rPr>
        <w:t>)</w:t>
      </w:r>
      <w:r w:rsidR="00BF2AB1" w:rsidRPr="00D634F8">
        <w:rPr>
          <w:bCs/>
          <w:color w:val="2255E6"/>
          <w:u w:val="single"/>
        </w:rPr>
        <w:t>.</w:t>
      </w:r>
    </w:p>
    <w:p w14:paraId="0870F3F0" w14:textId="647C5938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3BAEE1D7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602DE4A7" w:rsidR="00BF6B7B" w:rsidRPr="003F0276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3F0276">
        <w:rPr>
          <w:b/>
        </w:rPr>
        <w:t>котировок</w:t>
      </w:r>
      <w:r w:rsidRPr="003F0276">
        <w:rPr>
          <w:b/>
          <w:bCs/>
        </w:rPr>
        <w:t xml:space="preserve">: </w:t>
      </w:r>
      <w:r w:rsidRPr="003F0276">
        <w:rPr>
          <w:color w:val="2255E6"/>
        </w:rPr>
        <w:t>«</w:t>
      </w:r>
      <w:r w:rsidR="003F0276" w:rsidRPr="003F0276">
        <w:rPr>
          <w:color w:val="2255E6"/>
        </w:rPr>
        <w:t>22</w:t>
      </w:r>
      <w:r w:rsidRPr="003F0276">
        <w:rPr>
          <w:color w:val="2255E6"/>
        </w:rPr>
        <w:t xml:space="preserve">» </w:t>
      </w:r>
      <w:r w:rsidR="001C4EE1" w:rsidRPr="003F0276">
        <w:rPr>
          <w:color w:val="2255E6"/>
        </w:rPr>
        <w:t>марта</w:t>
      </w:r>
      <w:r w:rsidRPr="003F0276">
        <w:rPr>
          <w:color w:val="2255E6"/>
        </w:rPr>
        <w:t xml:space="preserve"> </w:t>
      </w:r>
      <w:r w:rsidRPr="003F0276">
        <w:t>20</w:t>
      </w:r>
      <w:r w:rsidR="00FD56BE" w:rsidRPr="003F0276">
        <w:t>24</w:t>
      </w:r>
      <w:r w:rsidRPr="003F0276">
        <w:t xml:space="preserve">г., по адресу: </w:t>
      </w:r>
      <w:hyperlink r:id="rId12" w:history="1">
        <w:r w:rsidR="003F0276" w:rsidRPr="003F0276">
          <w:rPr>
            <w:rStyle w:val="a6"/>
            <w:color w:val="1C5CEC"/>
          </w:rPr>
          <w:t>https://</w:t>
        </w:r>
        <w:r w:rsidR="003F0276" w:rsidRPr="003F0276">
          <w:rPr>
            <w:rStyle w:val="a6"/>
            <w:color w:val="1C5CEC"/>
            <w:lang w:val="en-US"/>
          </w:rPr>
          <w:t>corp</w:t>
        </w:r>
        <w:r w:rsidR="005130B1" w:rsidRPr="003F0276">
          <w:rPr>
            <w:rStyle w:val="a6"/>
            <w:color w:val="1C5CEC"/>
          </w:rPr>
          <w:t>.roseltorg.ru</w:t>
        </w:r>
      </w:hyperlink>
      <w:r w:rsidRPr="003F0276">
        <w:rPr>
          <w:color w:val="1C5CEC"/>
        </w:rPr>
        <w:t>.</w:t>
      </w:r>
    </w:p>
    <w:p w14:paraId="6B6A592E" w14:textId="1A7681FA" w:rsidR="00BF6B7B" w:rsidRPr="003F0276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3F0276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3F0276">
        <w:rPr>
          <w:b/>
        </w:rPr>
        <w:t>котировок</w:t>
      </w:r>
      <w:r w:rsidR="003C5C2C" w:rsidRPr="003F0276">
        <w:rPr>
          <w:b/>
          <w:bCs/>
        </w:rPr>
        <w:t xml:space="preserve"> </w:t>
      </w:r>
      <w:r w:rsidRPr="003F0276">
        <w:rPr>
          <w:b/>
          <w:bCs/>
        </w:rPr>
        <w:t xml:space="preserve">(окончание подачи заявок на участие в запросе </w:t>
      </w:r>
      <w:r w:rsidR="003C5C2C" w:rsidRPr="003F0276">
        <w:rPr>
          <w:b/>
        </w:rPr>
        <w:t>котировок</w:t>
      </w:r>
      <w:r w:rsidRPr="003F0276">
        <w:rPr>
          <w:b/>
          <w:bCs/>
        </w:rPr>
        <w:t>):</w:t>
      </w:r>
      <w:r w:rsidRPr="003F0276">
        <w:t xml:space="preserve"> </w:t>
      </w:r>
      <w:r w:rsidRPr="003F0276">
        <w:rPr>
          <w:color w:val="2255E6"/>
        </w:rPr>
        <w:t>«</w:t>
      </w:r>
      <w:r w:rsidR="003F0276" w:rsidRPr="003F0276">
        <w:rPr>
          <w:color w:val="2255E6"/>
        </w:rPr>
        <w:t>01</w:t>
      </w:r>
      <w:r w:rsidRPr="003F0276">
        <w:rPr>
          <w:color w:val="2255E6"/>
        </w:rPr>
        <w:t xml:space="preserve">» </w:t>
      </w:r>
      <w:r w:rsidR="001C4EE1" w:rsidRPr="003F0276">
        <w:rPr>
          <w:color w:val="2255E6"/>
        </w:rPr>
        <w:t>апреля</w:t>
      </w:r>
      <w:r w:rsidRPr="003F0276">
        <w:rPr>
          <w:color w:val="2255E6"/>
        </w:rPr>
        <w:t xml:space="preserve"> </w:t>
      </w:r>
      <w:r w:rsidRPr="003F0276">
        <w:t>20</w:t>
      </w:r>
      <w:r w:rsidR="00FD56BE" w:rsidRPr="003F0276">
        <w:t>24</w:t>
      </w:r>
      <w:r w:rsidRPr="003F0276">
        <w:t xml:space="preserve">г. в </w:t>
      </w:r>
      <w:r w:rsidRPr="003F0276">
        <w:rPr>
          <w:color w:val="2255E6"/>
        </w:rPr>
        <w:t>08 ч. 00 мин</w:t>
      </w:r>
      <w:r w:rsidRPr="003F0276">
        <w:t xml:space="preserve">. </w:t>
      </w:r>
      <w:r w:rsidR="000D5C12" w:rsidRPr="003F0276">
        <w:t xml:space="preserve">(время местное). Место открытия доступа к поданным заявкам – </w:t>
      </w:r>
      <w:r w:rsidR="000D5C12" w:rsidRPr="003F0276">
        <w:rPr>
          <w:color w:val="2255E6"/>
        </w:rPr>
        <w:t>ЭТП</w:t>
      </w:r>
      <w:r w:rsidR="000D5C12" w:rsidRPr="003F0276">
        <w:t>.</w:t>
      </w:r>
    </w:p>
    <w:p w14:paraId="269F8142" w14:textId="1A41FC99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3F0276">
        <w:rPr>
          <w:b/>
        </w:rPr>
        <w:t>Место и дата подведения итогов запроса котировок:</w:t>
      </w:r>
      <w:r w:rsidRPr="003F0276">
        <w:t xml:space="preserve"> </w:t>
      </w:r>
      <w:r w:rsidR="001C4EE1" w:rsidRPr="003F0276">
        <w:rPr>
          <w:color w:val="2255E6"/>
        </w:rPr>
        <w:t>«</w:t>
      </w:r>
      <w:r w:rsidR="003F0276" w:rsidRPr="003F0276">
        <w:rPr>
          <w:color w:val="2255E6"/>
        </w:rPr>
        <w:t>01</w:t>
      </w:r>
      <w:r w:rsidR="001C4EE1" w:rsidRPr="003F0276">
        <w:rPr>
          <w:color w:val="2255E6"/>
        </w:rPr>
        <w:t xml:space="preserve">» апреля </w:t>
      </w:r>
      <w:r w:rsidRPr="003F0276">
        <w:t>20</w:t>
      </w:r>
      <w:r w:rsidR="0021647A" w:rsidRPr="003F0276">
        <w:t>24</w:t>
      </w:r>
      <w:r w:rsidRPr="003F0276">
        <w:t>г.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>602256, Владимирская область, г.Муром, ул.Владимирская, д.8а, кабинет №11.</w:t>
      </w:r>
    </w:p>
    <w:p w14:paraId="6679DC5F" w14:textId="2522C892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r w:rsidRPr="00582763">
          <w:rPr>
            <w:rStyle w:val="a6"/>
            <w:color w:val="auto"/>
            <w:lang w:val="en-US"/>
          </w:rPr>
          <w:t>zakupki</w:t>
        </w:r>
        <w:r w:rsidRPr="00582763">
          <w:rPr>
            <w:rStyle w:val="a6"/>
            <w:color w:val="auto"/>
          </w:rPr>
          <w:t>.</w:t>
        </w:r>
        <w:r w:rsidRPr="00582763">
          <w:rPr>
            <w:rStyle w:val="a6"/>
            <w:color w:val="auto"/>
            <w:lang w:val="en-US"/>
          </w:rPr>
          <w:t>gov</w:t>
        </w:r>
        <w:r w:rsidRPr="00582763">
          <w:rPr>
            <w:rStyle w:val="a6"/>
            <w:color w:val="auto"/>
          </w:rPr>
          <w:t>.</w:t>
        </w:r>
        <w:r w:rsidRPr="00582763">
          <w:rPr>
            <w:rStyle w:val="a6"/>
            <w:color w:val="auto"/>
            <w:lang w:val="en-US"/>
          </w:rPr>
          <w:t>ru</w:t>
        </w:r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2" w:name="_Hlk110632272"/>
      <w:r>
        <w:rPr>
          <w:b/>
          <w:bCs/>
        </w:rPr>
        <w:lastRenderedPageBreak/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2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6983EB3B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497945" w:rsidRPr="00497945">
        <w:rPr>
          <w:b/>
        </w:rPr>
        <w:t>МУП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 xml:space="preserve">Главный инженер </w:t>
      </w:r>
    </w:p>
    <w:p w14:paraId="1B97F6F6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>МУП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>__________________ (А.В. Ружьев)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05DC326F" w:rsidR="00036179" w:rsidRPr="000849A1" w:rsidRDefault="007B75CE" w:rsidP="005F5439">
      <w:pPr>
        <w:keepNext/>
        <w:widowControl w:val="0"/>
        <w:ind w:left="6096"/>
        <w:rPr>
          <w:rFonts w:eastAsia="Calibri"/>
          <w:color w:val="2255E6"/>
          <w:lang w:eastAsia="en-US"/>
        </w:rPr>
      </w:pPr>
      <w:r w:rsidRPr="00AC1B3A">
        <w:rPr>
          <w:rFonts w:eastAsia="Calibri"/>
          <w:color w:val="2255E6"/>
          <w:lang w:eastAsia="en-US"/>
        </w:rPr>
        <w:t>Приказ №</w:t>
      </w:r>
      <w:r w:rsidR="00710064" w:rsidRPr="00AC1B3A">
        <w:rPr>
          <w:rFonts w:eastAsia="Calibri"/>
          <w:color w:val="2255E6"/>
          <w:lang w:eastAsia="en-US"/>
        </w:rPr>
        <w:t>48-2</w:t>
      </w:r>
      <w:r w:rsidRPr="00AC1B3A">
        <w:rPr>
          <w:rFonts w:eastAsia="Calibri"/>
          <w:color w:val="2255E6"/>
          <w:lang w:eastAsia="en-US"/>
        </w:rPr>
        <w:t xml:space="preserve">/2 от </w:t>
      </w:r>
      <w:r w:rsidR="00710064" w:rsidRPr="00AC1B3A">
        <w:rPr>
          <w:rFonts w:eastAsia="Calibri"/>
          <w:color w:val="2255E6"/>
          <w:lang w:eastAsia="en-US"/>
        </w:rPr>
        <w:t>21</w:t>
      </w:r>
      <w:r w:rsidR="001C4EE1" w:rsidRPr="00AC1B3A">
        <w:rPr>
          <w:rFonts w:eastAsia="Calibri"/>
          <w:color w:val="2255E6"/>
          <w:lang w:eastAsia="en-US"/>
        </w:rPr>
        <w:t>.03</w:t>
      </w:r>
      <w:r w:rsidRPr="00AC1B3A">
        <w:rPr>
          <w:rFonts w:eastAsia="Calibri"/>
          <w:color w:val="2255E6"/>
          <w:lang w:eastAsia="en-US"/>
        </w:rPr>
        <w:t>.</w:t>
      </w:r>
      <w:r w:rsidR="00036179" w:rsidRPr="00AC1B3A">
        <w:rPr>
          <w:rFonts w:eastAsia="Calibri"/>
          <w:color w:val="2255E6"/>
          <w:lang w:eastAsia="en-US"/>
        </w:rPr>
        <w:t>20</w:t>
      </w:r>
      <w:r w:rsidR="00331314" w:rsidRPr="00AC1B3A">
        <w:rPr>
          <w:rFonts w:eastAsia="Calibri"/>
          <w:color w:val="2255E6"/>
          <w:lang w:eastAsia="en-US"/>
        </w:rPr>
        <w:t>24</w:t>
      </w:r>
      <w:r w:rsidR="00036179" w:rsidRPr="00AC1B3A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2EFBE526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Поставку </w:t>
      </w:r>
      <w:r w:rsidR="001C4EE1" w:rsidRPr="001C4EE1">
        <w:rPr>
          <w:b/>
          <w:bCs/>
          <w:i/>
          <w:color w:val="2255E6"/>
          <w:sz w:val="32"/>
          <w:szCs w:val="32"/>
          <w:u w:val="single"/>
        </w:rPr>
        <w:t>корпусов металлических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для нужд МУП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586D16CF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24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3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-2006124882"/>
        <w:docPartObj>
          <w:docPartGallery w:val="Table of Contents"/>
          <w:docPartUnique/>
        </w:docPartObj>
      </w:sdtPr>
      <w:sdtContent>
        <w:p w14:paraId="5A7BFAEF" w14:textId="05D47FC6" w:rsidR="00F805AF" w:rsidRPr="00F805AF" w:rsidRDefault="00F805AF" w:rsidP="00F805AF">
          <w:pPr>
            <w:pStyle w:val="aff4"/>
            <w:jc w:val="center"/>
            <w:rPr>
              <w:color w:val="auto"/>
            </w:rPr>
          </w:pPr>
          <w:r w:rsidRPr="00F805AF">
            <w:rPr>
              <w:color w:val="auto"/>
            </w:rPr>
            <w:t>Оглавление</w:t>
          </w:r>
        </w:p>
        <w:p w14:paraId="40AFC471" w14:textId="77777777" w:rsidR="00F805AF" w:rsidRPr="00F805AF" w:rsidRDefault="00F805AF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r w:rsidRPr="00F805AF">
            <w:rPr>
              <w:rFonts w:ascii="Times New Roman" w:hAnsi="Times New Roman"/>
              <w:b w:val="0"/>
            </w:rPr>
            <w:fldChar w:fldCharType="begin"/>
          </w:r>
          <w:r w:rsidRPr="00F805AF">
            <w:rPr>
              <w:rFonts w:ascii="Times New Roman" w:hAnsi="Times New Roman"/>
              <w:b w:val="0"/>
            </w:rPr>
            <w:instrText xml:space="preserve"> TOC \o "1-3" \h \z \u </w:instrText>
          </w:r>
          <w:r w:rsidRPr="00F805AF">
            <w:rPr>
              <w:rFonts w:ascii="Times New Roman" w:hAnsi="Times New Roman"/>
              <w:b w:val="0"/>
            </w:rPr>
            <w:fldChar w:fldCharType="separate"/>
          </w:r>
          <w:hyperlink w:anchor="_Toc161821907" w:history="1">
            <w:r w:rsidRPr="00F805AF">
              <w:rPr>
                <w:rStyle w:val="a6"/>
                <w:rFonts w:ascii="Times New Roman" w:hAnsi="Times New Roman"/>
                <w:b w:val="0"/>
                <w:noProof/>
              </w:rPr>
              <w:t>1. Термины и определения</w:t>
            </w:r>
            <w:r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_Toc161821907 \h </w:instrText>
            </w:r>
            <w:r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7</w:t>
            </w:r>
            <w:r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321009EE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08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2. Общие положения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_Toc161821908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7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2C59B200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09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_Toc161821909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8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080E68DE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10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_Toc161821910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8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2BD9CF56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11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_Toc161821911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8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5DF3E30B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12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_Toc161821912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10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7059FDCD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13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7. Место, условия и сроки (периоды) поставки товара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_Toc161821913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10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476A9563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14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8. Сведения о начальной (максимальной) цене договора</w:t>
            </w:r>
            <w:r w:rsidR="00F805AF" w:rsidRPr="00F805AF">
              <w:rPr>
                <w:rStyle w:val="a6"/>
                <w:rFonts w:ascii="Times New Roman" w:hAnsi="Times New Roman"/>
                <w:b w:val="0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_Toc161821914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10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5EF1D0CD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15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9. Форма, сроки и порядок оплаты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_Toc161821915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12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7DE44081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16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10. Возможность заказчика изменить отдельные условия договора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_Toc161821916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12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388B949E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17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11. Требования к участникам запроса котировок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_Toc161821917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12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5DD13FB2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18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_Toc161821918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13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3F8588C0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19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_Toc161821919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14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00DBF59C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20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_Toc161821920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14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116A1C92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21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_Toc161821921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14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2ED6B7AD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22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16. Порядок отмены заказчиком запроса котировок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_Toc161821922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14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7E513462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23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_Toc161821923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15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0C539591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24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19. Порядок оценки и сопоставления заявок на участие в запросе котировок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_Toc161821924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18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7D9DA494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25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_Toc161821925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18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23BFB7DB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26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21. Обеспечение исполнения договора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_Toc161821926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18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0CFD0A3A" w14:textId="77777777" w:rsidR="00F805AF" w:rsidRPr="00F805AF" w:rsidRDefault="00AC1B3A">
          <w:pPr>
            <w:pStyle w:val="14"/>
            <w:tabs>
              <w:tab w:val="left" w:pos="960"/>
            </w:tabs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27" w:history="1">
            <w:r w:rsidR="00F805AF" w:rsidRPr="00F805AF">
              <w:rPr>
                <w:rStyle w:val="a6"/>
                <w:rFonts w:ascii="Times New Roman" w:hAnsi="Times New Roman"/>
                <w:b w:val="0"/>
                <w:iCs/>
                <w:noProof/>
                <w:lang w:eastAsia="en-US"/>
              </w:rPr>
              <w:t>21.1.</w:t>
            </w:r>
            <w:r w:rsidR="00F805AF" w:rsidRPr="00F805AF">
              <w:rPr>
                <w:rFonts w:ascii="Times New Roman" w:eastAsiaTheme="minorEastAsia" w:hAnsi="Times New Roman"/>
                <w:b w:val="0"/>
                <w:bCs w:val="0"/>
                <w:noProof/>
              </w:rPr>
              <w:tab/>
            </w:r>
            <w:r w:rsidR="00F805AF" w:rsidRPr="00F805AF">
              <w:rPr>
                <w:rStyle w:val="a6"/>
                <w:rFonts w:ascii="Times New Roman" w:hAnsi="Times New Roman"/>
                <w:b w:val="0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_Toc161821927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18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627E195A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28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22. Подведение итогов запроса котировок. Определение победителя запроса котировок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_Toc161821928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21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1A9F7A13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29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23. Заключение договора с победителем запроса котировок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_Toc161821929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21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731ADF59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30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24. Техническое задание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_Toc161821930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23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68F75F3A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31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25. Проект договора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_Toc161821931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27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750D24AF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32" w:history="1">
            <w:r w:rsidR="00F805AF" w:rsidRPr="00F805AF">
              <w:rPr>
                <w:rStyle w:val="a6"/>
                <w:rFonts w:ascii="Times New Roman" w:eastAsia="Calibri" w:hAnsi="Times New Roman"/>
                <w:b w:val="0"/>
                <w:noProof/>
              </w:rPr>
              <w:t>1. ПРЕДМЕТ ДОГОВОРА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_Toc161821932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27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14454E01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33" w:history="1">
            <w:r w:rsidR="00F805AF" w:rsidRPr="00F805AF">
              <w:rPr>
                <w:rStyle w:val="a6"/>
                <w:rFonts w:ascii="Times New Roman" w:eastAsia="Calibri" w:hAnsi="Times New Roman"/>
                <w:b w:val="0"/>
                <w:noProof/>
              </w:rPr>
              <w:t>2. СРОКИ И ПОРЯДОК ПОСТАВКИ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_Toc161821933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27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41CE3CBA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34" w:history="1">
            <w:r w:rsidR="00F805AF" w:rsidRPr="00F805AF">
              <w:rPr>
                <w:rStyle w:val="a6"/>
                <w:rFonts w:ascii="Times New Roman" w:eastAsia="Calibri" w:hAnsi="Times New Roman"/>
                <w:b w:val="0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_Toc161821934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27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1FFC8689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35" w:history="1">
            <w:r w:rsidR="00F805AF" w:rsidRPr="00F805AF">
              <w:rPr>
                <w:rStyle w:val="a6"/>
                <w:rFonts w:ascii="Times New Roman" w:eastAsia="Calibri" w:hAnsi="Times New Roman"/>
                <w:b w:val="0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_Toc161821935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27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35C1FCE1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36" w:history="1">
            <w:r w:rsidR="00F805AF" w:rsidRPr="00F805AF">
              <w:rPr>
                <w:rStyle w:val="a6"/>
                <w:rFonts w:ascii="Times New Roman" w:eastAsia="Calibri" w:hAnsi="Times New Roman"/>
                <w:b w:val="0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_Toc161821936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27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6E0F05AC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37" w:history="1">
            <w:r w:rsidR="00F805AF" w:rsidRPr="00F805AF">
              <w:rPr>
                <w:rStyle w:val="a6"/>
                <w:rFonts w:ascii="Times New Roman" w:eastAsia="Calibri" w:hAnsi="Times New Roman"/>
                <w:b w:val="0"/>
                <w:noProof/>
              </w:rPr>
              <w:t>2.5.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_Toc161821937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27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515991B1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38" w:history="1">
            <w:r w:rsidR="00F805AF" w:rsidRPr="00F805AF">
              <w:rPr>
                <w:rStyle w:val="a6"/>
                <w:rFonts w:ascii="Times New Roman" w:eastAsia="Calibri" w:hAnsi="Times New Roman"/>
                <w:b w:val="0"/>
                <w:noProof/>
              </w:rPr>
              <w:t>2.6. Заказчик обязан совершить все необходимые действия, обеспечивающие принятие Товара.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_Toc161821938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27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74371707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39" w:history="1">
            <w:r w:rsidR="00F805AF" w:rsidRPr="00F805AF">
              <w:rPr>
                <w:rStyle w:val="a6"/>
                <w:rFonts w:ascii="Times New Roman" w:eastAsia="Calibri" w:hAnsi="Times New Roman"/>
                <w:b w:val="0"/>
                <w:noProof/>
              </w:rPr>
              <w:t>2.7. Приемка Товара по количеству, ассортименту, качеству, комплектности и таре (упаковке) производится при его вручении (передаче) Заказчику в соответствии с условиями Договора, Спецификации товара (Приложение № 1) и товарной накладной (УПД). Если при приемке будет обнаружено несоответствие Товара условиям и требованиям Договора (ГОСТ, ТУ и т.д.), Заказчик в течение 3 (трех) рабочих дней согласно п. 9.2. Договора направляет Поставщику заказным письмом с уведомлением о вручении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_Toc161821939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28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007B5EAF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40" w:history="1">
            <w:r w:rsidR="00F805AF" w:rsidRPr="00F805AF">
              <w:rPr>
                <w:rStyle w:val="a6"/>
                <w:rFonts w:ascii="Times New Roman" w:eastAsia="Calibri" w:hAnsi="Times New Roman"/>
                <w:b w:val="0"/>
                <w:noProof/>
              </w:rPr>
              <w:t>2.8. Право собственности на Товар переходит к Заказчику с момента передачи Товара Заказчику по товарной накладной.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_Toc161821940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28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17EC0BDC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41" w:history="1">
            <w:r w:rsidR="00F805AF" w:rsidRPr="00F805AF">
              <w:rPr>
                <w:rStyle w:val="a6"/>
                <w:rFonts w:ascii="Times New Roman" w:eastAsia="Calibri" w:hAnsi="Times New Roman"/>
                <w:b w:val="0"/>
                <w:noProof/>
              </w:rPr>
              <w:t>2.9. Риск случайной гибели или случайного повреждения Товара переходит к Заказчику с момента передачи Товара Заказчику.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_Toc161821941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28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558FB7CF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42" w:history="1">
            <w:r w:rsidR="00F805AF" w:rsidRPr="00F805AF">
              <w:rPr>
                <w:rStyle w:val="a6"/>
                <w:rFonts w:ascii="Times New Roman" w:eastAsia="Calibri" w:hAnsi="Times New Roman"/>
                <w:b w:val="0"/>
                <w:noProof/>
              </w:rPr>
              <w:t>3. ЦЕНА И ПОРЯДОК РАСЧЕТОВ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_Toc161821942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28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058B7115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43" w:history="1">
            <w:r w:rsidR="00F805AF" w:rsidRPr="00F805AF">
              <w:rPr>
                <w:rStyle w:val="a6"/>
                <w:rFonts w:ascii="Times New Roman" w:eastAsia="Calibri" w:hAnsi="Times New Roman"/>
                <w:b w:val="0"/>
                <w:noProof/>
              </w:rPr>
              <w:t>4. ОТВЕТСТВЕННОСТЬ СТОРОН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_Toc161821943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28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517DEB93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44" w:history="1">
            <w:r w:rsidR="00F805AF" w:rsidRPr="00F805AF">
              <w:rPr>
                <w:rStyle w:val="a6"/>
                <w:rFonts w:ascii="Times New Roman" w:eastAsia="Calibri" w:hAnsi="Times New Roman"/>
                <w:b w:val="0"/>
                <w:noProof/>
              </w:rPr>
              <w:t>5. ОБСТОЯТЕЛЬСТВА НЕПРЕОДОЛИМОЙ СИЛЫ (ФОРС-МАЖОР)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_Toc161821944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28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66C3420A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45" w:history="1">
            <w:r w:rsidR="00F805AF" w:rsidRPr="00F805AF">
              <w:rPr>
                <w:rStyle w:val="a6"/>
                <w:rFonts w:ascii="Times New Roman" w:eastAsia="Calibri" w:hAnsi="Times New Roman"/>
                <w:b w:val="0"/>
                <w:noProof/>
              </w:rPr>
              <w:t>6. СРОК ДЕЙСТВИЯ, ИЗМЕНЕНИЕ И ДОСРОЧНОЕ РАСТОРЖЕНИЕ ДОГОВОРА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_Toc161821945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29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6BC95917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46" w:history="1">
            <w:r w:rsidR="00F805AF" w:rsidRPr="00F805AF">
              <w:rPr>
                <w:rStyle w:val="a6"/>
                <w:rFonts w:ascii="Times New Roman" w:eastAsia="Calibri" w:hAnsi="Times New Roman"/>
                <w:b w:val="0"/>
                <w:noProof/>
              </w:rPr>
              <w:t>7. РАЗРЕШЕНИЕ СПОРОВ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_Toc161821946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29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266BB0EE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47" w:history="1">
            <w:r w:rsidR="00F805AF" w:rsidRPr="00F805AF">
              <w:rPr>
                <w:rStyle w:val="a6"/>
                <w:rFonts w:ascii="Times New Roman" w:eastAsia="Calibri" w:hAnsi="Times New Roman"/>
                <w:b w:val="0"/>
                <w:noProof/>
              </w:rPr>
              <w:t>9. ЗАКЛЮЧИТЕЛЬНЫЕ ПОЛОЖЕНИЯ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_Toc161821947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30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0C6F71C2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48" w:history="1">
            <w:r w:rsidR="00F805AF" w:rsidRPr="00F805AF">
              <w:rPr>
                <w:rStyle w:val="a6"/>
                <w:rFonts w:ascii="Times New Roman" w:eastAsia="Calibri" w:hAnsi="Times New Roman"/>
                <w:b w:val="0"/>
                <w:noProof/>
              </w:rPr>
              <w:t>10. АДРЕСА, РЕКВИЗИТЫ И ПОДПИСИ СТОРОН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_Toc161821948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30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2A6BC40B" w14:textId="77777777" w:rsidR="00F805AF" w:rsidRPr="00F805AF" w:rsidRDefault="00AC1B3A">
          <w:pPr>
            <w:pStyle w:val="22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161821949" w:history="1">
            <w:r w:rsidR="00F805AF" w:rsidRPr="00F805AF">
              <w:rPr>
                <w:rStyle w:val="a6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__________________________________</w:t>
            </w:r>
            <w:r w:rsidR="00F805AF" w:rsidRPr="00F805A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805AF" w:rsidRPr="00F805A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805AF" w:rsidRPr="00F805A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_Toc161821949 \h </w:instrText>
            </w:r>
            <w:r w:rsidR="00F805AF" w:rsidRPr="00F805A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805AF" w:rsidRPr="00F805A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419E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30</w:t>
            </w:r>
            <w:r w:rsidR="00F805AF" w:rsidRPr="00F805A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4CA60D" w14:textId="77777777" w:rsidR="00F805AF" w:rsidRPr="00F805AF" w:rsidRDefault="00AC1B3A">
          <w:pPr>
            <w:pStyle w:val="22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161821950" w:history="1">
            <w:r w:rsidR="00F805AF" w:rsidRPr="00F805AF">
              <w:rPr>
                <w:rStyle w:val="a6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__________________________________</w:t>
            </w:r>
            <w:r w:rsidR="00F805AF" w:rsidRPr="00F805A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805AF" w:rsidRPr="00F805A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805AF" w:rsidRPr="00F805A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_Toc161821950 \h </w:instrText>
            </w:r>
            <w:r w:rsidR="00F805AF" w:rsidRPr="00F805A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805AF" w:rsidRPr="00F805A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419E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31</w:t>
            </w:r>
            <w:r w:rsidR="00F805AF" w:rsidRPr="00F805A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8B0236" w14:textId="77777777" w:rsidR="00F805AF" w:rsidRPr="00F805AF" w:rsidRDefault="00AC1B3A">
          <w:pPr>
            <w:pStyle w:val="22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161821951" w:history="1">
            <w:r w:rsidR="00F805AF" w:rsidRPr="00F805AF">
              <w:rPr>
                <w:rStyle w:val="a6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__________________________________</w:t>
            </w:r>
            <w:r w:rsidR="00F805AF" w:rsidRPr="00F805A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805AF" w:rsidRPr="00F805A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805AF" w:rsidRPr="00F805A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_Toc161821951 \h </w:instrText>
            </w:r>
            <w:r w:rsidR="00F805AF" w:rsidRPr="00F805A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805AF" w:rsidRPr="00F805A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419E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33</w:t>
            </w:r>
            <w:r w:rsidR="00F805AF" w:rsidRPr="00F805A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E0A205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52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26. Заявка Участника запроса котировок в электронной форме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_Toc161821952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34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35B4607A" w14:textId="77777777" w:rsidR="00F805AF" w:rsidRPr="00F805AF" w:rsidRDefault="00AC1B3A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1821953" w:history="1">
            <w:r w:rsidR="00F805AF" w:rsidRPr="00F805AF">
              <w:rPr>
                <w:rStyle w:val="a6"/>
                <w:rFonts w:ascii="Times New Roman" w:hAnsi="Times New Roman"/>
                <w:b w:val="0"/>
                <w:noProof/>
              </w:rPr>
              <w:t>Приложение № 2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_Toc161821953 \h </w:instrTex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B419E9">
              <w:rPr>
                <w:rFonts w:ascii="Times New Roman" w:hAnsi="Times New Roman"/>
                <w:b w:val="0"/>
                <w:noProof/>
                <w:webHidden/>
              </w:rPr>
              <w:t>41</w:t>
            </w:r>
            <w:r w:rsidR="00F805AF" w:rsidRPr="00F805AF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61569B4F" w14:textId="63E5E6CF" w:rsidR="00F805AF" w:rsidRPr="00F805AF" w:rsidRDefault="00F805AF">
          <w:r w:rsidRPr="00F805AF">
            <w:rPr>
              <w:bCs/>
            </w:rPr>
            <w:fldChar w:fldCharType="end"/>
          </w:r>
        </w:p>
      </w:sdtContent>
    </w:sdt>
    <w:p w14:paraId="6978EFDE" w14:textId="77777777" w:rsidR="00637060" w:rsidRPr="00F805AF" w:rsidRDefault="00637060">
      <w:r w:rsidRPr="00F805AF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4" w:name="_Toc161821907"/>
      <w:r w:rsidRPr="00582763">
        <w:rPr>
          <w:rFonts w:ascii="Times New Roman" w:hAnsi="Times New Roman"/>
        </w:rPr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4"/>
      <w:bookmarkEnd w:id="3"/>
    </w:p>
    <w:p w14:paraId="3F55FC14" w14:textId="685353CD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497945" w:rsidRPr="00497945">
        <w:t>МУП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roseltorg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ru</w:t>
      </w:r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>в 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 xml:space="preserve">,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roseltorg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ru</w:t>
      </w:r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roseltorg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ru</w:t>
      </w:r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roseltorg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ru</w:t>
      </w:r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" w:name="_Toc20224393"/>
      <w:bookmarkStart w:id="6" w:name="_Toc20252623"/>
      <w:bookmarkStart w:id="7" w:name="_Toc161821908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5"/>
      <w:bookmarkEnd w:id="6"/>
      <w:bookmarkEnd w:id="7"/>
    </w:p>
    <w:p w14:paraId="4C73361F" w14:textId="033016B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r w:rsidRPr="00DA1B35">
          <w:rPr>
            <w:rStyle w:val="a6"/>
            <w:color w:val="2255E6"/>
            <w:lang w:val="en-US"/>
          </w:rPr>
          <w:t>roseltorg</w:t>
        </w:r>
        <w:r w:rsidRPr="00DA1B35">
          <w:rPr>
            <w:rStyle w:val="a6"/>
            <w:color w:val="2255E6"/>
          </w:rPr>
          <w:t>.</w:t>
        </w:r>
        <w:r w:rsidRPr="00DA1B35">
          <w:rPr>
            <w:rStyle w:val="a6"/>
            <w:color w:val="2255E6"/>
            <w:lang w:val="en-US"/>
          </w:rPr>
          <w:t>ru</w:t>
        </w:r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" w:name="_Toc536447330"/>
      <w:bookmarkStart w:id="9" w:name="_Toc20224394"/>
      <w:bookmarkStart w:id="10" w:name="_Toc20252624"/>
      <w:bookmarkStart w:id="11" w:name="_Toc161821909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8"/>
      <w:bookmarkEnd w:id="9"/>
      <w:bookmarkEnd w:id="10"/>
      <w:bookmarkEnd w:id="11"/>
    </w:p>
    <w:p w14:paraId="3D4A7802" w14:textId="5D2E7989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 xml:space="preserve">поставку </w:t>
      </w:r>
      <w:r w:rsidR="001C4EE1" w:rsidRPr="001C4EE1">
        <w:rPr>
          <w:color w:val="0000FF"/>
          <w:u w:val="single"/>
        </w:rPr>
        <w:t>корпусов металлических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2" w:name="_Toc536447331"/>
      <w:bookmarkStart w:id="13" w:name="_Toc20224395"/>
      <w:bookmarkStart w:id="14" w:name="_Toc20252625"/>
      <w:bookmarkStart w:id="15" w:name="_Toc161821910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2"/>
      <w:bookmarkEnd w:id="13"/>
      <w:bookmarkEnd w:id="14"/>
      <w:bookmarkEnd w:id="15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6" w:name="_Toc20224396"/>
      <w:bookmarkStart w:id="17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8" w:name="_Toc161821911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6"/>
      <w:bookmarkEnd w:id="17"/>
      <w:bookmarkEnd w:id="18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 xml:space="preserve"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*.pdf,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19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19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33"/>
      <w:r w:rsidRPr="00582763">
        <w:rPr>
          <w:bCs/>
        </w:rPr>
        <w:t>не отзывать поданную заявку, изменив ее (при желании).</w:t>
      </w:r>
      <w:bookmarkEnd w:id="20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1" w:name="_Toc536447333"/>
      <w:bookmarkStart w:id="22" w:name="_Toc20224397"/>
      <w:bookmarkStart w:id="23" w:name="_Toc20252627"/>
      <w:bookmarkStart w:id="24" w:name="_Toc161821912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1"/>
      <w:bookmarkEnd w:id="22"/>
      <w:bookmarkEnd w:id="23"/>
      <w:bookmarkEnd w:id="24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5" w:name="_Toc536447334"/>
      <w:bookmarkStart w:id="26" w:name="_Toc20224398"/>
      <w:bookmarkStart w:id="27" w:name="_Toc20252628"/>
      <w:bookmarkStart w:id="28" w:name="_Toc161821913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5"/>
      <w:bookmarkEnd w:id="26"/>
      <w:bookmarkEnd w:id="27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8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9" w:name="_Toc536447335"/>
      <w:bookmarkStart w:id="30" w:name="_Toc20224399"/>
      <w:bookmarkStart w:id="31" w:name="_Toc20252629"/>
      <w:bookmarkStart w:id="32" w:name="_Toc161821914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29"/>
      <w:bookmarkEnd w:id="30"/>
      <w:bookmarkEnd w:id="31"/>
      <w:bookmarkEnd w:id="32"/>
    </w:p>
    <w:p w14:paraId="1BEB9376" w14:textId="5016133E" w:rsidR="00943B86" w:rsidRPr="003F0276" w:rsidRDefault="005E040A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00FF"/>
          <w:u w:val="single"/>
        </w:rPr>
      </w:pPr>
      <w:bookmarkStart w:id="33" w:name="_Toc536447336"/>
      <w:bookmarkStart w:id="34" w:name="_Toc20224400"/>
      <w:r w:rsidRPr="00582763">
        <w:t xml:space="preserve">Сведения о начальной (максимальной) цене договора: </w:t>
      </w:r>
      <w:r w:rsidR="00943B86" w:rsidRPr="00582763">
        <w:rPr>
          <w:b/>
          <w:bCs/>
        </w:rPr>
        <w:t>составляет</w:t>
      </w:r>
      <w:r w:rsidR="003F0276">
        <w:rPr>
          <w:b/>
          <w:bCs/>
        </w:rPr>
        <w:t xml:space="preserve"> </w:t>
      </w:r>
      <w:r w:rsidR="00F82F41" w:rsidRPr="003F0276">
        <w:rPr>
          <w:b/>
          <w:bCs/>
          <w:color w:val="0000FF"/>
          <w:u w:val="single"/>
        </w:rPr>
        <w:t xml:space="preserve">309 536,55 </w:t>
      </w:r>
      <w:r w:rsidR="00DF6A56" w:rsidRPr="003F0276">
        <w:rPr>
          <w:b/>
          <w:bCs/>
          <w:color w:val="0000FF"/>
          <w:u w:val="single"/>
        </w:rPr>
        <w:t>рублей (</w:t>
      </w:r>
      <w:r w:rsidR="00F82F41" w:rsidRPr="003F0276">
        <w:rPr>
          <w:b/>
          <w:bCs/>
          <w:color w:val="0000FF"/>
          <w:u w:val="single"/>
        </w:rPr>
        <w:t>Триста девять тысяч пятьсот тридцать шесть рублей 55 копеек</w:t>
      </w:r>
      <w:r w:rsidR="00DF6A56" w:rsidRPr="003F0276">
        <w:rPr>
          <w:b/>
          <w:bCs/>
          <w:color w:val="0000FF"/>
          <w:u w:val="single"/>
        </w:rPr>
        <w:t>)</w:t>
      </w:r>
      <w:r w:rsidR="00340BDC" w:rsidRPr="003F0276">
        <w:rPr>
          <w:b/>
          <w:bCs/>
          <w:color w:val="0000FF"/>
          <w:u w:val="single"/>
        </w:rPr>
        <w:t>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3021D516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t>Обосновани</w:t>
      </w:r>
      <w:r w:rsidR="00C65622">
        <w:rPr>
          <w:b/>
          <w:bCs/>
        </w:rPr>
        <w:t>е начальной (максимальной) цены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3159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785"/>
        <w:gridCol w:w="1759"/>
        <w:gridCol w:w="1759"/>
        <w:gridCol w:w="1759"/>
        <w:gridCol w:w="1759"/>
        <w:gridCol w:w="1759"/>
        <w:gridCol w:w="1759"/>
        <w:gridCol w:w="1759"/>
        <w:gridCol w:w="1759"/>
        <w:gridCol w:w="1759"/>
      </w:tblGrid>
      <w:tr w:rsidR="009B27AC" w:rsidRPr="00F82F41" w14:paraId="0B4455AE" w14:textId="77777777" w:rsidTr="00160595">
        <w:trPr>
          <w:gridAfter w:val="9"/>
          <w:wAfter w:w="15831" w:type="dxa"/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569E" w14:textId="77777777" w:rsidR="009B27AC" w:rsidRPr="00F82F41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CA9" w14:textId="77777777" w:rsidR="009B27AC" w:rsidRPr="00F82F41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0D1A08" w14:textId="77777777" w:rsidR="009B27AC" w:rsidRPr="00F82F41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Наименование</w:t>
            </w:r>
          </w:p>
          <w:p w14:paraId="3BAC65F2" w14:textId="77777777" w:rsidR="009B27AC" w:rsidRPr="00F82F41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C1DD" w14:textId="77777777" w:rsidR="009B27AC" w:rsidRPr="00F82F41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D2A08" w14:textId="77777777" w:rsidR="009B27AC" w:rsidRPr="00F82F41" w:rsidRDefault="009B27AC" w:rsidP="0087736D">
            <w:pPr>
              <w:jc w:val="center"/>
              <w:rPr>
                <w:b/>
                <w:sz w:val="20"/>
                <w:szCs w:val="20"/>
              </w:rPr>
            </w:pPr>
            <w:r w:rsidRPr="00F82F41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23A36" w14:textId="77777777" w:rsidR="009B27AC" w:rsidRPr="00F82F41" w:rsidRDefault="009B27AC" w:rsidP="0087736D">
            <w:pPr>
              <w:jc w:val="center"/>
              <w:rPr>
                <w:sz w:val="20"/>
                <w:szCs w:val="20"/>
              </w:rPr>
            </w:pPr>
            <w:r w:rsidRPr="00F82F41">
              <w:rPr>
                <w:sz w:val="20"/>
                <w:szCs w:val="20"/>
              </w:rPr>
              <w:t>Цена единицы продукции, указанная в источнике №1, 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A7E" w14:textId="77777777" w:rsidR="009B27AC" w:rsidRPr="00F82F41" w:rsidRDefault="009B27AC" w:rsidP="0087736D">
            <w:pPr>
              <w:jc w:val="center"/>
              <w:rPr>
                <w:sz w:val="20"/>
                <w:szCs w:val="20"/>
              </w:rPr>
            </w:pPr>
            <w:r w:rsidRPr="00F82F41">
              <w:rPr>
                <w:sz w:val="20"/>
                <w:szCs w:val="20"/>
              </w:rPr>
              <w:t>Цена единицы продукции, указанная в источнике №2, 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0DCC" w14:textId="77777777" w:rsidR="009B27AC" w:rsidRPr="00F82F41" w:rsidRDefault="009B27AC" w:rsidP="0087736D">
            <w:pPr>
              <w:jc w:val="center"/>
              <w:rPr>
                <w:sz w:val="20"/>
                <w:szCs w:val="20"/>
              </w:rPr>
            </w:pPr>
            <w:r w:rsidRPr="00F82F41">
              <w:rPr>
                <w:sz w:val="20"/>
                <w:szCs w:val="20"/>
              </w:rPr>
              <w:t>Цена единицы продукции, указанная в источнике №3,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5C7" w14:textId="77777777" w:rsidR="009B27AC" w:rsidRPr="00F82F41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82F41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36EEE86" w14:textId="77777777" w:rsidR="009B27AC" w:rsidRPr="00F82F41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82F41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377" w14:textId="77777777" w:rsidR="009B27AC" w:rsidRPr="00F82F41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3E93" w14:textId="77777777" w:rsidR="009B27AC" w:rsidRPr="00F82F41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7F25" w14:textId="77777777" w:rsidR="009B27AC" w:rsidRPr="00F82F41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82F41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4D387DF1" w14:textId="77777777" w:rsidR="009B27AC" w:rsidRPr="00F82F41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82F41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9B27AC" w:rsidRPr="00F82F41" w14:paraId="3569CA09" w14:textId="77777777" w:rsidTr="00C65622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A07E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906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08F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EEA6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1D4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5D1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A9E2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E31D77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EE3A52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401855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F245BA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F82F41" w:rsidRPr="00F82F41" w14:paraId="54022BB0" w14:textId="77777777" w:rsidTr="00C65622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BDE4" w14:textId="730926EC" w:rsidR="00F82F41" w:rsidRPr="00F82F41" w:rsidRDefault="00F82F41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8672" w14:textId="77777777" w:rsidR="00F82F41" w:rsidRDefault="00F82F41" w:rsidP="00F82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Корпус металлический</w:t>
            </w:r>
          </w:p>
          <w:p w14:paraId="4CA2B65C" w14:textId="661E5197" w:rsidR="00F82F41" w:rsidRPr="00F82F41" w:rsidRDefault="00F82F41" w:rsidP="00F82F41">
            <w:pPr>
              <w:rPr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 xml:space="preserve">Вид 1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BBCB" w14:textId="5EF89831" w:rsidR="00F82F41" w:rsidRPr="00F82F41" w:rsidRDefault="00F82F41" w:rsidP="00F8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2273" w14:textId="093F66D7" w:rsidR="00F82F41" w:rsidRPr="00F82F41" w:rsidRDefault="00F82F41" w:rsidP="00F82F41">
            <w:pPr>
              <w:jc w:val="center"/>
              <w:rPr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8D8F77" w14:textId="3C2F91B2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2 345,83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8C57B1C" w14:textId="27A7E419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3 132,00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10A177" w14:textId="7206EB9B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2 429,00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80EFFDD" w14:textId="09009823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2 635,61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27A8C84" w14:textId="7933243A" w:rsidR="00F82F41" w:rsidRPr="00F82F41" w:rsidRDefault="00F82F41" w:rsidP="00F82F41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431,89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26D6585" w14:textId="45FE89F8" w:rsidR="00F82F41" w:rsidRPr="00F82F41" w:rsidRDefault="00F82F41" w:rsidP="00F82F41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16,39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9DC5052" w14:textId="2AC76602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79 068,30</w:t>
            </w:r>
          </w:p>
        </w:tc>
      </w:tr>
      <w:tr w:rsidR="00F82F41" w:rsidRPr="00F82F41" w14:paraId="6C7BFE70" w14:textId="77777777" w:rsidTr="00C65622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8AD8F" w14:textId="73AE9276" w:rsidR="00F82F41" w:rsidRPr="00F82F41" w:rsidRDefault="00F82F41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3836" w14:textId="77777777" w:rsidR="00F82F41" w:rsidRDefault="00F82F41" w:rsidP="00F82F41">
            <w:pPr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Корпус металлический</w:t>
            </w:r>
          </w:p>
          <w:p w14:paraId="6417329F" w14:textId="2C4D7D8B" w:rsidR="00F82F41" w:rsidRPr="00F82F41" w:rsidRDefault="003F0276" w:rsidP="00F82F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2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D846" w14:textId="1C9F9504" w:rsidR="00F82F41" w:rsidRPr="00F82F41" w:rsidRDefault="00F82F41" w:rsidP="00F82F41">
            <w:pPr>
              <w:jc w:val="center"/>
              <w:rPr>
                <w:sz w:val="20"/>
                <w:szCs w:val="20"/>
              </w:rPr>
            </w:pPr>
            <w:r w:rsidRPr="00F82F41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DF73" w14:textId="6058F1F0" w:rsidR="00F82F41" w:rsidRPr="00F82F41" w:rsidRDefault="00F82F41" w:rsidP="00F82F41">
            <w:pPr>
              <w:jc w:val="center"/>
              <w:rPr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AF3FCD" w14:textId="0C5AFEC7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4 298,33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D2F9395" w14:textId="6EEF3083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4 992,00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3D9B8F" w14:textId="3E276314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3 639,00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785B464" w14:textId="4EF2663E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4 309,78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F6601F9" w14:textId="3A01D0F6" w:rsidR="00F82F41" w:rsidRPr="00F82F41" w:rsidRDefault="00F82F41" w:rsidP="00F82F41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676,57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7667649" w14:textId="50FFCB7B" w:rsidR="00F82F41" w:rsidRPr="00F82F41" w:rsidRDefault="00F82F41" w:rsidP="00F82F41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15,70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0D4BDA4" w14:textId="0A20A59F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43 097,80</w:t>
            </w:r>
          </w:p>
        </w:tc>
      </w:tr>
      <w:tr w:rsidR="00F82F41" w:rsidRPr="00F82F41" w14:paraId="10A9F0FB" w14:textId="77777777" w:rsidTr="00C65622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D01ED" w14:textId="17462281" w:rsidR="00F82F41" w:rsidRPr="00F82F41" w:rsidRDefault="00F82F41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73EE" w14:textId="77777777" w:rsidR="00F82F41" w:rsidRDefault="00F82F41" w:rsidP="00F82F41">
            <w:pPr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Корпус металлический</w:t>
            </w:r>
          </w:p>
          <w:p w14:paraId="189FC907" w14:textId="3FA083DF" w:rsidR="00F82F41" w:rsidRPr="00F82F41" w:rsidRDefault="003F0276" w:rsidP="00F82F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3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C29F" w14:textId="55A80A21" w:rsidR="00F82F41" w:rsidRPr="00F82F41" w:rsidRDefault="00F82F41" w:rsidP="00F82F41">
            <w:pPr>
              <w:jc w:val="center"/>
              <w:rPr>
                <w:sz w:val="20"/>
                <w:szCs w:val="20"/>
              </w:rPr>
            </w:pPr>
            <w:r w:rsidRPr="00F82F41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26A1" w14:textId="4F4667FE" w:rsidR="00F82F41" w:rsidRPr="00F82F41" w:rsidRDefault="00F82F41" w:rsidP="00F82F41">
            <w:pPr>
              <w:jc w:val="center"/>
              <w:rPr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78B24C" w14:textId="0760ED8F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4 704,89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65CF636" w14:textId="6E4F7D1C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5E3EF9" w14:textId="3E9DA423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4 486,00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5A2A9A0" w14:textId="51A032FB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5 063,63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C5250CB" w14:textId="72BA4C00" w:rsidR="00F82F41" w:rsidRPr="00F82F41" w:rsidRDefault="00F82F41" w:rsidP="00F82F41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818,27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CF24446" w14:textId="002E061A" w:rsidR="00F82F41" w:rsidRPr="00F82F41" w:rsidRDefault="00F82F41" w:rsidP="00F82F41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5322B0A" w14:textId="1AED1640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50 636,30</w:t>
            </w:r>
          </w:p>
        </w:tc>
      </w:tr>
      <w:tr w:rsidR="00F82F41" w:rsidRPr="00F82F41" w14:paraId="22AA8F1F" w14:textId="77777777" w:rsidTr="00C65622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41AC0" w14:textId="78A67B96" w:rsidR="00F82F41" w:rsidRPr="00F82F41" w:rsidRDefault="00F82F41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0BB2" w14:textId="77777777" w:rsidR="00F82F41" w:rsidRDefault="00F82F41" w:rsidP="00F82F41">
            <w:pPr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Корпус металлический</w:t>
            </w:r>
          </w:p>
          <w:p w14:paraId="4D533A20" w14:textId="47831869" w:rsidR="00F82F41" w:rsidRPr="00F82F41" w:rsidRDefault="003F0276" w:rsidP="00F82F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4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B991" w14:textId="11BE601C" w:rsidR="00F82F41" w:rsidRPr="00F82F41" w:rsidRDefault="00F82F41" w:rsidP="00F82F41">
            <w:pPr>
              <w:jc w:val="center"/>
              <w:rPr>
                <w:sz w:val="20"/>
                <w:szCs w:val="20"/>
              </w:rPr>
            </w:pPr>
            <w:r w:rsidRPr="00F82F41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9E47" w14:textId="5B105303" w:rsidR="00F82F41" w:rsidRPr="00F82F41" w:rsidRDefault="00F82F41" w:rsidP="00F82F41">
            <w:pPr>
              <w:jc w:val="center"/>
              <w:rPr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45093F" w14:textId="7B40BA68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4 298,33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55808EAD" w14:textId="7E81FB89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3 720,00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EE660E" w14:textId="477CB81A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3 170,00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7CDED72" w14:textId="0EEAF63C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3 729,44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21AF764" w14:textId="700285A5" w:rsidR="00F82F41" w:rsidRPr="00F82F41" w:rsidRDefault="00F82F41" w:rsidP="00F82F41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564,22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F91B463" w14:textId="00ACD3D0" w:rsidR="00F82F41" w:rsidRPr="00F82F41" w:rsidRDefault="00F82F41" w:rsidP="00F82F41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15,13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3C1F395" w14:textId="2AB1E64A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55 941,60</w:t>
            </w:r>
          </w:p>
        </w:tc>
      </w:tr>
      <w:tr w:rsidR="00F82F41" w:rsidRPr="00F82F41" w14:paraId="270F2322" w14:textId="77777777" w:rsidTr="00C65622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9077" w14:textId="23AC636A" w:rsidR="00F82F41" w:rsidRPr="00F82F41" w:rsidRDefault="00F82F41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C72C" w14:textId="77777777" w:rsidR="00F82F41" w:rsidRDefault="00F82F41" w:rsidP="00F82F41">
            <w:pPr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Корпус металлический</w:t>
            </w:r>
          </w:p>
          <w:p w14:paraId="4A4AECDD" w14:textId="6E7F678D" w:rsidR="00F82F41" w:rsidRPr="00F82F41" w:rsidRDefault="003F0276" w:rsidP="00F82F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5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A6A3" w14:textId="77777777" w:rsidR="00F82F41" w:rsidRPr="00F82F41" w:rsidRDefault="00F82F41" w:rsidP="00F82F41">
            <w:pPr>
              <w:jc w:val="center"/>
              <w:rPr>
                <w:sz w:val="20"/>
                <w:szCs w:val="20"/>
              </w:rPr>
            </w:pPr>
            <w:r w:rsidRPr="00F82F41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9894" w14:textId="666D34B4" w:rsidR="00F82F41" w:rsidRPr="00F82F41" w:rsidRDefault="00F82F41" w:rsidP="00F82F41">
            <w:pPr>
              <w:jc w:val="center"/>
              <w:rPr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5025AE" w14:textId="68D7E962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17 163,53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4C25BBA" w14:textId="2ADB1B4B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20 052,00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45CE67" w14:textId="5C3F299F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11 260,00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40C2B78" w14:textId="40737D6C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16 158,51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1EC83B8" w14:textId="1B3AD46E" w:rsidR="00F82F41" w:rsidRPr="00F82F41" w:rsidRDefault="00F82F41" w:rsidP="00F82F41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4481,34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985FD9E" w14:textId="09BC2BBE" w:rsidR="00F82F41" w:rsidRPr="00F82F41" w:rsidRDefault="00F82F41" w:rsidP="00F82F41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27,73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45F4CB9" w14:textId="4EE926F4" w:rsidR="00F82F41" w:rsidRPr="00F82F41" w:rsidRDefault="003F0276" w:rsidP="00F82F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80 792,55</w:t>
            </w:r>
          </w:p>
        </w:tc>
      </w:tr>
      <w:tr w:rsidR="00160595" w:rsidRPr="00F82F41" w14:paraId="40B8B698" w14:textId="1DF33D20" w:rsidTr="00160595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A599" w14:textId="77777777" w:rsidR="00160595" w:rsidRPr="00F82F41" w:rsidRDefault="00160595" w:rsidP="00160595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F82F41">
              <w:rPr>
                <w:b/>
                <w:bCs/>
                <w:sz w:val="20"/>
                <w:szCs w:val="20"/>
              </w:rPr>
              <w:t>Итого начальная (максимальная) цена контракта, руб.</w:t>
            </w:r>
            <w:r w:rsidRPr="00F82F41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94AF" w14:textId="2B70B416" w:rsidR="00160595" w:rsidRPr="00F82F41" w:rsidRDefault="00F82F41" w:rsidP="00160595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309 536,55</w:t>
            </w:r>
          </w:p>
        </w:tc>
        <w:tc>
          <w:tcPr>
            <w:tcW w:w="1759" w:type="dxa"/>
          </w:tcPr>
          <w:p w14:paraId="177CBA63" w14:textId="77777777" w:rsidR="00160595" w:rsidRPr="00F82F41" w:rsidRDefault="00160595" w:rsidP="00160595"/>
        </w:tc>
        <w:tc>
          <w:tcPr>
            <w:tcW w:w="1759" w:type="dxa"/>
          </w:tcPr>
          <w:p w14:paraId="27071F90" w14:textId="77777777" w:rsidR="00160595" w:rsidRPr="00F82F41" w:rsidRDefault="00160595" w:rsidP="00160595"/>
        </w:tc>
        <w:tc>
          <w:tcPr>
            <w:tcW w:w="1759" w:type="dxa"/>
          </w:tcPr>
          <w:p w14:paraId="5752A89C" w14:textId="77777777" w:rsidR="00160595" w:rsidRPr="00F82F41" w:rsidRDefault="00160595" w:rsidP="00160595"/>
        </w:tc>
        <w:tc>
          <w:tcPr>
            <w:tcW w:w="1759" w:type="dxa"/>
          </w:tcPr>
          <w:p w14:paraId="191B4596" w14:textId="77777777" w:rsidR="00160595" w:rsidRPr="00F82F41" w:rsidRDefault="00160595" w:rsidP="00160595"/>
        </w:tc>
        <w:tc>
          <w:tcPr>
            <w:tcW w:w="1759" w:type="dxa"/>
          </w:tcPr>
          <w:p w14:paraId="464947F6" w14:textId="77777777" w:rsidR="00160595" w:rsidRPr="00F82F41" w:rsidRDefault="00160595" w:rsidP="00160595"/>
        </w:tc>
        <w:tc>
          <w:tcPr>
            <w:tcW w:w="1759" w:type="dxa"/>
          </w:tcPr>
          <w:p w14:paraId="045A7240" w14:textId="77777777" w:rsidR="00160595" w:rsidRPr="00F82F41" w:rsidRDefault="00160595" w:rsidP="00160595"/>
        </w:tc>
        <w:tc>
          <w:tcPr>
            <w:tcW w:w="1759" w:type="dxa"/>
          </w:tcPr>
          <w:p w14:paraId="1CDDB87A" w14:textId="77777777" w:rsidR="00160595" w:rsidRPr="00F82F41" w:rsidRDefault="00160595" w:rsidP="00160595"/>
        </w:tc>
        <w:tc>
          <w:tcPr>
            <w:tcW w:w="1759" w:type="dxa"/>
          </w:tcPr>
          <w:p w14:paraId="00FACEC8" w14:textId="77777777" w:rsidR="00160595" w:rsidRPr="00F82F41" w:rsidRDefault="00160595" w:rsidP="00160595"/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7373" w14:textId="6DE8BD5F" w:rsidR="00160595" w:rsidRPr="00F82F41" w:rsidRDefault="00160595" w:rsidP="00160595">
            <w:r w:rsidRPr="00F82F41">
              <w:rPr>
                <w:b/>
                <w:bCs/>
                <w:iCs/>
                <w:color w:val="000000"/>
                <w:sz w:val="20"/>
                <w:szCs w:val="20"/>
              </w:rPr>
              <w:t>4 399 809,19</w:t>
            </w:r>
          </w:p>
        </w:tc>
      </w:tr>
    </w:tbl>
    <w:p w14:paraId="64972CC4" w14:textId="1C5CDD3F" w:rsidR="00727392" w:rsidRPr="00582763" w:rsidRDefault="00727392" w:rsidP="000F4BED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>начальная (максимальная) цена договора составляет</w:t>
      </w:r>
      <w:r w:rsidR="00943B86" w:rsidRPr="00582763">
        <w:rPr>
          <w:b/>
          <w:bCs/>
        </w:rPr>
        <w:t>:</w:t>
      </w:r>
      <w:r w:rsidRPr="00582763">
        <w:rPr>
          <w:b/>
          <w:bCs/>
        </w:rPr>
        <w:t xml:space="preserve"> </w:t>
      </w:r>
      <w:bookmarkStart w:id="35" w:name="_GoBack"/>
      <w:r w:rsidR="00F82F41" w:rsidRPr="00F82F41">
        <w:rPr>
          <w:b/>
          <w:bCs/>
        </w:rPr>
        <w:t>309 536,55</w:t>
      </w:r>
      <w:r w:rsidR="00160595">
        <w:rPr>
          <w:b/>
          <w:bCs/>
        </w:rPr>
        <w:t xml:space="preserve"> </w:t>
      </w:r>
      <w:r w:rsidR="000F4BED" w:rsidRPr="000F4BED">
        <w:rPr>
          <w:b/>
          <w:bCs/>
        </w:rPr>
        <w:t>рублей (</w:t>
      </w:r>
      <w:r w:rsidR="00783829" w:rsidRPr="00783829">
        <w:rPr>
          <w:b/>
          <w:bCs/>
        </w:rPr>
        <w:t>Триста девять тысяч пятьсот тридцать шесть рублей 55 копеек</w:t>
      </w:r>
      <w:r w:rsidR="000F4BED" w:rsidRPr="000F4BED">
        <w:rPr>
          <w:b/>
          <w:bCs/>
        </w:rPr>
        <w:t>)</w:t>
      </w:r>
      <w:bookmarkEnd w:id="35"/>
      <w:r w:rsidR="00340BDC">
        <w:rPr>
          <w:b/>
          <w:bCs/>
        </w:rPr>
        <w:t>.</w:t>
      </w: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6" w:name="_Toc20252630"/>
    </w:p>
    <w:p w14:paraId="4F186766" w14:textId="77777777" w:rsidR="004127B1" w:rsidRPr="00582763" w:rsidRDefault="00AD01FF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7" w:name="_Toc161821915"/>
      <w:r w:rsidRPr="00582763">
        <w:rPr>
          <w:rFonts w:ascii="Times New Roman" w:hAnsi="Times New Roman"/>
        </w:rPr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3"/>
      <w:bookmarkEnd w:id="34"/>
      <w:bookmarkEnd w:id="36"/>
      <w:bookmarkEnd w:id="37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8" w:name="_Toc536447337"/>
      <w:bookmarkStart w:id="39" w:name="_Toc20224401"/>
      <w:bookmarkStart w:id="40" w:name="_Toc20252631"/>
      <w:bookmarkStart w:id="41" w:name="_Toc161821916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8"/>
      <w:bookmarkEnd w:id="39"/>
      <w:bookmarkEnd w:id="40"/>
      <w:bookmarkEnd w:id="41"/>
    </w:p>
    <w:p w14:paraId="6CB1D628" w14:textId="31A0704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когда они изменились настолько, что</w:t>
      </w:r>
      <w:r w:rsidR="00783829">
        <w:t>,</w:t>
      </w:r>
      <w:r w:rsidRPr="00582763">
        <w:t xml:space="preserve"> 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42" w:name="_Toc536447338"/>
      <w:bookmarkStart w:id="43" w:name="_Toc20224402"/>
      <w:bookmarkStart w:id="44" w:name="_Toc20252632"/>
      <w:bookmarkStart w:id="45" w:name="_Toc161821917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2"/>
      <w:bookmarkEnd w:id="43"/>
      <w:bookmarkEnd w:id="44"/>
      <w:bookmarkEnd w:id="45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6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6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493"/>
      <w:bookmarkEnd w:id="48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18FE9154" w:rsidR="00537C08" w:rsidRPr="00582763" w:rsidRDefault="00783829" w:rsidP="00537C08">
      <w:pPr>
        <w:spacing w:before="120" w:after="120" w:line="20" w:lineRule="atLeast"/>
        <w:ind w:firstLine="709"/>
        <w:jc w:val="both"/>
      </w:pPr>
      <w:bookmarkStart w:id="49" w:name="_Hlk76818843"/>
      <w:bookmarkEnd w:id="47"/>
      <w:r>
        <w:t xml:space="preserve">11.2 В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50" w:name="_Toc536447339"/>
      <w:bookmarkStart w:id="51" w:name="_Toc20224403"/>
      <w:bookmarkStart w:id="52" w:name="_Toc20252633"/>
      <w:bookmarkStart w:id="53" w:name="_Toc161821918"/>
      <w:bookmarkEnd w:id="49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0"/>
      <w:bookmarkEnd w:id="51"/>
      <w:bookmarkEnd w:id="52"/>
      <w:bookmarkEnd w:id="53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r w:rsidRPr="00CD7B5B">
          <w:rPr>
            <w:rStyle w:val="a6"/>
            <w:lang w:val="en-US"/>
          </w:rPr>
          <w:t>roseltorg</w:t>
        </w:r>
        <w:r w:rsidRPr="00CD7B5B">
          <w:rPr>
            <w:rStyle w:val="a6"/>
          </w:rPr>
          <w:t>.</w:t>
        </w:r>
        <w:r w:rsidRPr="00CD7B5B">
          <w:rPr>
            <w:rStyle w:val="a6"/>
            <w:lang w:val="en-US"/>
          </w:rPr>
          <w:t>ru</w:t>
        </w:r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r w:rsidR="009816BE" w:rsidRPr="00CD7B5B">
          <w:rPr>
            <w:rStyle w:val="a6"/>
            <w:lang w:val="en-US"/>
          </w:rPr>
          <w:t>roseltorg</w:t>
        </w:r>
        <w:r w:rsidR="009816BE" w:rsidRPr="00CD7B5B">
          <w:rPr>
            <w:rStyle w:val="a6"/>
          </w:rPr>
          <w:t>.</w:t>
        </w:r>
        <w:r w:rsidR="009816BE" w:rsidRPr="00CD7B5B">
          <w:rPr>
            <w:rStyle w:val="a6"/>
            <w:lang w:val="en-US"/>
          </w:rPr>
          <w:t>ru</w:t>
        </w:r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43FC808F" w:rsidR="000F4BED" w:rsidRPr="003F0276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</w:t>
      </w:r>
      <w:r w:rsidRPr="003F0276">
        <w:t xml:space="preserve">котировок: </w:t>
      </w:r>
      <w:r w:rsidRPr="003F0276">
        <w:rPr>
          <w:color w:val="0000FF"/>
        </w:rPr>
        <w:t>«</w:t>
      </w:r>
      <w:r w:rsidR="003F0276" w:rsidRPr="003F0276">
        <w:rPr>
          <w:color w:val="0000FF"/>
        </w:rPr>
        <w:t>22</w:t>
      </w:r>
      <w:r w:rsidRPr="003F0276">
        <w:rPr>
          <w:color w:val="0000FF"/>
        </w:rPr>
        <w:t xml:space="preserve">» </w:t>
      </w:r>
      <w:r w:rsidR="00783829" w:rsidRPr="003F0276">
        <w:rPr>
          <w:color w:val="0000FF"/>
        </w:rPr>
        <w:t>марта</w:t>
      </w:r>
      <w:r w:rsidRPr="003F0276">
        <w:rPr>
          <w:color w:val="0000FF"/>
        </w:rPr>
        <w:t xml:space="preserve"> </w:t>
      </w:r>
      <w:r w:rsidRPr="003F0276">
        <w:t>20</w:t>
      </w:r>
      <w:r w:rsidR="000F4BED" w:rsidRPr="003F0276">
        <w:t>24</w:t>
      </w:r>
      <w:r w:rsidRPr="003F0276">
        <w:t xml:space="preserve">г., по адресу: </w:t>
      </w:r>
    </w:p>
    <w:p w14:paraId="60601641" w14:textId="3EE63C95" w:rsidR="009F22FB" w:rsidRPr="003F0276" w:rsidRDefault="00AC1B3A" w:rsidP="00804D00">
      <w:pPr>
        <w:tabs>
          <w:tab w:val="left" w:pos="709"/>
        </w:tabs>
        <w:jc w:val="both"/>
      </w:pPr>
      <w:hyperlink r:id="rId28" w:history="1">
        <w:r w:rsidR="003F0276">
          <w:rPr>
            <w:rStyle w:val="a6"/>
          </w:rPr>
          <w:t>https://</w:t>
        </w:r>
        <w:r w:rsidR="003F0276">
          <w:rPr>
            <w:rStyle w:val="a6"/>
            <w:lang w:val="en-US"/>
          </w:rPr>
          <w:t>corp</w:t>
        </w:r>
        <w:r w:rsidR="000F4BED" w:rsidRPr="003F0276">
          <w:rPr>
            <w:rStyle w:val="a6"/>
          </w:rPr>
          <w:t>.roseltorg.ru</w:t>
        </w:r>
      </w:hyperlink>
      <w:r w:rsidR="00464BC7" w:rsidRPr="003F0276">
        <w:rPr>
          <w:color w:val="0070C0"/>
        </w:rPr>
        <w:t>_</w:t>
      </w:r>
      <w:r w:rsidR="009F22FB" w:rsidRPr="003F0276">
        <w:t>.</w:t>
      </w:r>
    </w:p>
    <w:p w14:paraId="5A9BAF04" w14:textId="5A31134F" w:rsidR="00340BDC" w:rsidRPr="003F0276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3F0276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3F0276">
        <w:rPr>
          <w:color w:val="0000FF"/>
        </w:rPr>
        <w:t>«</w:t>
      </w:r>
      <w:r w:rsidR="003F0276" w:rsidRPr="003F0276">
        <w:rPr>
          <w:color w:val="0000FF"/>
        </w:rPr>
        <w:t>01</w:t>
      </w:r>
      <w:r w:rsidRPr="003F0276">
        <w:rPr>
          <w:color w:val="0000FF"/>
        </w:rPr>
        <w:t xml:space="preserve">» </w:t>
      </w:r>
      <w:r w:rsidR="00783829" w:rsidRPr="003F0276">
        <w:rPr>
          <w:color w:val="0000FF"/>
        </w:rPr>
        <w:t>апреля</w:t>
      </w:r>
      <w:r w:rsidRPr="003F0276">
        <w:rPr>
          <w:color w:val="0000FF"/>
        </w:rPr>
        <w:t xml:space="preserve"> </w:t>
      </w:r>
      <w:r w:rsidRPr="003F0276">
        <w:t>202</w:t>
      </w:r>
      <w:r w:rsidR="005130B1" w:rsidRPr="003F0276">
        <w:t>4</w:t>
      </w:r>
      <w:r w:rsidRPr="003F0276">
        <w:t xml:space="preserve">г. в </w:t>
      </w:r>
      <w:r w:rsidRPr="003F0276">
        <w:rPr>
          <w:color w:val="0000FF"/>
        </w:rPr>
        <w:t xml:space="preserve">08 ч. 00 </w:t>
      </w:r>
      <w:r w:rsidR="00340BDC" w:rsidRPr="003F0276">
        <w:t xml:space="preserve">мин. (время местное). Место открытия доступа к поданным заявкам – </w:t>
      </w:r>
      <w:r w:rsidR="00340BDC" w:rsidRPr="003F0276">
        <w:rPr>
          <w:color w:val="0000FF"/>
        </w:rPr>
        <w:t>ЭТП.</w:t>
      </w:r>
    </w:p>
    <w:p w14:paraId="6205CE85" w14:textId="5A0CA9A9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3F0276">
        <w:t xml:space="preserve">Место и дата подведения итогов запроса котировок: </w:t>
      </w:r>
      <w:r w:rsidR="00783829" w:rsidRPr="003F0276">
        <w:rPr>
          <w:color w:val="0000FF"/>
        </w:rPr>
        <w:t>«</w:t>
      </w:r>
      <w:r w:rsidR="003F0276" w:rsidRPr="003F0276">
        <w:rPr>
          <w:color w:val="0000FF"/>
        </w:rPr>
        <w:t>01</w:t>
      </w:r>
      <w:r w:rsidR="00783829" w:rsidRPr="003F0276">
        <w:rPr>
          <w:color w:val="0000FF"/>
        </w:rPr>
        <w:t xml:space="preserve">» апреля </w:t>
      </w:r>
      <w:r w:rsidRPr="003F0276">
        <w:t>20</w:t>
      </w:r>
      <w:r w:rsidR="005130B1" w:rsidRPr="003F0276">
        <w:t>24</w:t>
      </w:r>
      <w:r w:rsidRPr="003F0276">
        <w:t xml:space="preserve">г. </w:t>
      </w:r>
      <w:r w:rsidRPr="003F0276">
        <w:rPr>
          <w:color w:val="0000FF"/>
        </w:rPr>
        <w:t>до 1</w:t>
      </w:r>
      <w:r w:rsidR="005130B1" w:rsidRPr="003F0276">
        <w:rPr>
          <w:color w:val="0000FF"/>
        </w:rPr>
        <w:t>7</w:t>
      </w:r>
      <w:r w:rsidRPr="003F0276">
        <w:rPr>
          <w:color w:val="0000FF"/>
        </w:rPr>
        <w:t xml:space="preserve"> ч. 00 </w:t>
      </w:r>
      <w:r w:rsidRPr="003F0276">
        <w:t xml:space="preserve">мин. (время местное), по адресу: </w:t>
      </w:r>
      <w:r w:rsidR="00790CE1" w:rsidRPr="003F0276">
        <w:rPr>
          <w:i/>
          <w:color w:val="0000FF"/>
          <w:u w:val="single"/>
        </w:rPr>
        <w:t>602256, Владимирская область, г.Муром, ул.Владимирская</w:t>
      </w:r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04B80CD3" w:rsidR="009816BE" w:rsidRPr="00582763" w:rsidRDefault="00AD01FF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54" w:name="_Toc536447340"/>
      <w:bookmarkStart w:id="55" w:name="_Toc20224404"/>
      <w:bookmarkStart w:id="56" w:name="_Toc20252634"/>
      <w:bookmarkStart w:id="57" w:name="_Toc161821919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</w:t>
      </w:r>
      <w:r w:rsidR="00783829">
        <w:rPr>
          <w:rFonts w:ascii="Times New Roman" w:hAnsi="Times New Roman"/>
        </w:rPr>
        <w:t xml:space="preserve">рядок </w:t>
      </w:r>
      <w:r w:rsidR="009816BE" w:rsidRPr="00582763">
        <w:rPr>
          <w:rFonts w:ascii="Times New Roman" w:hAnsi="Times New Roman"/>
        </w:rPr>
        <w:t>внесения изменений в заявки</w:t>
      </w:r>
      <w:bookmarkEnd w:id="54"/>
      <w:bookmarkEnd w:id="55"/>
      <w:bookmarkEnd w:id="56"/>
      <w:bookmarkEnd w:id="57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r w:rsidRPr="00804D00">
          <w:rPr>
            <w:rStyle w:val="a6"/>
            <w:color w:val="2255E6"/>
            <w:lang w:val="en-US"/>
          </w:rPr>
          <w:t>roseltorg</w:t>
        </w:r>
        <w:r w:rsidRPr="00804D00">
          <w:rPr>
            <w:rStyle w:val="a6"/>
            <w:color w:val="2255E6"/>
          </w:rPr>
          <w:t>.</w:t>
        </w:r>
        <w:r w:rsidRPr="00804D00">
          <w:rPr>
            <w:rStyle w:val="a6"/>
            <w:color w:val="2255E6"/>
            <w:lang w:val="en-US"/>
          </w:rPr>
          <w:t>ru</w:t>
        </w:r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58" w:name="_Toc536447341"/>
      <w:bookmarkStart w:id="59" w:name="_Toc20224405"/>
      <w:bookmarkStart w:id="60" w:name="_Toc20252635"/>
      <w:bookmarkStart w:id="61" w:name="_Toc161821920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8"/>
      <w:bookmarkEnd w:id="59"/>
      <w:bookmarkEnd w:id="60"/>
      <w:bookmarkEnd w:id="61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В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r w:rsidR="009816BE" w:rsidRPr="00804D00">
          <w:rPr>
            <w:rStyle w:val="a6"/>
            <w:color w:val="2255E6"/>
            <w:lang w:val="en-US"/>
          </w:rPr>
          <w:t>roseltorg</w:t>
        </w:r>
        <w:r w:rsidR="009816BE" w:rsidRPr="00804D00">
          <w:rPr>
            <w:rStyle w:val="a6"/>
            <w:color w:val="2255E6"/>
          </w:rPr>
          <w:t>.</w:t>
        </w:r>
        <w:r w:rsidR="009816BE" w:rsidRPr="00804D00">
          <w:rPr>
            <w:rStyle w:val="a6"/>
            <w:color w:val="2255E6"/>
            <w:lang w:val="en-US"/>
          </w:rPr>
          <w:t>ru</w:t>
        </w:r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В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62" w:name="_Toc536447342"/>
      <w:bookmarkStart w:id="63" w:name="_Toc20224406"/>
      <w:bookmarkStart w:id="64" w:name="_Toc20252636"/>
      <w:bookmarkStart w:id="65" w:name="_Toc161821921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2"/>
      <w:bookmarkEnd w:id="63"/>
      <w:bookmarkEnd w:id="64"/>
      <w:bookmarkEnd w:id="65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В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>.2 В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66" w:name="_Toc536447343"/>
      <w:bookmarkStart w:id="67" w:name="_Toc20224407"/>
      <w:bookmarkStart w:id="68" w:name="_Toc20252637"/>
      <w:bookmarkStart w:id="69" w:name="_Toc161821922"/>
      <w:r w:rsidRPr="00582763">
        <w:rPr>
          <w:rFonts w:ascii="Times New Roman" w:hAnsi="Times New Roman"/>
        </w:rPr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6"/>
      <w:bookmarkEnd w:id="67"/>
      <w:bookmarkEnd w:id="68"/>
      <w:bookmarkEnd w:id="69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0" w:name="_Toc20224408"/>
      <w:bookmarkStart w:id="71" w:name="_Toc20252638"/>
      <w:bookmarkStart w:id="72" w:name="_Toc161821923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0"/>
      <w:bookmarkEnd w:id="71"/>
      <w:bookmarkEnd w:id="72"/>
    </w:p>
    <w:p w14:paraId="6DC5C71B" w14:textId="18CD5478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497945" w:rsidRPr="00497945">
        <w:rPr>
          <w:bCs/>
        </w:rPr>
        <w:t>МУП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3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3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4" w:name="_Ref442270152"/>
      <w:bookmarkStart w:id="75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трактование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4"/>
      <w:bookmarkEnd w:id="75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6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лицензионные/сублицензионные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487"/>
      <w:bookmarkEnd w:id="77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8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8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6"/>
      <w:bookmarkEnd w:id="79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7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8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>, а также внесение изменений в проект договора, в том числе путем направления в составе заявки листа разногласий к проекту договора, 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r w:rsidR="00FC1C91" w:rsidRPr="00582763">
        <w:rPr>
          <w:bCs/>
        </w:rPr>
        <w:t>В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2" w:name="_Toc20224409"/>
      <w:bookmarkStart w:id="83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2"/>
      <w:bookmarkEnd w:id="83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4" w:name="_Toc20224410"/>
      <w:r w:rsidR="00350435" w:rsidRPr="00582763">
        <w:t>.</w:t>
      </w:r>
    </w:p>
    <w:p w14:paraId="2223B147" w14:textId="5428556D" w:rsidR="009551F0" w:rsidRDefault="004E5908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5" w:name="_Toc20252640"/>
      <w:bookmarkStart w:id="86" w:name="_Toc161821924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4"/>
      <w:bookmarkEnd w:id="85"/>
      <w:bookmarkEnd w:id="86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7" w:name="_Toc20224411"/>
      <w:bookmarkStart w:id="88" w:name="_Toc20252641"/>
      <w:bookmarkStart w:id="89" w:name="_Toc161821925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7"/>
      <w:bookmarkEnd w:id="88"/>
      <w:bookmarkEnd w:id="89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0" w:name="_Toc20224412"/>
      <w:bookmarkStart w:id="91" w:name="_Toc20252642"/>
      <w:bookmarkStart w:id="92" w:name="_Toc161821926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0"/>
      <w:bookmarkEnd w:id="91"/>
      <w:bookmarkEnd w:id="92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3" w:name="_Toc255985697"/>
      <w:bookmarkStart w:id="94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5" w:name="_Toc20474863"/>
      <w:bookmarkStart w:id="96" w:name="_Toc98425383"/>
      <w:bookmarkStart w:id="97" w:name="_Toc161821927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5"/>
      <w:bookmarkEnd w:id="96"/>
      <w:bookmarkEnd w:id="97"/>
    </w:p>
    <w:p w14:paraId="708C2691" w14:textId="277484FF" w:rsidR="008D579C" w:rsidRPr="008D579C" w:rsidRDefault="008D579C" w:rsidP="00783829">
      <w:pPr>
        <w:ind w:firstLine="709"/>
        <w:jc w:val="both"/>
        <w:rPr>
          <w:rFonts w:eastAsia="Calibri"/>
          <w:lang w:eastAsia="en-US"/>
        </w:rPr>
      </w:pPr>
      <w:r w:rsidRPr="008D579C">
        <w:rPr>
          <w:rFonts w:eastAsia="Calibri"/>
          <w:lang w:eastAsia="en-US"/>
        </w:rPr>
        <w:t>О приоритете товаров российского происхождения</w:t>
      </w:r>
      <w:r w:rsidR="00E56920" w:rsidRPr="00E56920">
        <w:rPr>
          <w:rFonts w:eastAsia="Calibri"/>
          <w:lang w:eastAsia="en-US"/>
        </w:rPr>
        <w:t>,</w:t>
      </w:r>
      <w:r w:rsidRPr="008D579C">
        <w:rPr>
          <w:rFonts w:eastAsia="Calibri"/>
          <w:lang w:eastAsia="en-US"/>
        </w:rPr>
        <w:t xml:space="preserve">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320CC6EF" w14:textId="2E98A9EF" w:rsidR="008D579C" w:rsidRDefault="008D579C" w:rsidP="008D579C">
      <w:pPr>
        <w:spacing w:before="120" w:after="120" w:line="20" w:lineRule="atLeast"/>
        <w:ind w:firstLine="709"/>
        <w:jc w:val="both"/>
      </w:pPr>
      <w:bookmarkStart w:id="98" w:name="_Hlk110632925"/>
      <w:r w:rsidRPr="008D579C">
        <w:t>21.1</w:t>
      </w:r>
      <w:bookmarkEnd w:id="98"/>
      <w:r>
        <w:t>.1. 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2F389B49" w14:textId="764675C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.1.1. При осуществлении закупок товаров, работ, услуг путем проведения конкурса, аукциона, запроса котировок и запроса предложений Заказчиком устанавливается приоритет товаров российского происхождения, работ, услуг, выполняемых, оказываемых российскими лицами по отношению к товарам, происходящим из иностранного государства, работам, услугам, выполняемым, оказываемым иностранными лицами (далее - приоритет). Указанный приоритет Заказчиком устанавливается в соответствии с постановлением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29AA1EE8" w14:textId="6619C981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.1.2.</w:t>
      </w:r>
      <w:r w:rsidR="008D579C">
        <w:tab/>
        <w:t xml:space="preserve"> При осуществлении закупок товаров, работ, услуг путем проведения конкурса, запроса котировок или запроса предложений,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14:paraId="7E706685" w14:textId="13035154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.1.3.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и (или) программного обеспечения, включенного в единый реестр российских программ для электронных вычислительных машин и баз данных,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14:paraId="3919FE05" w14:textId="33B0D135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.1.4.</w:t>
      </w:r>
      <w:r w:rsidR="008D579C">
        <w:tab/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 представлена заявка на участие в закупке, содержащая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сниженной на 15 процентов от предложенной им цены договора.</w:t>
      </w:r>
    </w:p>
    <w:p w14:paraId="3532C97A" w14:textId="0C335AAC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.1.5.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сниженной на 30 процентов от предложенной им цены договора.</w:t>
      </w:r>
    </w:p>
    <w:p w14:paraId="786827FB" w14:textId="4BAB7FBF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.1.6.</w:t>
      </w:r>
      <w:r w:rsidR="008D579C">
        <w:tab/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увеличенной на 15 процентов от предложенной им цены договора.</w:t>
      </w:r>
    </w:p>
    <w:p w14:paraId="4ED2C025" w14:textId="7279100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.1.7.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увеличенной на 30 процентов от предложенной им цены договора).</w:t>
      </w:r>
    </w:p>
    <w:p w14:paraId="06221DF1" w14:textId="5B1805FE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.1.8.</w:t>
      </w:r>
      <w:r w:rsidR="008D579C">
        <w:tab/>
        <w:t>Условием предоставления приоритета является включение в документацию о закупке следующих сведений:</w:t>
      </w:r>
    </w:p>
    <w:p w14:paraId="65E3598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14:paraId="5DED711E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14:paraId="79198222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сведения о начальной (максимальной) цене единицы каждого товара, работы, услуги, являющихся предметом закупки;</w:t>
      </w:r>
    </w:p>
    <w:p w14:paraId="62A24451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14:paraId="0623BBE9" w14:textId="34E5ACED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«г» и «д» пункта </w:t>
      </w:r>
      <w:r w:rsidR="005239AA" w:rsidRPr="005239AA">
        <w:t>21.1</w:t>
      </w:r>
      <w:r>
        <w:t>.1.9 настоящей документации,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подпунктом «в» настоящего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14:paraId="23EC7D03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4284ABBD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14:paraId="76BD4EB8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уклонившемся от заключения договора;</w:t>
      </w:r>
    </w:p>
    <w:p w14:paraId="5781D99C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и) условие о том, что при исполнении договора, заключенного с участником закупки, которому предоставлен приоритет в соответствии с настоящей документацией,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2B861DC0" w14:textId="62BF1906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.1.9.</w:t>
      </w:r>
      <w:r w:rsidR="008D579C">
        <w:tab/>
        <w:t>Приоритет не предоставляется в случаях, если:</w:t>
      </w:r>
    </w:p>
    <w:p w14:paraId="53300DB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закупка признана несостоявшейся и договор заключается с единственным участником закупки;</w:t>
      </w:r>
    </w:p>
    <w:p w14:paraId="758A08F4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14:paraId="4B8667AF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14:paraId="7E4485E7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7C1CFFAF" w14:textId="582FEFEB" w:rsidR="00350435" w:rsidRDefault="008D579C" w:rsidP="008D579C">
      <w:pPr>
        <w:spacing w:before="120" w:after="120" w:line="20" w:lineRule="atLeast"/>
        <w:ind w:firstLine="709"/>
        <w:jc w:val="both"/>
      </w:pPr>
      <w:r>
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9" w:name="_Toc20252643"/>
      <w:bookmarkStart w:id="100" w:name="_Toc161821928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3"/>
      <w:bookmarkEnd w:id="94"/>
      <w:bookmarkEnd w:id="99"/>
      <w:bookmarkEnd w:id="100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01" w:name="_Toc289360059"/>
      <w:bookmarkStart w:id="102" w:name="_Toc306184764"/>
      <w:bookmarkStart w:id="103" w:name="_Toc20224415"/>
      <w:bookmarkStart w:id="104" w:name="_Toc20252645"/>
      <w:bookmarkStart w:id="105" w:name="_Toc161821929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1"/>
      <w:bookmarkEnd w:id="102"/>
      <w:bookmarkEnd w:id="103"/>
      <w:bookmarkEnd w:id="104"/>
      <w:bookmarkEnd w:id="105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6" w:name="_Ref56222958"/>
      <w:bookmarkStart w:id="107" w:name="_Ref500429479"/>
      <w:r w:rsidRPr="00582763">
        <w:t xml:space="preserve">Договор между Заказчиком и Победителем запроса котировок заключается </w:t>
      </w:r>
      <w:bookmarkEnd w:id="106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7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8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8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>.4 В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9" w:name="_Hlk76820080"/>
      <w:r w:rsidR="00BC3B78" w:rsidRPr="0064782A">
        <w:t>не будет соответствовать условиям п.11.1 настоящей документации</w:t>
      </w:r>
      <w:bookmarkEnd w:id="109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10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10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В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1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1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5F741C">
          <w:pgSz w:w="11906" w:h="16838" w:code="9"/>
          <w:pgMar w:top="851" w:right="851" w:bottom="709" w:left="1134" w:header="709" w:footer="261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783829" w:rsidRDefault="00C01E55" w:rsidP="00783829">
      <w:pPr>
        <w:pStyle w:val="10"/>
        <w:ind w:firstLine="709"/>
        <w:jc w:val="both"/>
        <w:rPr>
          <w:rFonts w:ascii="Times New Roman" w:hAnsi="Times New Roman"/>
        </w:rPr>
      </w:pPr>
      <w:bookmarkStart w:id="112" w:name="_Toc161821930"/>
      <w:r w:rsidRPr="00783829">
        <w:rPr>
          <w:rFonts w:ascii="Times New Roman" w:hAnsi="Times New Roman"/>
        </w:rPr>
        <w:t>24. Техническое задание</w:t>
      </w:r>
      <w:bookmarkEnd w:id="112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1BF00606" w14:textId="3C42BA3C" w:rsidR="00783829" w:rsidRPr="005F741C" w:rsidRDefault="005F741C" w:rsidP="00783829">
      <w:pPr>
        <w:jc w:val="center"/>
        <w:rPr>
          <w:rFonts w:eastAsia="Calibri"/>
          <w:b/>
          <w:lang w:eastAsia="en-US"/>
        </w:rPr>
      </w:pPr>
      <w:bookmarkStart w:id="113" w:name="_Toc536447355"/>
      <w:bookmarkStart w:id="114" w:name="_Toc20224418"/>
      <w:bookmarkStart w:id="115" w:name="_Toc20252649"/>
      <w:r w:rsidRPr="005F741C">
        <w:rPr>
          <w:rFonts w:eastAsia="Calibri"/>
          <w:b/>
          <w:lang w:eastAsia="en-US"/>
        </w:rPr>
        <w:t>ТЕХНИЧЕСКОЕ ЗАДАНИЕ</w:t>
      </w:r>
    </w:p>
    <w:p w14:paraId="6223CD59" w14:textId="77777777" w:rsidR="00783829" w:rsidRPr="005F741C" w:rsidRDefault="00783829" w:rsidP="00783829">
      <w:pPr>
        <w:jc w:val="center"/>
        <w:rPr>
          <w:rFonts w:eastAsia="Calibri"/>
          <w:b/>
          <w:lang w:eastAsia="en-US"/>
        </w:rPr>
      </w:pPr>
      <w:r w:rsidRPr="005F741C">
        <w:rPr>
          <w:rFonts w:eastAsia="Calibri"/>
          <w:b/>
          <w:lang w:eastAsia="en-US"/>
        </w:rPr>
        <w:t xml:space="preserve">на поставку корпусов металлических </w:t>
      </w:r>
    </w:p>
    <w:p w14:paraId="1289BFE1" w14:textId="77777777" w:rsidR="00783829" w:rsidRPr="00783829" w:rsidRDefault="00783829" w:rsidP="0078382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F741C">
        <w:rPr>
          <w:rFonts w:eastAsia="Calibri"/>
          <w:b/>
          <w:lang w:eastAsia="en-US"/>
        </w:rPr>
        <w:t>для нужд МУП «Горэлектросеть»</w:t>
      </w:r>
    </w:p>
    <w:p w14:paraId="4992C778" w14:textId="77777777" w:rsidR="00783829" w:rsidRPr="00783829" w:rsidRDefault="00783829" w:rsidP="00783829">
      <w:pPr>
        <w:jc w:val="center"/>
        <w:rPr>
          <w:rFonts w:eastAsia="Calibri"/>
          <w:b/>
          <w:lang w:eastAsia="en-US"/>
        </w:rPr>
      </w:pPr>
    </w:p>
    <w:p w14:paraId="1EFB314B" w14:textId="77777777" w:rsidR="00783829" w:rsidRPr="00783829" w:rsidRDefault="00783829" w:rsidP="00783829">
      <w:pPr>
        <w:numPr>
          <w:ilvl w:val="0"/>
          <w:numId w:val="33"/>
        </w:numPr>
        <w:spacing w:after="160" w:line="259" w:lineRule="auto"/>
        <w:ind w:left="0" w:firstLine="0"/>
        <w:contextualSpacing/>
        <w:jc w:val="center"/>
        <w:rPr>
          <w:b/>
          <w:sz w:val="22"/>
          <w:szCs w:val="22"/>
          <w:lang w:eastAsia="en-US"/>
        </w:rPr>
      </w:pPr>
      <w:r w:rsidRPr="00783829">
        <w:rPr>
          <w:b/>
          <w:lang w:eastAsia="en-US"/>
        </w:rPr>
        <w:t>Технические</w:t>
      </w:r>
      <w:r w:rsidRPr="00783829">
        <w:rPr>
          <w:b/>
          <w:sz w:val="22"/>
          <w:szCs w:val="22"/>
          <w:lang w:eastAsia="en-US"/>
        </w:rPr>
        <w:t xml:space="preserve"> и функциональные характеристики предмета закупки:</w:t>
      </w:r>
    </w:p>
    <w:p w14:paraId="259ED6E6" w14:textId="77777777" w:rsidR="00783829" w:rsidRPr="00783829" w:rsidRDefault="00783829" w:rsidP="00783829">
      <w:pPr>
        <w:contextualSpacing/>
        <w:jc w:val="center"/>
        <w:rPr>
          <w:b/>
          <w:sz w:val="22"/>
          <w:szCs w:val="22"/>
          <w:lang w:eastAsia="en-US"/>
        </w:rPr>
      </w:pPr>
    </w:p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2296"/>
        <w:gridCol w:w="1418"/>
        <w:gridCol w:w="1276"/>
        <w:gridCol w:w="992"/>
      </w:tblGrid>
      <w:tr w:rsidR="00783829" w:rsidRPr="00E035CF" w14:paraId="5CDB34A2" w14:textId="77777777" w:rsidTr="00E035CF">
        <w:trPr>
          <w:trHeight w:val="583"/>
        </w:trPr>
        <w:tc>
          <w:tcPr>
            <w:tcW w:w="568" w:type="dxa"/>
            <w:shd w:val="clear" w:color="auto" w:fill="auto"/>
            <w:vAlign w:val="center"/>
          </w:tcPr>
          <w:p w14:paraId="59A7086D" w14:textId="77777777" w:rsidR="00783829" w:rsidRPr="00E035CF" w:rsidRDefault="00783829" w:rsidP="00783829">
            <w:pPr>
              <w:spacing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035CF"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FB1363" w14:textId="77777777" w:rsidR="00783829" w:rsidRPr="00E035CF" w:rsidRDefault="00783829" w:rsidP="00783829">
            <w:pPr>
              <w:spacing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035CF">
              <w:rPr>
                <w:rFonts w:eastAsia="Calibri"/>
                <w:b/>
                <w:sz w:val="20"/>
                <w:szCs w:val="20"/>
                <w:lang w:eastAsia="en-US"/>
              </w:rPr>
              <w:t>Код по КТРУ / ОКПД2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623BC57" w14:textId="41E4962F" w:rsidR="00783829" w:rsidRPr="00E035CF" w:rsidRDefault="00B523AD" w:rsidP="00783829">
            <w:pPr>
              <w:spacing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E4E0E"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  <w:t>Наименование Т</w:t>
            </w:r>
            <w:r w:rsidR="00783829" w:rsidRPr="00AE4E0E"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  <w:t>овара</w:t>
            </w:r>
            <w:r w:rsidR="00E035CF" w:rsidRPr="00AE4E0E">
              <w:rPr>
                <w:rStyle w:val="afe"/>
                <w:rFonts w:eastAsia="Calibri"/>
                <w:b/>
                <w:sz w:val="20"/>
                <w:szCs w:val="20"/>
                <w:highlight w:val="yellow"/>
                <w:lang w:eastAsia="en-US"/>
              </w:rPr>
              <w:footnoteReference w:id="1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FD4DB7" w14:textId="77777777" w:rsidR="00783829" w:rsidRPr="00E035CF" w:rsidRDefault="00783829" w:rsidP="00783829">
            <w:pPr>
              <w:spacing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035CF">
              <w:rPr>
                <w:rFonts w:eastAsia="Calibri"/>
                <w:b/>
                <w:sz w:val="20"/>
                <w:szCs w:val="20"/>
                <w:lang w:eastAsia="en-US"/>
              </w:rPr>
              <w:t>Требуемые габариты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9B45EA" w14:textId="77777777" w:rsidR="00783829" w:rsidRPr="00E035CF" w:rsidRDefault="00783829" w:rsidP="00783829">
            <w:pPr>
              <w:spacing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bookmarkStart w:id="116" w:name="OLE_LINK149"/>
            <w:bookmarkStart w:id="117" w:name="OLE_LINK150"/>
            <w:r w:rsidRPr="00E035CF">
              <w:rPr>
                <w:rFonts w:eastAsia="Calibri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5F314" w14:textId="77777777" w:rsidR="00783829" w:rsidRPr="00E035CF" w:rsidRDefault="00783829" w:rsidP="00783829">
            <w:pPr>
              <w:spacing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035CF">
              <w:rPr>
                <w:rFonts w:eastAsia="Calibri"/>
                <w:b/>
                <w:sz w:val="20"/>
                <w:szCs w:val="20"/>
                <w:lang w:eastAsia="en-US"/>
              </w:rPr>
              <w:t>Количество</w:t>
            </w:r>
          </w:p>
        </w:tc>
      </w:tr>
      <w:tr w:rsidR="00783829" w:rsidRPr="00783829" w14:paraId="4E19398D" w14:textId="77777777" w:rsidTr="00B523AD">
        <w:trPr>
          <w:trHeight w:val="809"/>
        </w:trPr>
        <w:tc>
          <w:tcPr>
            <w:tcW w:w="568" w:type="dxa"/>
            <w:vAlign w:val="center"/>
          </w:tcPr>
          <w:p w14:paraId="607F1A0B" w14:textId="77777777" w:rsidR="00783829" w:rsidRPr="00783829" w:rsidRDefault="00783829" w:rsidP="00783829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02" w:type="dxa"/>
            <w:vAlign w:val="center"/>
          </w:tcPr>
          <w:p w14:paraId="0717071E" w14:textId="77777777" w:rsidR="00783829" w:rsidRPr="00783829" w:rsidRDefault="00783829" w:rsidP="00783829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color w:val="333333"/>
                <w:sz w:val="20"/>
                <w:szCs w:val="20"/>
                <w:shd w:val="clear" w:color="auto" w:fill="FFFFFF"/>
                <w:lang w:eastAsia="en-US"/>
              </w:rPr>
              <w:t>25.99.29.190</w:t>
            </w:r>
            <w:r w:rsidRPr="00783829">
              <w:rPr>
                <w:rFonts w:eastAsia="Calibri"/>
                <w:sz w:val="20"/>
                <w:szCs w:val="20"/>
                <w:lang w:eastAsia="en-US"/>
              </w:rPr>
              <w:t> - </w:t>
            </w:r>
            <w:r w:rsidRPr="00783829">
              <w:rPr>
                <w:rFonts w:eastAsia="Calibri"/>
                <w:color w:val="000000"/>
                <w:sz w:val="20"/>
                <w:szCs w:val="20"/>
                <w:lang w:eastAsia="en-US"/>
              </w:rPr>
              <w:t>Изделия прочие из недрагоценных металлов, не включенные в другие группировки</w:t>
            </w:r>
          </w:p>
        </w:tc>
        <w:tc>
          <w:tcPr>
            <w:tcW w:w="2296" w:type="dxa"/>
            <w:vAlign w:val="center"/>
          </w:tcPr>
          <w:p w14:paraId="1978CBB0" w14:textId="4D2A2899" w:rsidR="00783829" w:rsidRPr="00AE4E0E" w:rsidRDefault="00783829" w:rsidP="00783829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>Корпус металлический Вид 1</w:t>
            </w:r>
            <w:r w:rsidR="001B6459"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_____________</w:t>
            </w:r>
          </w:p>
        </w:tc>
        <w:tc>
          <w:tcPr>
            <w:tcW w:w="1418" w:type="dxa"/>
            <w:vAlign w:val="center"/>
          </w:tcPr>
          <w:p w14:paraId="4A2AE4D8" w14:textId="77777777" w:rsidR="00783829" w:rsidRPr="00783829" w:rsidRDefault="00783829" w:rsidP="00783829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sz w:val="20"/>
                <w:szCs w:val="20"/>
                <w:lang w:eastAsia="en-US"/>
              </w:rPr>
              <w:t>300x210x150</w:t>
            </w:r>
          </w:p>
        </w:tc>
        <w:tc>
          <w:tcPr>
            <w:tcW w:w="1276" w:type="dxa"/>
            <w:vAlign w:val="center"/>
          </w:tcPr>
          <w:p w14:paraId="6A9A1E5D" w14:textId="77777777" w:rsidR="00783829" w:rsidRPr="00783829" w:rsidRDefault="00783829" w:rsidP="00783829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14:paraId="358BC534" w14:textId="77777777" w:rsidR="00783829" w:rsidRPr="00783829" w:rsidRDefault="00783829" w:rsidP="00783829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83829">
              <w:rPr>
                <w:rFonts w:eastAsia="Calibri"/>
                <w:sz w:val="20"/>
                <w:szCs w:val="20"/>
                <w:lang w:val="en-US" w:eastAsia="en-US"/>
              </w:rPr>
              <w:t>30</w:t>
            </w:r>
          </w:p>
        </w:tc>
      </w:tr>
      <w:tr w:rsidR="00783829" w:rsidRPr="00783829" w14:paraId="5187CDC4" w14:textId="77777777" w:rsidTr="00B523AD">
        <w:trPr>
          <w:trHeight w:val="809"/>
        </w:trPr>
        <w:tc>
          <w:tcPr>
            <w:tcW w:w="568" w:type="dxa"/>
            <w:vAlign w:val="center"/>
          </w:tcPr>
          <w:p w14:paraId="38C1B203" w14:textId="77777777" w:rsidR="00783829" w:rsidRPr="00783829" w:rsidRDefault="00783829" w:rsidP="00783829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02" w:type="dxa"/>
            <w:vAlign w:val="center"/>
          </w:tcPr>
          <w:p w14:paraId="79D6E41E" w14:textId="77777777" w:rsidR="00783829" w:rsidRPr="00783829" w:rsidRDefault="00783829" w:rsidP="00783829">
            <w:pPr>
              <w:rPr>
                <w:rFonts w:eastAsia="Calibr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783829">
              <w:rPr>
                <w:rFonts w:eastAsia="Calibri"/>
                <w:color w:val="333333"/>
                <w:sz w:val="20"/>
                <w:szCs w:val="20"/>
                <w:shd w:val="clear" w:color="auto" w:fill="FFFFFF"/>
                <w:lang w:eastAsia="en-US"/>
              </w:rPr>
              <w:t>25.99.29.190 - Изделия прочие из недрагоценных металлов, не включенные в другие группировки</w:t>
            </w:r>
          </w:p>
        </w:tc>
        <w:tc>
          <w:tcPr>
            <w:tcW w:w="2296" w:type="dxa"/>
            <w:vAlign w:val="center"/>
          </w:tcPr>
          <w:p w14:paraId="43FA5A98" w14:textId="71BA6643" w:rsidR="00783829" w:rsidRPr="00AE4E0E" w:rsidRDefault="00783829" w:rsidP="00783829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>Корпус металлический Вид 2</w:t>
            </w:r>
            <w:r w:rsidR="001B6459"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_____________</w:t>
            </w:r>
          </w:p>
        </w:tc>
        <w:tc>
          <w:tcPr>
            <w:tcW w:w="1418" w:type="dxa"/>
            <w:vAlign w:val="center"/>
          </w:tcPr>
          <w:p w14:paraId="76725142" w14:textId="77777777" w:rsidR="00783829" w:rsidRPr="00783829" w:rsidRDefault="00783829" w:rsidP="00783829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sz w:val="20"/>
                <w:szCs w:val="20"/>
                <w:lang w:eastAsia="en-US"/>
              </w:rPr>
              <w:t>395x310x220</w:t>
            </w:r>
          </w:p>
        </w:tc>
        <w:tc>
          <w:tcPr>
            <w:tcW w:w="1276" w:type="dxa"/>
            <w:vAlign w:val="center"/>
          </w:tcPr>
          <w:p w14:paraId="1AA43B3A" w14:textId="77777777" w:rsidR="00783829" w:rsidRPr="00783829" w:rsidRDefault="00783829" w:rsidP="00783829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14:paraId="2980E96D" w14:textId="77777777" w:rsidR="00783829" w:rsidRPr="00783829" w:rsidRDefault="00783829" w:rsidP="00783829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783829" w:rsidRPr="00783829" w14:paraId="077C5CA5" w14:textId="77777777" w:rsidTr="00B523AD">
        <w:trPr>
          <w:trHeight w:val="809"/>
        </w:trPr>
        <w:tc>
          <w:tcPr>
            <w:tcW w:w="568" w:type="dxa"/>
            <w:vAlign w:val="center"/>
          </w:tcPr>
          <w:p w14:paraId="61EDC9DE" w14:textId="77777777" w:rsidR="00783829" w:rsidRPr="00783829" w:rsidRDefault="00783829" w:rsidP="00783829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02" w:type="dxa"/>
            <w:vAlign w:val="center"/>
          </w:tcPr>
          <w:p w14:paraId="7A66388A" w14:textId="77777777" w:rsidR="00783829" w:rsidRPr="00783829" w:rsidRDefault="00783829" w:rsidP="00783829">
            <w:pPr>
              <w:rPr>
                <w:rFonts w:eastAsia="Calibr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783829">
              <w:rPr>
                <w:rFonts w:eastAsia="Calibri"/>
                <w:color w:val="333333"/>
                <w:sz w:val="20"/>
                <w:szCs w:val="20"/>
                <w:shd w:val="clear" w:color="auto" w:fill="FFFFFF"/>
                <w:lang w:eastAsia="en-US"/>
              </w:rPr>
              <w:t>25.99.29.190</w:t>
            </w:r>
            <w:r w:rsidRPr="00783829">
              <w:rPr>
                <w:rFonts w:eastAsia="Calibri"/>
                <w:sz w:val="20"/>
                <w:szCs w:val="20"/>
                <w:lang w:eastAsia="en-US"/>
              </w:rPr>
              <w:t> - </w:t>
            </w:r>
            <w:r w:rsidRPr="00783829">
              <w:rPr>
                <w:rFonts w:eastAsia="Calibri"/>
                <w:color w:val="000000"/>
                <w:sz w:val="20"/>
                <w:szCs w:val="20"/>
                <w:lang w:eastAsia="en-US"/>
              </w:rPr>
              <w:t>Изделия прочие из недрагоценных металлов, не включенные в другие группировки</w:t>
            </w:r>
          </w:p>
        </w:tc>
        <w:tc>
          <w:tcPr>
            <w:tcW w:w="2296" w:type="dxa"/>
            <w:vAlign w:val="center"/>
          </w:tcPr>
          <w:p w14:paraId="3E93FFBE" w14:textId="16B161A5" w:rsidR="00783829" w:rsidRPr="00AE4E0E" w:rsidRDefault="00783829" w:rsidP="00783829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>Корпус металлический Вид 3</w:t>
            </w:r>
            <w:r w:rsidR="001B6459"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_____________</w:t>
            </w:r>
          </w:p>
        </w:tc>
        <w:tc>
          <w:tcPr>
            <w:tcW w:w="1418" w:type="dxa"/>
            <w:vAlign w:val="center"/>
          </w:tcPr>
          <w:p w14:paraId="4EC6EE5E" w14:textId="77777777" w:rsidR="00783829" w:rsidRPr="00783829" w:rsidRDefault="00783829" w:rsidP="00783829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sz w:val="20"/>
                <w:szCs w:val="20"/>
                <w:lang w:eastAsia="en-US"/>
              </w:rPr>
              <w:t>400x400x250</w:t>
            </w:r>
          </w:p>
        </w:tc>
        <w:tc>
          <w:tcPr>
            <w:tcW w:w="1276" w:type="dxa"/>
            <w:vAlign w:val="center"/>
          </w:tcPr>
          <w:p w14:paraId="40B37DE4" w14:textId="77777777" w:rsidR="00783829" w:rsidRPr="00783829" w:rsidRDefault="00783829" w:rsidP="00783829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14:paraId="40F16354" w14:textId="77777777" w:rsidR="00783829" w:rsidRPr="00783829" w:rsidRDefault="00783829" w:rsidP="00783829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783829" w:rsidRPr="00783829" w14:paraId="2DC824DE" w14:textId="77777777" w:rsidTr="00B523AD">
        <w:trPr>
          <w:trHeight w:val="809"/>
        </w:trPr>
        <w:tc>
          <w:tcPr>
            <w:tcW w:w="568" w:type="dxa"/>
            <w:vAlign w:val="center"/>
          </w:tcPr>
          <w:p w14:paraId="48FAD239" w14:textId="77777777" w:rsidR="00783829" w:rsidRPr="00783829" w:rsidRDefault="00783829" w:rsidP="00783829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02" w:type="dxa"/>
            <w:vAlign w:val="center"/>
          </w:tcPr>
          <w:p w14:paraId="595FBBF5" w14:textId="77777777" w:rsidR="00783829" w:rsidRPr="00783829" w:rsidRDefault="00783829" w:rsidP="00783829">
            <w:pPr>
              <w:rPr>
                <w:rFonts w:eastAsia="Calibr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783829">
              <w:rPr>
                <w:rFonts w:eastAsia="Calibri"/>
                <w:color w:val="333333"/>
                <w:sz w:val="20"/>
                <w:szCs w:val="20"/>
                <w:shd w:val="clear" w:color="auto" w:fill="FFFFFF"/>
                <w:lang w:eastAsia="en-US"/>
              </w:rPr>
              <w:t>25.99.29.190</w:t>
            </w:r>
            <w:r w:rsidRPr="00783829">
              <w:rPr>
                <w:rFonts w:eastAsia="Calibri"/>
                <w:sz w:val="20"/>
                <w:szCs w:val="20"/>
                <w:lang w:eastAsia="en-US"/>
              </w:rPr>
              <w:t> - </w:t>
            </w:r>
            <w:r w:rsidRPr="00783829">
              <w:rPr>
                <w:rFonts w:eastAsia="Calibri"/>
                <w:color w:val="000000"/>
                <w:sz w:val="20"/>
                <w:szCs w:val="20"/>
                <w:lang w:eastAsia="en-US"/>
              </w:rPr>
              <w:t>Изделия прочие из недрагоценных металлов, не включенные в другие группировки</w:t>
            </w:r>
          </w:p>
        </w:tc>
        <w:tc>
          <w:tcPr>
            <w:tcW w:w="2296" w:type="dxa"/>
            <w:vAlign w:val="center"/>
          </w:tcPr>
          <w:p w14:paraId="48BA8B62" w14:textId="0B2D9847" w:rsidR="00783829" w:rsidRPr="00AE4E0E" w:rsidRDefault="00783829" w:rsidP="00783829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>Корпус металлический Вид 4</w:t>
            </w:r>
            <w:r w:rsidR="001B6459"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_____________</w:t>
            </w:r>
          </w:p>
        </w:tc>
        <w:tc>
          <w:tcPr>
            <w:tcW w:w="1418" w:type="dxa"/>
            <w:vAlign w:val="center"/>
          </w:tcPr>
          <w:p w14:paraId="3781FF3A" w14:textId="77777777" w:rsidR="00783829" w:rsidRPr="00783829" w:rsidRDefault="00783829" w:rsidP="00783829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sz w:val="20"/>
                <w:szCs w:val="20"/>
                <w:lang w:eastAsia="en-US"/>
              </w:rPr>
              <w:t>300x310x160</w:t>
            </w:r>
          </w:p>
        </w:tc>
        <w:tc>
          <w:tcPr>
            <w:tcW w:w="1276" w:type="dxa"/>
            <w:vAlign w:val="center"/>
          </w:tcPr>
          <w:p w14:paraId="112918A2" w14:textId="77777777" w:rsidR="00783829" w:rsidRPr="00783829" w:rsidRDefault="00783829" w:rsidP="00783829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14:paraId="70A2BA0B" w14:textId="77777777" w:rsidR="00783829" w:rsidRPr="00783829" w:rsidRDefault="00783829" w:rsidP="00783829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</w:tr>
      <w:tr w:rsidR="00783829" w:rsidRPr="00783829" w14:paraId="5B09D483" w14:textId="77777777" w:rsidTr="00B523AD">
        <w:trPr>
          <w:trHeight w:val="809"/>
        </w:trPr>
        <w:tc>
          <w:tcPr>
            <w:tcW w:w="568" w:type="dxa"/>
            <w:vAlign w:val="center"/>
          </w:tcPr>
          <w:p w14:paraId="723B2FA3" w14:textId="77777777" w:rsidR="00783829" w:rsidRPr="00783829" w:rsidRDefault="00783829" w:rsidP="00783829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14:paraId="639F7BFF" w14:textId="77777777" w:rsidR="00783829" w:rsidRPr="00783829" w:rsidRDefault="00783829" w:rsidP="00783829">
            <w:pPr>
              <w:rPr>
                <w:rFonts w:eastAsia="Calibr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783829">
              <w:rPr>
                <w:rFonts w:eastAsia="Calibri"/>
                <w:color w:val="333333"/>
                <w:sz w:val="20"/>
                <w:szCs w:val="20"/>
                <w:shd w:val="clear" w:color="auto" w:fill="FFFFFF"/>
                <w:lang w:eastAsia="en-US"/>
              </w:rPr>
              <w:t>25.99.29.190</w:t>
            </w:r>
            <w:r w:rsidRPr="00783829">
              <w:rPr>
                <w:rFonts w:eastAsia="Calibri"/>
                <w:sz w:val="20"/>
                <w:szCs w:val="20"/>
                <w:lang w:eastAsia="en-US"/>
              </w:rPr>
              <w:t> - </w:t>
            </w:r>
            <w:r w:rsidRPr="00783829">
              <w:rPr>
                <w:rFonts w:eastAsia="Calibri"/>
                <w:color w:val="000000"/>
                <w:sz w:val="20"/>
                <w:szCs w:val="20"/>
                <w:lang w:eastAsia="en-US"/>
              </w:rPr>
              <w:t>Изделия прочие из недрагоценных металлов, не включенные в другие группировки</w:t>
            </w:r>
          </w:p>
        </w:tc>
        <w:tc>
          <w:tcPr>
            <w:tcW w:w="2296" w:type="dxa"/>
            <w:vAlign w:val="center"/>
          </w:tcPr>
          <w:p w14:paraId="7864C22C" w14:textId="1DC156AC" w:rsidR="00783829" w:rsidRPr="00AE4E0E" w:rsidRDefault="00783829" w:rsidP="00783829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>Корпус металлический Вид 5</w:t>
            </w:r>
            <w:r w:rsidR="001B6459"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_____________</w:t>
            </w:r>
          </w:p>
        </w:tc>
        <w:tc>
          <w:tcPr>
            <w:tcW w:w="1418" w:type="dxa"/>
            <w:vAlign w:val="center"/>
          </w:tcPr>
          <w:p w14:paraId="4C79F856" w14:textId="77777777" w:rsidR="00783829" w:rsidRPr="00783829" w:rsidRDefault="00783829" w:rsidP="00783829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sz w:val="20"/>
                <w:szCs w:val="20"/>
                <w:lang w:eastAsia="en-US"/>
              </w:rPr>
              <w:t>800x800x300</w:t>
            </w:r>
          </w:p>
        </w:tc>
        <w:tc>
          <w:tcPr>
            <w:tcW w:w="1276" w:type="dxa"/>
            <w:vAlign w:val="center"/>
          </w:tcPr>
          <w:p w14:paraId="7E38D9E0" w14:textId="77777777" w:rsidR="00783829" w:rsidRPr="00783829" w:rsidRDefault="00783829" w:rsidP="00783829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14:paraId="660B5006" w14:textId="77777777" w:rsidR="00783829" w:rsidRPr="00783829" w:rsidRDefault="00783829" w:rsidP="00783829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bookmarkEnd w:id="116"/>
      <w:bookmarkEnd w:id="117"/>
    </w:tbl>
    <w:p w14:paraId="3458633E" w14:textId="77777777" w:rsidR="00783829" w:rsidRPr="00783829" w:rsidRDefault="00783829" w:rsidP="00783829">
      <w:pPr>
        <w:spacing w:line="259" w:lineRule="auto"/>
        <w:rPr>
          <w:rFonts w:eastAsia="Calibri"/>
          <w:b/>
          <w:lang w:eastAsia="en-US"/>
        </w:rPr>
      </w:pPr>
    </w:p>
    <w:tbl>
      <w:tblPr>
        <w:tblpPr w:leftFromText="180" w:rightFromText="180" w:vertAnchor="text" w:tblpX="-38" w:tblpY="1"/>
        <w:tblOverlap w:val="never"/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1727"/>
        <w:gridCol w:w="7675"/>
      </w:tblGrid>
      <w:tr w:rsidR="00783829" w:rsidRPr="00E035CF" w14:paraId="70427226" w14:textId="77777777" w:rsidTr="0055243D">
        <w:tc>
          <w:tcPr>
            <w:tcW w:w="574" w:type="dxa"/>
            <w:shd w:val="clear" w:color="auto" w:fill="auto"/>
            <w:vAlign w:val="center"/>
          </w:tcPr>
          <w:p w14:paraId="3DE3FFDD" w14:textId="77777777" w:rsidR="00783829" w:rsidRPr="00E035CF" w:rsidRDefault="00783829" w:rsidP="001C751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035CF"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6EDB9FEB" w14:textId="77777777" w:rsidR="00783829" w:rsidRPr="00E035CF" w:rsidRDefault="00783829" w:rsidP="001C751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035CF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предмета закупки</w:t>
            </w:r>
          </w:p>
        </w:tc>
        <w:tc>
          <w:tcPr>
            <w:tcW w:w="7675" w:type="dxa"/>
            <w:shd w:val="clear" w:color="auto" w:fill="auto"/>
            <w:vAlign w:val="center"/>
          </w:tcPr>
          <w:p w14:paraId="7A92E404" w14:textId="77777777" w:rsidR="00783829" w:rsidRPr="00E035CF" w:rsidRDefault="00783829" w:rsidP="001C751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035CF">
              <w:rPr>
                <w:rFonts w:eastAsia="Calibri"/>
                <w:b/>
                <w:sz w:val="20"/>
                <w:szCs w:val="20"/>
                <w:lang w:eastAsia="en-US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</w:t>
            </w:r>
          </w:p>
        </w:tc>
      </w:tr>
      <w:tr w:rsidR="00783829" w:rsidRPr="00783829" w14:paraId="26D6E23C" w14:textId="77777777" w:rsidTr="001C751D">
        <w:tc>
          <w:tcPr>
            <w:tcW w:w="574" w:type="dxa"/>
          </w:tcPr>
          <w:p w14:paraId="40221005" w14:textId="77777777" w:rsidR="00783829" w:rsidRPr="00783829" w:rsidRDefault="00783829" w:rsidP="001C75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382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7" w:type="dxa"/>
          </w:tcPr>
          <w:p w14:paraId="75CD5F2A" w14:textId="77777777" w:rsidR="00783829" w:rsidRPr="00AE4E0E" w:rsidRDefault="00783829" w:rsidP="001C751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Корпус металлический </w:t>
            </w:r>
          </w:p>
          <w:p w14:paraId="4A9F8F06" w14:textId="77777777" w:rsidR="00783829" w:rsidRPr="00AE4E0E" w:rsidRDefault="00783829" w:rsidP="001C751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>Вид 1</w:t>
            </w:r>
          </w:p>
          <w:p w14:paraId="48F3A13D" w14:textId="663EB0D8" w:rsidR="001B6459" w:rsidRPr="00E035CF" w:rsidRDefault="001B6459" w:rsidP="001C751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>_____________</w:t>
            </w:r>
          </w:p>
        </w:tc>
        <w:tc>
          <w:tcPr>
            <w:tcW w:w="7675" w:type="dxa"/>
          </w:tcPr>
          <w:p w14:paraId="457D6F3C" w14:textId="7B3BF7EE" w:rsidR="00783829" w:rsidRPr="00783829" w:rsidRDefault="00783829" w:rsidP="001C751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  <w:t>Функциональные характеристик</w:t>
            </w:r>
            <w:r w:rsidR="00B523AD"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  <w:t>и</w:t>
            </w:r>
            <w:r w:rsidRPr="00783829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</w:p>
          <w:p w14:paraId="782134F9" w14:textId="77777777" w:rsidR="00783829" w:rsidRPr="00783829" w:rsidRDefault="00783829" w:rsidP="001C751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color w:val="000000"/>
                <w:sz w:val="20"/>
                <w:szCs w:val="20"/>
                <w:lang w:eastAsia="en-US"/>
              </w:rPr>
              <w:t>Корпус металлический будет использован для установки коммутационных аппаратов на опорах ВЛИ 0,4кВ или фасадах зданий.</w:t>
            </w:r>
          </w:p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05"/>
              <w:gridCol w:w="2125"/>
              <w:gridCol w:w="2870"/>
            </w:tblGrid>
            <w:tr w:rsidR="00B523AD" w:rsidRPr="00783829" w14:paraId="3D93377B" w14:textId="77777777" w:rsidTr="005F741C">
              <w:trPr>
                <w:trHeight w:val="397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919D2" w14:textId="77777777" w:rsidR="00B523AD" w:rsidRPr="00783829" w:rsidRDefault="00B523AD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Наименование показателя</w:t>
                  </w:r>
                </w:p>
                <w:p w14:paraId="279EA4C4" w14:textId="0E507D76" w:rsidR="00B523AD" w:rsidRPr="00783829" w:rsidRDefault="00B523AD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 xml:space="preserve">технической характеристики </w:t>
                  </w:r>
                  <w:r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Т</w:t>
                  </w: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овара</w:t>
                  </w:r>
                </w:p>
              </w:tc>
              <w:tc>
                <w:tcPr>
                  <w:tcW w:w="1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3CBB2" w14:textId="63AF2633" w:rsidR="00B523AD" w:rsidRPr="00783829" w:rsidRDefault="00B523AD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Установленные заказчиком требования</w:t>
                  </w:r>
                  <w:r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 xml:space="preserve"> к техническим характеристикам Т</w:t>
                  </w: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овара</w:t>
                  </w: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A32FF" w14:textId="6D517B99" w:rsidR="00B523AD" w:rsidRPr="00783829" w:rsidRDefault="00B523AD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783829" w:rsidRPr="00783829" w14:paraId="152C7B8B" w14:textId="77777777" w:rsidTr="001C751D">
              <w:trPr>
                <w:trHeight w:val="397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4312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1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EFD0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  <w:r w:rsidRPr="00783829"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  <w:t>Не менее 300</w:t>
                  </w: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E27DF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302BE371" w14:textId="77777777" w:rsidTr="001C751D">
              <w:trPr>
                <w:trHeight w:val="397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C3BC4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1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DB7D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  <w:t>Не менее 210</w:t>
                  </w: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3046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29D2C1FD" w14:textId="77777777" w:rsidTr="001C751D">
              <w:trPr>
                <w:trHeight w:val="397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1369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1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586F89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  <w:t>Не менее 150</w:t>
                  </w: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BC072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238ADC2A" w14:textId="77777777" w:rsidTr="00B523AD">
              <w:trPr>
                <w:trHeight w:val="70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8C1F5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Материал корпуса</w:t>
                  </w:r>
                </w:p>
              </w:tc>
              <w:tc>
                <w:tcPr>
                  <w:tcW w:w="1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58C92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Металл</w:t>
                  </w: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EC28F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27493CB4" w14:textId="77777777" w:rsidTr="00B523AD">
              <w:trPr>
                <w:trHeight w:val="70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D069C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Толщина материала корпуса, мм</w:t>
                  </w:r>
                </w:p>
              </w:tc>
              <w:tc>
                <w:tcPr>
                  <w:tcW w:w="1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34FDC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Не менее 1</w:t>
                  </w: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B85D0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7BD6BA38" w14:textId="77777777" w:rsidTr="001C751D">
              <w:trPr>
                <w:trHeight w:val="397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A8B73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1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48E40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Наличие</w:t>
                  </w: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1EE1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50B1684F" w14:textId="77777777" w:rsidTr="001C751D">
              <w:trPr>
                <w:trHeight w:val="397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2F173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Цвет защитного покрытия</w:t>
                  </w:r>
                </w:p>
              </w:tc>
              <w:tc>
                <w:tcPr>
                  <w:tcW w:w="1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E5B367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серый</w:t>
                  </w: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03C2D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6B04AF2E" w14:textId="77777777" w:rsidTr="001C751D">
              <w:trPr>
                <w:trHeight w:val="397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B6FFF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1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4668D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Замок на дверце корпуса, ключ в комплекте</w:t>
                  </w: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EEBB2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290F0F62" w14:textId="77777777" w:rsidTr="00B523AD">
              <w:trPr>
                <w:trHeight w:val="20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1554C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Монтажная панель</w:t>
                  </w:r>
                </w:p>
              </w:tc>
              <w:tc>
                <w:tcPr>
                  <w:tcW w:w="1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21980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Наличие</w:t>
                  </w: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93BFD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429AE748" w14:textId="77777777" w:rsidTr="00B523AD">
              <w:trPr>
                <w:trHeight w:val="253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DFE77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Исполнение монтажной панели</w:t>
                  </w:r>
                </w:p>
              </w:tc>
              <w:tc>
                <w:tcPr>
                  <w:tcW w:w="1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7E93C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Съемная</w:t>
                  </w: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B59A5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0CE3FE9A" w14:textId="77777777" w:rsidTr="00B523AD">
              <w:trPr>
                <w:trHeight w:val="400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794E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Степень защиты (по ГОСТ 14254-2015)</w:t>
                  </w:r>
                </w:p>
              </w:tc>
              <w:tc>
                <w:tcPr>
                  <w:tcW w:w="1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8B417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Не менее </w:t>
                  </w:r>
                  <w:r w:rsidRPr="00783829"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  <w:t>IP54</w:t>
                  </w: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1C374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4425F640" w14:textId="77777777" w:rsidTr="00B523AD">
              <w:trPr>
                <w:trHeight w:val="109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B1C09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Вид установки</w:t>
                  </w:r>
                </w:p>
              </w:tc>
              <w:tc>
                <w:tcPr>
                  <w:tcW w:w="1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F40B0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Навесной</w:t>
                  </w: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17B5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15103325" w14:textId="77777777" w:rsidTr="001C751D">
              <w:trPr>
                <w:trHeight w:val="397"/>
              </w:trPr>
              <w:tc>
                <w:tcPr>
                  <w:tcW w:w="16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64C4D2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Комплектация</w:t>
                  </w:r>
                </w:p>
              </w:tc>
              <w:tc>
                <w:tcPr>
                  <w:tcW w:w="1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FA8BE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Сальники для ввода кабеля или кабельный фланец с уплотнителем</w:t>
                  </w: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975FD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409FFBBC" w14:textId="77777777" w:rsidTr="001C751D">
              <w:trPr>
                <w:trHeight w:val="397"/>
              </w:trPr>
              <w:tc>
                <w:tcPr>
                  <w:tcW w:w="162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86C9D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91352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Знаки электробезопасности</w:t>
                  </w: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6F3B4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30C10EB0" w14:textId="77777777" w:rsidTr="001C751D">
              <w:trPr>
                <w:trHeight w:val="397"/>
              </w:trPr>
              <w:tc>
                <w:tcPr>
                  <w:tcW w:w="162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892FBD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95AB3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Шайбы с резиновым уплотнителем</w:t>
                  </w: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19543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30B4738E" w14:textId="77777777" w:rsidTr="00B523AD">
              <w:trPr>
                <w:trHeight w:val="70"/>
              </w:trPr>
              <w:tc>
                <w:tcPr>
                  <w:tcW w:w="162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5D32B4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F0926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Набор метизов</w:t>
                  </w: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E9DB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29C09161" w14:textId="77777777" w:rsidTr="001C751D">
              <w:trPr>
                <w:trHeight w:val="397"/>
              </w:trPr>
              <w:tc>
                <w:tcPr>
                  <w:tcW w:w="162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C1E9C7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22CF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Заземляющий проводник</w:t>
                  </w: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2F57C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5B960F54" w14:textId="77777777" w:rsidR="00783829" w:rsidRPr="00783829" w:rsidRDefault="00783829" w:rsidP="001C75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83829" w:rsidRPr="00783829" w14:paraId="1A9B3F4A" w14:textId="77777777" w:rsidTr="001C751D">
        <w:tc>
          <w:tcPr>
            <w:tcW w:w="574" w:type="dxa"/>
          </w:tcPr>
          <w:p w14:paraId="1CB1CDAC" w14:textId="77777777" w:rsidR="00783829" w:rsidRPr="00783829" w:rsidRDefault="00783829" w:rsidP="001C75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382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27" w:type="dxa"/>
          </w:tcPr>
          <w:p w14:paraId="6C2C09F6" w14:textId="77777777" w:rsidR="00783829" w:rsidRPr="00AE4E0E" w:rsidRDefault="00783829" w:rsidP="001C751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Корпус металлический </w:t>
            </w:r>
          </w:p>
          <w:p w14:paraId="3ABC8CD1" w14:textId="77777777" w:rsidR="00783829" w:rsidRPr="00AE4E0E" w:rsidRDefault="00783829" w:rsidP="001C751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>Вид 2</w:t>
            </w:r>
          </w:p>
          <w:p w14:paraId="08B0EA89" w14:textId="3D6A8EC8" w:rsidR="001B6459" w:rsidRPr="00E035CF" w:rsidRDefault="001B6459" w:rsidP="001C751D">
            <w:pPr>
              <w:rPr>
                <w:rFonts w:eastAsia="Calibri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>_____________</w:t>
            </w:r>
          </w:p>
        </w:tc>
        <w:tc>
          <w:tcPr>
            <w:tcW w:w="7675" w:type="dxa"/>
          </w:tcPr>
          <w:p w14:paraId="0622389B" w14:textId="26F20F4E" w:rsidR="00783829" w:rsidRPr="00783829" w:rsidRDefault="00B523AD" w:rsidP="001C751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  <w:t>Функциональные характеристики</w:t>
            </w:r>
            <w:r w:rsidR="00783829" w:rsidRPr="00783829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</w:p>
          <w:p w14:paraId="69E23393" w14:textId="77777777" w:rsidR="00783829" w:rsidRPr="00783829" w:rsidRDefault="00783829" w:rsidP="001C751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color w:val="000000"/>
                <w:sz w:val="20"/>
                <w:szCs w:val="20"/>
                <w:lang w:eastAsia="en-US"/>
              </w:rPr>
              <w:t>Корпус металлический будет использован для установки коммутационных аппаратов на опорах ВЛИ 0,4кВ или фасадах зданий.</w:t>
            </w:r>
          </w:p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05"/>
              <w:gridCol w:w="2116"/>
              <w:gridCol w:w="2879"/>
            </w:tblGrid>
            <w:tr w:rsidR="00B523AD" w:rsidRPr="00783829" w14:paraId="7459C357" w14:textId="77777777" w:rsidTr="005F741C">
              <w:trPr>
                <w:trHeight w:val="397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8976E" w14:textId="77777777" w:rsidR="00B523AD" w:rsidRPr="00783829" w:rsidRDefault="00B523AD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Наименование показателя</w:t>
                  </w:r>
                </w:p>
                <w:p w14:paraId="7D587F40" w14:textId="64763538" w:rsidR="00B523AD" w:rsidRPr="00783829" w:rsidRDefault="00B523AD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 xml:space="preserve">технической характеристики </w:t>
                  </w:r>
                  <w:r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Т</w:t>
                  </w: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овара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6B821" w14:textId="4CD59E61" w:rsidR="00B523AD" w:rsidRPr="00783829" w:rsidRDefault="00B523AD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Установленные заказчиком требования</w:t>
                  </w:r>
                  <w:r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 xml:space="preserve"> к техническим характеристикам Т</w:t>
                  </w: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овара</w:t>
                  </w:r>
                </w:p>
              </w:tc>
              <w:tc>
                <w:tcPr>
                  <w:tcW w:w="1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2A9D2" w14:textId="71A643D4" w:rsidR="00B523AD" w:rsidRPr="00783829" w:rsidRDefault="00B523AD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783829" w:rsidRPr="00783829" w14:paraId="6990A2AD" w14:textId="77777777" w:rsidTr="001C751D">
              <w:trPr>
                <w:trHeight w:val="397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7C995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D1F09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  <w:r w:rsidRPr="00783829"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  <w:t>Не менее 395</w:t>
                  </w:r>
                </w:p>
              </w:tc>
              <w:tc>
                <w:tcPr>
                  <w:tcW w:w="1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C882B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74B1B93F" w14:textId="77777777" w:rsidTr="001C751D">
              <w:trPr>
                <w:trHeight w:val="397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DA48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CEB04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  <w:t>Не менее 310</w:t>
                  </w:r>
                </w:p>
              </w:tc>
              <w:tc>
                <w:tcPr>
                  <w:tcW w:w="1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0BF90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4D0B5E43" w14:textId="77777777" w:rsidTr="001C751D">
              <w:trPr>
                <w:trHeight w:val="397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CA018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6B36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  <w:t>Не менее 220</w:t>
                  </w:r>
                </w:p>
              </w:tc>
              <w:tc>
                <w:tcPr>
                  <w:tcW w:w="1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C50F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08074BDE" w14:textId="77777777" w:rsidTr="00B523AD">
              <w:trPr>
                <w:trHeight w:val="70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C0934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Материал корпуса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9FA10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Металл</w:t>
                  </w:r>
                </w:p>
              </w:tc>
              <w:tc>
                <w:tcPr>
                  <w:tcW w:w="1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B2069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01E56D2F" w14:textId="77777777" w:rsidTr="00B523AD">
              <w:trPr>
                <w:trHeight w:val="182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63075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Толщина материала корпуса, мм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DC3CE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Не менее 1</w:t>
                  </w:r>
                </w:p>
              </w:tc>
              <w:tc>
                <w:tcPr>
                  <w:tcW w:w="1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DA4BB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2624ED2C" w14:textId="77777777" w:rsidTr="001C751D">
              <w:trPr>
                <w:trHeight w:val="397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A4FFB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B3AF6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Наличие</w:t>
                  </w:r>
                </w:p>
              </w:tc>
              <w:tc>
                <w:tcPr>
                  <w:tcW w:w="1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1B3A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6590E204" w14:textId="77777777" w:rsidTr="00B523AD">
              <w:trPr>
                <w:trHeight w:val="73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B87F9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Цвет защитного покрытия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C573D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серый</w:t>
                  </w:r>
                </w:p>
              </w:tc>
              <w:tc>
                <w:tcPr>
                  <w:tcW w:w="1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B9BB3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2D0619A4" w14:textId="77777777" w:rsidTr="001C751D">
              <w:trPr>
                <w:trHeight w:val="397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B91F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A7FE6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Замок на дверце корпуса, ключ в комплекте</w:t>
                  </w:r>
                </w:p>
              </w:tc>
              <w:tc>
                <w:tcPr>
                  <w:tcW w:w="1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980FC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329B1113" w14:textId="77777777" w:rsidTr="00B523AD">
              <w:trPr>
                <w:trHeight w:val="70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2771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Монтажная панель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00813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Наличие</w:t>
                  </w:r>
                </w:p>
              </w:tc>
              <w:tc>
                <w:tcPr>
                  <w:tcW w:w="1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27C65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59F4FCCC" w14:textId="77777777" w:rsidTr="001C751D">
              <w:trPr>
                <w:trHeight w:val="397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ACC57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Исполнение монтажной панели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DCF3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Съемная</w:t>
                  </w:r>
                </w:p>
              </w:tc>
              <w:tc>
                <w:tcPr>
                  <w:tcW w:w="1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25D60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4C467D44" w14:textId="77777777" w:rsidTr="001C751D">
              <w:trPr>
                <w:trHeight w:val="397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92FE8B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Степень защиты (по ГОСТ 14254-2015)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BEB9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Не менее </w:t>
                  </w:r>
                  <w:r w:rsidRPr="00783829"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  <w:t>IP54</w:t>
                  </w:r>
                </w:p>
              </w:tc>
              <w:tc>
                <w:tcPr>
                  <w:tcW w:w="1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9080C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1706C9F2" w14:textId="77777777" w:rsidTr="00B523AD">
              <w:trPr>
                <w:trHeight w:val="70"/>
              </w:trPr>
              <w:tc>
                <w:tcPr>
                  <w:tcW w:w="1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0696D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Вид установки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95EA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Навесной</w:t>
                  </w:r>
                </w:p>
              </w:tc>
              <w:tc>
                <w:tcPr>
                  <w:tcW w:w="1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00CC6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09203C10" w14:textId="77777777" w:rsidTr="001C751D">
              <w:trPr>
                <w:trHeight w:val="397"/>
              </w:trPr>
              <w:tc>
                <w:tcPr>
                  <w:tcW w:w="16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7DFD5C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Комплектация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DB85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Сальники для ввода кабеля или кабельный фланец с уплотнителем</w:t>
                  </w:r>
                </w:p>
              </w:tc>
              <w:tc>
                <w:tcPr>
                  <w:tcW w:w="1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4EC0B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155AC885" w14:textId="77777777" w:rsidTr="001C751D">
              <w:trPr>
                <w:trHeight w:val="397"/>
              </w:trPr>
              <w:tc>
                <w:tcPr>
                  <w:tcW w:w="162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ACF207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DC39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Знаки электробезопасности</w:t>
                  </w:r>
                </w:p>
              </w:tc>
              <w:tc>
                <w:tcPr>
                  <w:tcW w:w="1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48764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5E49A767" w14:textId="77777777" w:rsidTr="001C751D">
              <w:trPr>
                <w:trHeight w:val="397"/>
              </w:trPr>
              <w:tc>
                <w:tcPr>
                  <w:tcW w:w="162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CB4AD7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3009B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Шайбы с резиновым уплотнителем</w:t>
                  </w:r>
                </w:p>
              </w:tc>
              <w:tc>
                <w:tcPr>
                  <w:tcW w:w="1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B26BB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37BE54FC" w14:textId="77777777" w:rsidTr="00B523AD">
              <w:trPr>
                <w:trHeight w:val="70"/>
              </w:trPr>
              <w:tc>
                <w:tcPr>
                  <w:tcW w:w="162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A80198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202A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Набор метизов</w:t>
                  </w:r>
                </w:p>
              </w:tc>
              <w:tc>
                <w:tcPr>
                  <w:tcW w:w="1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BAF3C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31FDD135" w14:textId="77777777" w:rsidTr="001C751D">
              <w:trPr>
                <w:trHeight w:val="397"/>
              </w:trPr>
              <w:tc>
                <w:tcPr>
                  <w:tcW w:w="162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CF0644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01373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Заземляющий проводник</w:t>
                  </w:r>
                </w:p>
              </w:tc>
              <w:tc>
                <w:tcPr>
                  <w:tcW w:w="1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71E2E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714FB9E3" w14:textId="77777777" w:rsidR="00783829" w:rsidRPr="00783829" w:rsidRDefault="00783829" w:rsidP="001C751D">
            <w:pPr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</w:pPr>
          </w:p>
        </w:tc>
      </w:tr>
      <w:tr w:rsidR="00783829" w:rsidRPr="00783829" w14:paraId="1ED07FD5" w14:textId="77777777" w:rsidTr="001C751D">
        <w:tc>
          <w:tcPr>
            <w:tcW w:w="574" w:type="dxa"/>
          </w:tcPr>
          <w:p w14:paraId="50D7BD3E" w14:textId="77777777" w:rsidR="00783829" w:rsidRPr="00783829" w:rsidRDefault="00783829" w:rsidP="001C75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382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27" w:type="dxa"/>
          </w:tcPr>
          <w:p w14:paraId="7F83D8AC" w14:textId="77777777" w:rsidR="00783829" w:rsidRPr="001579AD" w:rsidRDefault="00783829" w:rsidP="001C751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579A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Корпус металлический </w:t>
            </w:r>
          </w:p>
          <w:p w14:paraId="3BF45251" w14:textId="77777777" w:rsidR="00783829" w:rsidRPr="001579AD" w:rsidRDefault="00783829" w:rsidP="001C751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579AD">
              <w:rPr>
                <w:rFonts w:eastAsia="Calibri"/>
                <w:color w:val="000000"/>
                <w:sz w:val="20"/>
                <w:szCs w:val="20"/>
                <w:lang w:eastAsia="en-US"/>
              </w:rPr>
              <w:t>Вид 3</w:t>
            </w:r>
          </w:p>
          <w:p w14:paraId="001C46EF" w14:textId="4135C3EB" w:rsidR="001B6459" w:rsidRPr="00E035CF" w:rsidRDefault="001B6459" w:rsidP="001C751D">
            <w:pPr>
              <w:rPr>
                <w:rFonts w:eastAsia="Calibri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1579AD">
              <w:rPr>
                <w:rFonts w:eastAsia="Calibri"/>
                <w:color w:val="000000"/>
                <w:sz w:val="20"/>
                <w:szCs w:val="20"/>
                <w:lang w:eastAsia="en-US"/>
              </w:rPr>
              <w:t>_____________</w:t>
            </w:r>
          </w:p>
        </w:tc>
        <w:tc>
          <w:tcPr>
            <w:tcW w:w="7675" w:type="dxa"/>
          </w:tcPr>
          <w:p w14:paraId="57D9E975" w14:textId="4301FEC6" w:rsidR="00783829" w:rsidRPr="00783829" w:rsidRDefault="00B523AD" w:rsidP="001C751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  <w:t>Функциональные характеристики</w:t>
            </w:r>
            <w:r w:rsidR="00783829" w:rsidRPr="00783829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</w:p>
          <w:p w14:paraId="5DDE14E8" w14:textId="77777777" w:rsidR="00783829" w:rsidRPr="00783829" w:rsidRDefault="00783829" w:rsidP="001C751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color w:val="000000"/>
                <w:sz w:val="20"/>
                <w:szCs w:val="20"/>
                <w:lang w:eastAsia="en-US"/>
              </w:rPr>
              <w:t>Корпус металлический будет использован для установки узлов учета электроэнергии и коммутационных аппаратов на опорах ВЛИ 0,4кВ или фасадах зданий.</w:t>
            </w:r>
          </w:p>
          <w:tbl>
            <w:tblPr>
              <w:tblW w:w="74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04"/>
              <w:gridCol w:w="2116"/>
              <w:gridCol w:w="2888"/>
            </w:tblGrid>
            <w:tr w:rsidR="00B523AD" w:rsidRPr="00783829" w14:paraId="7F8F49D4" w14:textId="77777777" w:rsidTr="005F741C">
              <w:trPr>
                <w:trHeight w:val="397"/>
              </w:trPr>
              <w:tc>
                <w:tcPr>
                  <w:tcW w:w="1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648C9" w14:textId="77777777" w:rsidR="00B523AD" w:rsidRPr="00783829" w:rsidRDefault="00B523AD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Наименование показателя</w:t>
                  </w:r>
                </w:p>
                <w:p w14:paraId="588C4007" w14:textId="6B92F0C1" w:rsidR="00B523AD" w:rsidRPr="00783829" w:rsidRDefault="00B523AD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 xml:space="preserve">технической характеристики </w:t>
                  </w:r>
                  <w:r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Т</w:t>
                  </w: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овара</w:t>
                  </w:r>
                </w:p>
              </w:tc>
              <w:tc>
                <w:tcPr>
                  <w:tcW w:w="14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12244" w14:textId="2F2A37CE" w:rsidR="00B523AD" w:rsidRPr="00783829" w:rsidRDefault="00B523AD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Установленные заказчиком требования</w:t>
                  </w:r>
                  <w:r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 xml:space="preserve"> к техническим характеристикам Т</w:t>
                  </w: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овара</w:t>
                  </w:r>
                </w:p>
              </w:tc>
              <w:tc>
                <w:tcPr>
                  <w:tcW w:w="1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C3663" w14:textId="2FD16B49" w:rsidR="00B523AD" w:rsidRPr="00783829" w:rsidRDefault="00B523AD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783829" w:rsidRPr="00783829" w14:paraId="6C5A8936" w14:textId="77777777" w:rsidTr="001C751D">
              <w:trPr>
                <w:trHeight w:val="397"/>
              </w:trPr>
              <w:tc>
                <w:tcPr>
                  <w:tcW w:w="1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0505D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14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7CD7D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  <w:r w:rsidRPr="00783829"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  <w:t>Не менее 400</w:t>
                  </w:r>
                </w:p>
              </w:tc>
              <w:tc>
                <w:tcPr>
                  <w:tcW w:w="1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2F5BF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5BD483A1" w14:textId="77777777" w:rsidTr="001C751D">
              <w:trPr>
                <w:trHeight w:val="397"/>
              </w:trPr>
              <w:tc>
                <w:tcPr>
                  <w:tcW w:w="1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EBAE0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14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410B2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  <w:t>Не менее 400</w:t>
                  </w:r>
                </w:p>
              </w:tc>
              <w:tc>
                <w:tcPr>
                  <w:tcW w:w="1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15707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6CF9B1C7" w14:textId="77777777" w:rsidTr="001C751D">
              <w:trPr>
                <w:trHeight w:val="397"/>
              </w:trPr>
              <w:tc>
                <w:tcPr>
                  <w:tcW w:w="1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A9A66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14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1E58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  <w:t>Не менее 250</w:t>
                  </w:r>
                </w:p>
              </w:tc>
              <w:tc>
                <w:tcPr>
                  <w:tcW w:w="1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FB899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10F8712B" w14:textId="77777777" w:rsidTr="00B523AD">
              <w:trPr>
                <w:trHeight w:val="146"/>
              </w:trPr>
              <w:tc>
                <w:tcPr>
                  <w:tcW w:w="1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60439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Материал корпуса</w:t>
                  </w:r>
                </w:p>
              </w:tc>
              <w:tc>
                <w:tcPr>
                  <w:tcW w:w="14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CCBF5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Металл</w:t>
                  </w:r>
                </w:p>
              </w:tc>
              <w:tc>
                <w:tcPr>
                  <w:tcW w:w="1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95A43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6213D3F8" w14:textId="77777777" w:rsidTr="00B523AD">
              <w:trPr>
                <w:trHeight w:val="308"/>
              </w:trPr>
              <w:tc>
                <w:tcPr>
                  <w:tcW w:w="1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1A3446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Толщина материала корпуса, мм</w:t>
                  </w:r>
                </w:p>
              </w:tc>
              <w:tc>
                <w:tcPr>
                  <w:tcW w:w="14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4170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Не менее 1</w:t>
                  </w:r>
                </w:p>
              </w:tc>
              <w:tc>
                <w:tcPr>
                  <w:tcW w:w="1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35654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211EE782" w14:textId="77777777" w:rsidTr="00B523AD">
              <w:trPr>
                <w:trHeight w:val="495"/>
              </w:trPr>
              <w:tc>
                <w:tcPr>
                  <w:tcW w:w="1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7A9E3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14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D264E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Наличие</w:t>
                  </w:r>
                </w:p>
              </w:tc>
              <w:tc>
                <w:tcPr>
                  <w:tcW w:w="1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36B0E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7552A6A8" w14:textId="77777777" w:rsidTr="00B523AD">
              <w:trPr>
                <w:trHeight w:val="70"/>
              </w:trPr>
              <w:tc>
                <w:tcPr>
                  <w:tcW w:w="1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41D99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Цвет защитного покрытия</w:t>
                  </w:r>
                </w:p>
              </w:tc>
              <w:tc>
                <w:tcPr>
                  <w:tcW w:w="14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05956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серый</w:t>
                  </w:r>
                </w:p>
              </w:tc>
              <w:tc>
                <w:tcPr>
                  <w:tcW w:w="1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02184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13CD3EF0" w14:textId="77777777" w:rsidTr="001C751D">
              <w:trPr>
                <w:trHeight w:val="397"/>
              </w:trPr>
              <w:tc>
                <w:tcPr>
                  <w:tcW w:w="1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075D6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14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587DC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Замок на дверце корпуса, ключ в комплекте</w:t>
                  </w:r>
                </w:p>
              </w:tc>
              <w:tc>
                <w:tcPr>
                  <w:tcW w:w="1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9B2CC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7EBCCE54" w14:textId="77777777" w:rsidTr="00B523AD">
              <w:trPr>
                <w:trHeight w:val="70"/>
              </w:trPr>
              <w:tc>
                <w:tcPr>
                  <w:tcW w:w="1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4365C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Монтажная панель</w:t>
                  </w:r>
                </w:p>
              </w:tc>
              <w:tc>
                <w:tcPr>
                  <w:tcW w:w="14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6319B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Наличие</w:t>
                  </w:r>
                </w:p>
              </w:tc>
              <w:tc>
                <w:tcPr>
                  <w:tcW w:w="1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9B40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0DEA6167" w14:textId="77777777" w:rsidTr="00B523AD">
              <w:trPr>
                <w:trHeight w:val="363"/>
              </w:trPr>
              <w:tc>
                <w:tcPr>
                  <w:tcW w:w="1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45F88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Исполнение монтажной панели</w:t>
                  </w:r>
                </w:p>
              </w:tc>
              <w:tc>
                <w:tcPr>
                  <w:tcW w:w="14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1B75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Съемная</w:t>
                  </w:r>
                </w:p>
              </w:tc>
              <w:tc>
                <w:tcPr>
                  <w:tcW w:w="1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3D476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6CA48C48" w14:textId="77777777" w:rsidTr="001C751D">
              <w:trPr>
                <w:trHeight w:val="397"/>
              </w:trPr>
              <w:tc>
                <w:tcPr>
                  <w:tcW w:w="1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7582D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Степень защиты (по ГОСТ 14254-2015)</w:t>
                  </w:r>
                </w:p>
              </w:tc>
              <w:tc>
                <w:tcPr>
                  <w:tcW w:w="14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E9EAF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Не менее </w:t>
                  </w:r>
                  <w:r w:rsidRPr="00783829"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  <w:t>IP54</w:t>
                  </w:r>
                </w:p>
              </w:tc>
              <w:tc>
                <w:tcPr>
                  <w:tcW w:w="1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A8A32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062F4A34" w14:textId="77777777" w:rsidTr="00B523AD">
              <w:trPr>
                <w:trHeight w:val="78"/>
              </w:trPr>
              <w:tc>
                <w:tcPr>
                  <w:tcW w:w="1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6AA7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Вид установки</w:t>
                  </w:r>
                </w:p>
              </w:tc>
              <w:tc>
                <w:tcPr>
                  <w:tcW w:w="14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70222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Навесной</w:t>
                  </w:r>
                </w:p>
              </w:tc>
              <w:tc>
                <w:tcPr>
                  <w:tcW w:w="1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996E9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08E02104" w14:textId="77777777" w:rsidTr="001C751D">
              <w:trPr>
                <w:trHeight w:val="397"/>
              </w:trPr>
              <w:tc>
                <w:tcPr>
                  <w:tcW w:w="162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3E7366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Комплектация</w:t>
                  </w:r>
                </w:p>
              </w:tc>
              <w:tc>
                <w:tcPr>
                  <w:tcW w:w="14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DE6F8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Сальники для ввода кабеля или кабельный фланец с уплотнителем</w:t>
                  </w:r>
                </w:p>
              </w:tc>
              <w:tc>
                <w:tcPr>
                  <w:tcW w:w="1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2ACE8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26F980F5" w14:textId="77777777" w:rsidTr="001C751D">
              <w:trPr>
                <w:trHeight w:val="397"/>
              </w:trPr>
              <w:tc>
                <w:tcPr>
                  <w:tcW w:w="1623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5F5D0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10027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Знаки электробезопасности</w:t>
                  </w:r>
                </w:p>
              </w:tc>
              <w:tc>
                <w:tcPr>
                  <w:tcW w:w="1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FC8DC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302EEF52" w14:textId="77777777" w:rsidTr="001C751D">
              <w:trPr>
                <w:trHeight w:val="397"/>
              </w:trPr>
              <w:tc>
                <w:tcPr>
                  <w:tcW w:w="1623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D4F319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ED37C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Шайбы с резиновым уплотнителем</w:t>
                  </w:r>
                </w:p>
              </w:tc>
              <w:tc>
                <w:tcPr>
                  <w:tcW w:w="1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407E0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044E0CA8" w14:textId="77777777" w:rsidTr="00B523AD">
              <w:trPr>
                <w:trHeight w:val="74"/>
              </w:trPr>
              <w:tc>
                <w:tcPr>
                  <w:tcW w:w="1623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9FF98E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56B1D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Набор метизов</w:t>
                  </w:r>
                </w:p>
              </w:tc>
              <w:tc>
                <w:tcPr>
                  <w:tcW w:w="1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B3005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5C0E6F9D" w14:textId="77777777" w:rsidTr="00B523AD">
              <w:trPr>
                <w:trHeight w:val="290"/>
              </w:trPr>
              <w:tc>
                <w:tcPr>
                  <w:tcW w:w="1623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483E88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3B569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Заземляющий проводник</w:t>
                  </w:r>
                </w:p>
              </w:tc>
              <w:tc>
                <w:tcPr>
                  <w:tcW w:w="1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333FE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30DCB9CB" w14:textId="77777777" w:rsidR="00783829" w:rsidRPr="00783829" w:rsidRDefault="00783829" w:rsidP="001C751D">
            <w:pPr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</w:pPr>
          </w:p>
        </w:tc>
      </w:tr>
      <w:tr w:rsidR="00783829" w:rsidRPr="00783829" w14:paraId="526AC7F8" w14:textId="77777777" w:rsidTr="001C751D">
        <w:tc>
          <w:tcPr>
            <w:tcW w:w="574" w:type="dxa"/>
          </w:tcPr>
          <w:p w14:paraId="3FC4D51D" w14:textId="77777777" w:rsidR="00783829" w:rsidRPr="00783829" w:rsidRDefault="00783829" w:rsidP="001C75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382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27" w:type="dxa"/>
          </w:tcPr>
          <w:p w14:paraId="7D307EFE" w14:textId="77777777" w:rsidR="00783829" w:rsidRPr="00AE4E0E" w:rsidRDefault="00783829" w:rsidP="001C751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Корпус металлический </w:t>
            </w:r>
          </w:p>
          <w:p w14:paraId="46A9F672" w14:textId="77777777" w:rsidR="00783829" w:rsidRPr="00AE4E0E" w:rsidRDefault="00783829" w:rsidP="001C751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>Вид 4</w:t>
            </w:r>
          </w:p>
          <w:p w14:paraId="4884BEB9" w14:textId="0AACA36F" w:rsidR="001B6459" w:rsidRPr="00783829" w:rsidRDefault="001B6459" w:rsidP="001C751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>_____________</w:t>
            </w:r>
          </w:p>
        </w:tc>
        <w:tc>
          <w:tcPr>
            <w:tcW w:w="7675" w:type="dxa"/>
          </w:tcPr>
          <w:p w14:paraId="2795A124" w14:textId="5F43F119" w:rsidR="00783829" w:rsidRPr="00783829" w:rsidRDefault="00B523AD" w:rsidP="001C751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  <w:t>Функциональные характеристики</w:t>
            </w:r>
            <w:r w:rsidR="00783829" w:rsidRPr="00783829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</w:p>
          <w:p w14:paraId="3253A511" w14:textId="77777777" w:rsidR="00783829" w:rsidRPr="00783829" w:rsidRDefault="00783829" w:rsidP="001C751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color w:val="000000"/>
                <w:sz w:val="20"/>
                <w:szCs w:val="20"/>
                <w:lang w:eastAsia="en-US"/>
              </w:rPr>
              <w:t>Корпус металлический будет использован для установки узлов учета электроэнергии и коммутационных аппаратов на опорах ВЛИ 0,4кВ или фасадах зданий.</w:t>
            </w:r>
          </w:p>
          <w:tbl>
            <w:tblPr>
              <w:tblW w:w="73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07"/>
              <w:gridCol w:w="2115"/>
              <w:gridCol w:w="2872"/>
            </w:tblGrid>
            <w:tr w:rsidR="00B523AD" w:rsidRPr="00783829" w14:paraId="600D6329" w14:textId="77777777" w:rsidTr="00B523AD">
              <w:trPr>
                <w:trHeight w:val="397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692BB" w14:textId="77777777" w:rsidR="00B523AD" w:rsidRPr="00783829" w:rsidRDefault="00B523AD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Наименование показателя</w:t>
                  </w:r>
                </w:p>
                <w:p w14:paraId="3564F159" w14:textId="76E7CAC0" w:rsidR="00B523AD" w:rsidRPr="00783829" w:rsidRDefault="00B523AD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 xml:space="preserve">технической характеристики </w:t>
                  </w:r>
                  <w:r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Т</w:t>
                  </w: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овара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BAF02" w14:textId="5C5D0899" w:rsidR="00B523AD" w:rsidRPr="00783829" w:rsidRDefault="00B523AD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Установленные заказчиком требования</w:t>
                  </w:r>
                  <w:r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 xml:space="preserve"> к техническим характеристикам Т</w:t>
                  </w: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овара</w:t>
                  </w:r>
                </w:p>
              </w:tc>
              <w:tc>
                <w:tcPr>
                  <w:tcW w:w="1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5CB1A" w14:textId="765C8894" w:rsidR="00B523AD" w:rsidRPr="00783829" w:rsidRDefault="00B523AD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783829" w:rsidRPr="00783829" w14:paraId="5F5A1BAA" w14:textId="77777777" w:rsidTr="00B523AD">
              <w:trPr>
                <w:trHeight w:val="397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A1F70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DDCC5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  <w:r w:rsidRPr="00783829"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  <w:t>Не менее 300</w:t>
                  </w:r>
                </w:p>
              </w:tc>
              <w:tc>
                <w:tcPr>
                  <w:tcW w:w="1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B51B4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531FEFCC" w14:textId="77777777" w:rsidTr="00B523AD">
              <w:trPr>
                <w:trHeight w:val="397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42838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7AF8E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  <w:t>Не менее 310</w:t>
                  </w:r>
                </w:p>
              </w:tc>
              <w:tc>
                <w:tcPr>
                  <w:tcW w:w="1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6B1CE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146BE431" w14:textId="77777777" w:rsidTr="00B523AD">
              <w:trPr>
                <w:trHeight w:val="397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F3549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BF2A3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  <w:t>Не менее 160</w:t>
                  </w:r>
                </w:p>
              </w:tc>
              <w:tc>
                <w:tcPr>
                  <w:tcW w:w="1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804C7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7B5FAF6F" w14:textId="77777777" w:rsidTr="00B523AD">
              <w:trPr>
                <w:trHeight w:val="70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DF17D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Материал корпуса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6048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Металл</w:t>
                  </w:r>
                </w:p>
              </w:tc>
              <w:tc>
                <w:tcPr>
                  <w:tcW w:w="1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A90632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6092C19C" w14:textId="77777777" w:rsidTr="00B523AD">
              <w:trPr>
                <w:trHeight w:val="90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A3E85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Толщина материала корпуса, мм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D3E45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Не менее 1</w:t>
                  </w:r>
                </w:p>
              </w:tc>
              <w:tc>
                <w:tcPr>
                  <w:tcW w:w="1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AC19E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7FDCC816" w14:textId="77777777" w:rsidTr="00B523AD">
              <w:trPr>
                <w:trHeight w:val="522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A5735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08EC8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Наличие</w:t>
                  </w:r>
                </w:p>
              </w:tc>
              <w:tc>
                <w:tcPr>
                  <w:tcW w:w="1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25250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713F829D" w14:textId="77777777" w:rsidTr="00B523AD">
              <w:trPr>
                <w:trHeight w:val="70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50308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Цвет защитного покрытия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21A4D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серый</w:t>
                  </w:r>
                </w:p>
              </w:tc>
              <w:tc>
                <w:tcPr>
                  <w:tcW w:w="1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7F85B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5524F637" w14:textId="77777777" w:rsidTr="00B523AD">
              <w:trPr>
                <w:trHeight w:val="94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2ACC9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B564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Замок на дверце корпуса, ключ в комплекте</w:t>
                  </w:r>
                </w:p>
              </w:tc>
              <w:tc>
                <w:tcPr>
                  <w:tcW w:w="1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A225D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283DF2B7" w14:textId="77777777" w:rsidTr="00B523AD">
              <w:trPr>
                <w:trHeight w:val="70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6912C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Монтажная панель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BFBC2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Наличие</w:t>
                  </w:r>
                </w:p>
              </w:tc>
              <w:tc>
                <w:tcPr>
                  <w:tcW w:w="1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612D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6730126F" w14:textId="77777777" w:rsidTr="00B523AD">
              <w:trPr>
                <w:trHeight w:val="106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50ED3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Исполнение монтажной панели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6A545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Съемная</w:t>
                  </w:r>
                </w:p>
              </w:tc>
              <w:tc>
                <w:tcPr>
                  <w:tcW w:w="1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F2235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3A1DC46A" w14:textId="77777777" w:rsidTr="00B523AD">
              <w:trPr>
                <w:trHeight w:val="397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01B98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Степень защиты (по ГОСТ 14254-2015)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F65F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Не менее </w:t>
                  </w:r>
                  <w:r w:rsidRPr="00783829"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  <w:t>IP54</w:t>
                  </w:r>
                </w:p>
              </w:tc>
              <w:tc>
                <w:tcPr>
                  <w:tcW w:w="1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6B294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14337544" w14:textId="77777777" w:rsidTr="00B523AD">
              <w:trPr>
                <w:trHeight w:val="70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4D8AC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Вид установки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900E0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Навесной</w:t>
                  </w:r>
                </w:p>
              </w:tc>
              <w:tc>
                <w:tcPr>
                  <w:tcW w:w="1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3424D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05A9E803" w14:textId="77777777" w:rsidTr="00B523AD">
              <w:trPr>
                <w:trHeight w:val="397"/>
              </w:trPr>
              <w:tc>
                <w:tcPr>
                  <w:tcW w:w="162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267DC2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Комплектация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33CF8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Сальники для ввода кабеля или кабельный фланец с уплотнителем</w:t>
                  </w:r>
                </w:p>
              </w:tc>
              <w:tc>
                <w:tcPr>
                  <w:tcW w:w="1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6A020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0C4D7A30" w14:textId="77777777" w:rsidTr="00B523AD">
              <w:trPr>
                <w:trHeight w:val="397"/>
              </w:trPr>
              <w:tc>
                <w:tcPr>
                  <w:tcW w:w="16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3667D2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9CDFC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Знаки электробезопасности</w:t>
                  </w:r>
                </w:p>
              </w:tc>
              <w:tc>
                <w:tcPr>
                  <w:tcW w:w="1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02F90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52833338" w14:textId="77777777" w:rsidTr="00B523AD">
              <w:trPr>
                <w:trHeight w:val="114"/>
              </w:trPr>
              <w:tc>
                <w:tcPr>
                  <w:tcW w:w="16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5532DF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D47A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Шайбы с резиновым уплотнителем</w:t>
                  </w:r>
                </w:p>
              </w:tc>
              <w:tc>
                <w:tcPr>
                  <w:tcW w:w="1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3168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55916AC1" w14:textId="77777777" w:rsidTr="00B523AD">
              <w:trPr>
                <w:trHeight w:val="70"/>
              </w:trPr>
              <w:tc>
                <w:tcPr>
                  <w:tcW w:w="16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50DBD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D86B0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Набор метизов</w:t>
                  </w:r>
                </w:p>
              </w:tc>
              <w:tc>
                <w:tcPr>
                  <w:tcW w:w="1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4FCC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1E67DA0A" w14:textId="77777777" w:rsidTr="00B523AD">
              <w:trPr>
                <w:trHeight w:val="322"/>
              </w:trPr>
              <w:tc>
                <w:tcPr>
                  <w:tcW w:w="16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B9448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5F343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Заземляющий проводник</w:t>
                  </w:r>
                </w:p>
              </w:tc>
              <w:tc>
                <w:tcPr>
                  <w:tcW w:w="1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2287B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4132BC33" w14:textId="77777777" w:rsidR="00783829" w:rsidRPr="00783829" w:rsidRDefault="00783829" w:rsidP="001C751D">
            <w:pPr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</w:pPr>
          </w:p>
        </w:tc>
      </w:tr>
      <w:tr w:rsidR="00783829" w:rsidRPr="00783829" w14:paraId="4DDCCFFF" w14:textId="77777777" w:rsidTr="001C751D">
        <w:tc>
          <w:tcPr>
            <w:tcW w:w="574" w:type="dxa"/>
          </w:tcPr>
          <w:p w14:paraId="65864DF5" w14:textId="77777777" w:rsidR="00783829" w:rsidRPr="00783829" w:rsidRDefault="00783829" w:rsidP="001C75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382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27" w:type="dxa"/>
          </w:tcPr>
          <w:p w14:paraId="6C699A2D" w14:textId="77777777" w:rsidR="00783829" w:rsidRPr="00AE4E0E" w:rsidRDefault="00783829" w:rsidP="001C751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Корпус металлический </w:t>
            </w:r>
          </w:p>
          <w:p w14:paraId="1C06860F" w14:textId="77777777" w:rsidR="00783829" w:rsidRPr="00AE4E0E" w:rsidRDefault="00783829" w:rsidP="001C751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>Вид 5</w:t>
            </w:r>
          </w:p>
          <w:p w14:paraId="57946BA2" w14:textId="7710FC4E" w:rsidR="001B6459" w:rsidRPr="00AE4E0E" w:rsidRDefault="001B6459" w:rsidP="001C751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4E0E">
              <w:rPr>
                <w:rFonts w:eastAsia="Calibri"/>
                <w:color w:val="000000"/>
                <w:sz w:val="20"/>
                <w:szCs w:val="20"/>
                <w:lang w:eastAsia="en-US"/>
              </w:rPr>
              <w:t>_____________</w:t>
            </w:r>
          </w:p>
        </w:tc>
        <w:tc>
          <w:tcPr>
            <w:tcW w:w="7675" w:type="dxa"/>
          </w:tcPr>
          <w:p w14:paraId="73F1F905" w14:textId="50F91535" w:rsidR="00783829" w:rsidRPr="00783829" w:rsidRDefault="00B523AD" w:rsidP="001C751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  <w:t>Функциональные характеристики</w:t>
            </w:r>
            <w:r w:rsidR="00783829" w:rsidRPr="00783829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</w:p>
          <w:p w14:paraId="24EB267C" w14:textId="77777777" w:rsidR="00783829" w:rsidRPr="00783829" w:rsidRDefault="00783829" w:rsidP="001C751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83829">
              <w:rPr>
                <w:rFonts w:eastAsia="Calibri"/>
                <w:color w:val="000000"/>
                <w:sz w:val="20"/>
                <w:szCs w:val="20"/>
                <w:lang w:eastAsia="en-US"/>
              </w:rPr>
              <w:t>Корпус металлический будет использован для установки узлов учета электроэнергии и коммутационных аппаратов на фасадах зданий.</w:t>
            </w:r>
          </w:p>
          <w:tbl>
            <w:tblPr>
              <w:tblW w:w="73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07"/>
              <w:gridCol w:w="2115"/>
              <w:gridCol w:w="2872"/>
            </w:tblGrid>
            <w:tr w:rsidR="00783829" w:rsidRPr="00783829" w14:paraId="6C24EAC0" w14:textId="77777777" w:rsidTr="00B523AD">
              <w:trPr>
                <w:trHeight w:val="397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77FE3" w14:textId="77777777" w:rsidR="00783829" w:rsidRPr="00783829" w:rsidRDefault="00783829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Наименование показателя</w:t>
                  </w:r>
                </w:p>
                <w:p w14:paraId="2DC1CF41" w14:textId="3584E0D9" w:rsidR="00783829" w:rsidRPr="00783829" w:rsidRDefault="00783829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 xml:space="preserve">технической характеристики </w:t>
                  </w:r>
                  <w:r w:rsidR="00B523AD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Т</w:t>
                  </w: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овара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8B565" w14:textId="10E2FDF7" w:rsidR="00783829" w:rsidRPr="00783829" w:rsidRDefault="00783829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Установленные заказчиком требования</w:t>
                  </w:r>
                  <w:r w:rsidR="00B523AD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 xml:space="preserve"> к техническим характеристикам Т</w:t>
                  </w: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овара</w:t>
                  </w:r>
                </w:p>
              </w:tc>
              <w:tc>
                <w:tcPr>
                  <w:tcW w:w="1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3DA27" w14:textId="77777777" w:rsidR="00783829" w:rsidRPr="00783829" w:rsidRDefault="00783829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783829" w:rsidRPr="00783829" w14:paraId="47FAF98A" w14:textId="77777777" w:rsidTr="001C751D">
              <w:trPr>
                <w:trHeight w:val="397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4EA6C2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0469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  <w:r w:rsidRPr="00783829"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  <w:t>Не менее 800</w:t>
                  </w:r>
                </w:p>
              </w:tc>
              <w:tc>
                <w:tcPr>
                  <w:tcW w:w="1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171E3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28470AAF" w14:textId="77777777" w:rsidTr="001C751D">
              <w:trPr>
                <w:trHeight w:val="397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40884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75A37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  <w:t>Не менее 800</w:t>
                  </w:r>
                </w:p>
              </w:tc>
              <w:tc>
                <w:tcPr>
                  <w:tcW w:w="1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CB48B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2A545847" w14:textId="77777777" w:rsidTr="00B523AD">
              <w:trPr>
                <w:trHeight w:val="271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1B018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D5E5D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  <w:t>Не менее 300</w:t>
                  </w:r>
                </w:p>
              </w:tc>
              <w:tc>
                <w:tcPr>
                  <w:tcW w:w="1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9E0DE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5F1F5947" w14:textId="77777777" w:rsidTr="00B523AD">
              <w:trPr>
                <w:trHeight w:val="136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B550B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Материал корпуса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A3D49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Металл</w:t>
                  </w:r>
                </w:p>
              </w:tc>
              <w:tc>
                <w:tcPr>
                  <w:tcW w:w="1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DD0C8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31AD56FF" w14:textId="77777777" w:rsidTr="00B523AD">
              <w:trPr>
                <w:trHeight w:val="70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0E3B7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Толщина материала корпуса, мм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CC50A" w14:textId="0D7098D7" w:rsidR="00783829" w:rsidRPr="00783829" w:rsidRDefault="00E035CF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Не менее 1,2</w:t>
                  </w:r>
                </w:p>
              </w:tc>
              <w:tc>
                <w:tcPr>
                  <w:tcW w:w="1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FD724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2667752A" w14:textId="77777777" w:rsidTr="001C751D">
              <w:trPr>
                <w:trHeight w:val="397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F4316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D83A7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Наличие</w:t>
                  </w:r>
                </w:p>
              </w:tc>
              <w:tc>
                <w:tcPr>
                  <w:tcW w:w="1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05D48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717A9719" w14:textId="77777777" w:rsidTr="00B523AD">
              <w:trPr>
                <w:trHeight w:val="88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69636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Цвет защитного покрытия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D7A2C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серый</w:t>
                  </w:r>
                </w:p>
              </w:tc>
              <w:tc>
                <w:tcPr>
                  <w:tcW w:w="1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4BAAF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6C88BAA6" w14:textId="77777777" w:rsidTr="001C751D">
              <w:trPr>
                <w:trHeight w:val="397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39DE2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CAE0F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Замок на дверце корпуса, ключ в комплекте</w:t>
                  </w:r>
                </w:p>
              </w:tc>
              <w:tc>
                <w:tcPr>
                  <w:tcW w:w="1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E4FD0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6D5D88DB" w14:textId="77777777" w:rsidTr="00B523AD">
              <w:trPr>
                <w:trHeight w:val="70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D5536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Монтажная панель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AC978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Наличие</w:t>
                  </w:r>
                </w:p>
              </w:tc>
              <w:tc>
                <w:tcPr>
                  <w:tcW w:w="1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FB3B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68CA8C74" w14:textId="77777777" w:rsidTr="00B523AD">
              <w:trPr>
                <w:trHeight w:val="262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8332B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Исполнение монтажной панели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FCAF8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Съемная</w:t>
                  </w:r>
                </w:p>
              </w:tc>
              <w:tc>
                <w:tcPr>
                  <w:tcW w:w="1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A5779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7D316652" w14:textId="77777777" w:rsidTr="001C751D">
              <w:trPr>
                <w:trHeight w:val="397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B33A1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Степень защиты (по ГОСТ 14254-2015)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87A23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Не менее </w:t>
                  </w:r>
                  <w:r w:rsidRPr="00783829"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  <w:t>IP54</w:t>
                  </w:r>
                </w:p>
              </w:tc>
              <w:tc>
                <w:tcPr>
                  <w:tcW w:w="1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F2519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438ABA7E" w14:textId="77777777" w:rsidTr="00B523AD">
              <w:trPr>
                <w:trHeight w:val="206"/>
              </w:trPr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F4EC6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Вид установки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DECDB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Навесной</w:t>
                  </w:r>
                </w:p>
              </w:tc>
              <w:tc>
                <w:tcPr>
                  <w:tcW w:w="1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448D4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25D7F49C" w14:textId="77777777" w:rsidTr="001C751D">
              <w:trPr>
                <w:trHeight w:val="397"/>
              </w:trPr>
              <w:tc>
                <w:tcPr>
                  <w:tcW w:w="1628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214692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Комплектация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D1DDD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Сальники для ввода кабеля или кабельный фланец с уплотнителем</w:t>
                  </w:r>
                </w:p>
              </w:tc>
              <w:tc>
                <w:tcPr>
                  <w:tcW w:w="1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F846C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83829" w:rsidRPr="00783829" w14:paraId="735D7F83" w14:textId="77777777" w:rsidTr="001C751D">
              <w:trPr>
                <w:trHeight w:val="397"/>
              </w:trPr>
              <w:tc>
                <w:tcPr>
                  <w:tcW w:w="16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CFC230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98A27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Знаки электробезопасности</w:t>
                  </w:r>
                </w:p>
              </w:tc>
              <w:tc>
                <w:tcPr>
                  <w:tcW w:w="1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59E0F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6E48F01B" w14:textId="77777777" w:rsidTr="001C751D">
              <w:trPr>
                <w:trHeight w:val="397"/>
              </w:trPr>
              <w:tc>
                <w:tcPr>
                  <w:tcW w:w="16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F1AB2A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05DB9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Шайбы с резиновым уплотнителем</w:t>
                  </w:r>
                </w:p>
              </w:tc>
              <w:tc>
                <w:tcPr>
                  <w:tcW w:w="1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85887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36B3673D" w14:textId="77777777" w:rsidTr="00B523AD">
              <w:trPr>
                <w:trHeight w:val="70"/>
              </w:trPr>
              <w:tc>
                <w:tcPr>
                  <w:tcW w:w="16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303D6E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1AE74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Набор метизов</w:t>
                  </w:r>
                </w:p>
              </w:tc>
              <w:tc>
                <w:tcPr>
                  <w:tcW w:w="1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E7DF8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83829" w:rsidRPr="00783829" w14:paraId="7F4476C6" w14:textId="77777777" w:rsidTr="001C751D">
              <w:trPr>
                <w:trHeight w:val="397"/>
              </w:trPr>
              <w:tc>
                <w:tcPr>
                  <w:tcW w:w="1628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C6854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B17D5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Заземляющий проводник</w:t>
                  </w:r>
                </w:p>
              </w:tc>
              <w:tc>
                <w:tcPr>
                  <w:tcW w:w="1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E44DC" w14:textId="77777777" w:rsidR="00783829" w:rsidRPr="00783829" w:rsidRDefault="00783829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</w:pPr>
                  <w:r w:rsidRPr="00783829">
                    <w:rPr>
                      <w:rFonts w:eastAsia="Calibri"/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008D7562" w14:textId="77777777" w:rsidR="00783829" w:rsidRPr="00783829" w:rsidRDefault="00783829" w:rsidP="001C751D">
            <w:pPr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</w:pPr>
          </w:p>
        </w:tc>
      </w:tr>
    </w:tbl>
    <w:p w14:paraId="2B244799" w14:textId="77777777" w:rsidR="00783829" w:rsidRPr="00783829" w:rsidRDefault="00783829" w:rsidP="00783829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29DB9558" w14:textId="221CCF0E" w:rsidR="00783829" w:rsidRPr="00783829" w:rsidRDefault="00664DF1" w:rsidP="00783829">
      <w:pPr>
        <w:numPr>
          <w:ilvl w:val="0"/>
          <w:numId w:val="33"/>
        </w:numPr>
        <w:spacing w:after="160" w:line="259" w:lineRule="auto"/>
        <w:ind w:left="0" w:firstLine="0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>Общие требования к Т</w:t>
      </w:r>
      <w:r w:rsidR="00783829" w:rsidRPr="00783829">
        <w:rPr>
          <w:b/>
          <w:lang w:eastAsia="en-US"/>
        </w:rPr>
        <w:t>овару.</w:t>
      </w:r>
    </w:p>
    <w:p w14:paraId="67FD25DC" w14:textId="77777777" w:rsidR="00783829" w:rsidRPr="00783829" w:rsidRDefault="00783829" w:rsidP="00783829">
      <w:pPr>
        <w:ind w:left="1211"/>
        <w:contextualSpacing/>
        <w:rPr>
          <w:b/>
          <w:lang w:eastAsia="en-US"/>
        </w:rPr>
      </w:pPr>
    </w:p>
    <w:p w14:paraId="75A26167" w14:textId="77777777" w:rsidR="00783829" w:rsidRPr="00783829" w:rsidRDefault="00783829" w:rsidP="00783829">
      <w:pPr>
        <w:spacing w:line="259" w:lineRule="auto"/>
        <w:ind w:firstLine="851"/>
        <w:jc w:val="both"/>
        <w:rPr>
          <w:rFonts w:eastAsia="Calibri"/>
          <w:lang w:eastAsia="en-US"/>
        </w:rPr>
      </w:pPr>
      <w:r w:rsidRPr="00783829">
        <w:rPr>
          <w:rFonts w:eastAsia="Calibri"/>
          <w:lang w:eastAsia="en-US"/>
        </w:rPr>
        <w:t>Поставляемый Товар должен быть новым (не бывшим в эксплуатации, не восстановленным и не собранным из восстановленных компонентов). Товар должен быть выпущен не ранее 2023 года, должен быть свободным от прав третьих лиц.</w:t>
      </w:r>
    </w:p>
    <w:p w14:paraId="717FAF9D" w14:textId="54E879E6" w:rsidR="00783829" w:rsidRPr="00783829" w:rsidRDefault="00783829" w:rsidP="00783829">
      <w:pPr>
        <w:spacing w:line="259" w:lineRule="auto"/>
        <w:ind w:firstLine="851"/>
        <w:jc w:val="both"/>
        <w:rPr>
          <w:rFonts w:eastAsia="Calibri"/>
          <w:lang w:eastAsia="en-US"/>
        </w:rPr>
      </w:pPr>
      <w:r w:rsidRPr="00AE4E0E">
        <w:rPr>
          <w:rFonts w:eastAsia="Calibri"/>
          <w:highlight w:val="yellow"/>
          <w:lang w:eastAsia="en-US"/>
        </w:rPr>
        <w:t>Товар должен соответствовать Требованиям: технического регламента Таможенного союза ТР ТС 004/2011 «О безопасности низковольтного оборудования».</w:t>
      </w:r>
      <w:r w:rsidR="00AE4E0E">
        <w:rPr>
          <w:rFonts w:eastAsia="Calibri"/>
          <w:lang w:eastAsia="en-US"/>
        </w:rPr>
        <w:t xml:space="preserve"> Документы, подтверждающие соответствие Поставщик предоставляет вместе с товаром. </w:t>
      </w:r>
      <w:r w:rsidRPr="00783829">
        <w:rPr>
          <w:rFonts w:eastAsia="Calibri"/>
          <w:lang w:eastAsia="en-US"/>
        </w:rPr>
        <w:t>Материалы и компоненты товара не должны оказывать неблагоприятного влияния на человека.</w:t>
      </w:r>
    </w:p>
    <w:p w14:paraId="4A811C56" w14:textId="352C0A58" w:rsidR="00783829" w:rsidRPr="00783829" w:rsidRDefault="00783829" w:rsidP="00783829">
      <w:pPr>
        <w:spacing w:line="259" w:lineRule="auto"/>
        <w:ind w:firstLine="851"/>
        <w:jc w:val="both"/>
        <w:rPr>
          <w:rFonts w:eastAsia="Calibri"/>
          <w:lang w:eastAsia="en-US"/>
        </w:rPr>
      </w:pPr>
      <w:r w:rsidRPr="00AE4E0E">
        <w:rPr>
          <w:rFonts w:eastAsia="Calibri"/>
          <w:highlight w:val="yellow"/>
          <w:lang w:eastAsia="en-US"/>
        </w:rPr>
        <w:t>Гарантийный срок эксплуата</w:t>
      </w:r>
      <w:r w:rsidR="00664DF1" w:rsidRPr="00AE4E0E">
        <w:rPr>
          <w:rFonts w:eastAsia="Calibri"/>
          <w:highlight w:val="yellow"/>
          <w:lang w:eastAsia="en-US"/>
        </w:rPr>
        <w:t>ции Т</w:t>
      </w:r>
      <w:r w:rsidRPr="00AE4E0E">
        <w:rPr>
          <w:rFonts w:eastAsia="Calibri"/>
          <w:highlight w:val="yellow"/>
          <w:lang w:eastAsia="en-US"/>
        </w:rPr>
        <w:t>овара, предоставляемый Поставщиком, должен быть не менее 12 месяцев с даты подписания товарной накладной</w:t>
      </w:r>
      <w:r w:rsidR="00AB6FED">
        <w:rPr>
          <w:rFonts w:eastAsia="Calibri"/>
          <w:highlight w:val="yellow"/>
          <w:lang w:eastAsia="en-US"/>
        </w:rPr>
        <w:t>/УПД</w:t>
      </w:r>
      <w:r w:rsidRPr="00AE4E0E">
        <w:rPr>
          <w:rFonts w:eastAsia="Calibri"/>
          <w:highlight w:val="yellow"/>
          <w:lang w:eastAsia="en-US"/>
        </w:rPr>
        <w:t xml:space="preserve"> Заказчиком.</w:t>
      </w:r>
    </w:p>
    <w:p w14:paraId="5628E449" w14:textId="1D317B4D" w:rsidR="00783829" w:rsidRDefault="00783829" w:rsidP="00783829">
      <w:pPr>
        <w:spacing w:line="259" w:lineRule="auto"/>
        <w:ind w:firstLine="851"/>
        <w:jc w:val="both"/>
        <w:rPr>
          <w:rFonts w:eastAsia="Calibri"/>
          <w:lang w:eastAsia="en-US"/>
        </w:rPr>
      </w:pPr>
      <w:r w:rsidRPr="00783829">
        <w:rPr>
          <w:rFonts w:eastAsia="Calibri"/>
          <w:lang w:eastAsia="en-US"/>
        </w:rPr>
        <w:t>Товар поставляется в упаковке производителя с указанием даты выпуска товара. Упаковка товара, должна предотвратить повреждение или порчу во время перевозки к пункту назначения. Упаковка должна обеспечивать надежность транспортировки, устойчивую влаго- и пылезащищённость.</w:t>
      </w:r>
    </w:p>
    <w:p w14:paraId="497352A9" w14:textId="77777777" w:rsidR="00F805AF" w:rsidRDefault="00F805AF" w:rsidP="00783829">
      <w:pPr>
        <w:spacing w:line="259" w:lineRule="auto"/>
        <w:ind w:firstLine="851"/>
        <w:jc w:val="both"/>
        <w:rPr>
          <w:rFonts w:eastAsia="Calibri"/>
          <w:lang w:eastAsia="en-US"/>
        </w:rPr>
      </w:pPr>
    </w:p>
    <w:p w14:paraId="68370B63" w14:textId="77777777" w:rsidR="00F805AF" w:rsidRDefault="00F805AF" w:rsidP="00783829">
      <w:pPr>
        <w:spacing w:line="259" w:lineRule="auto"/>
        <w:ind w:firstLine="851"/>
        <w:jc w:val="both"/>
        <w:rPr>
          <w:rFonts w:eastAsia="Calibri"/>
          <w:lang w:eastAsia="en-US"/>
        </w:rPr>
      </w:pPr>
    </w:p>
    <w:p w14:paraId="22BCC7AF" w14:textId="77777777" w:rsidR="00F805AF" w:rsidRPr="00783829" w:rsidRDefault="00F805AF" w:rsidP="00783829">
      <w:pPr>
        <w:spacing w:line="259" w:lineRule="auto"/>
        <w:ind w:firstLine="851"/>
        <w:jc w:val="both"/>
        <w:rPr>
          <w:rFonts w:eastAsia="Calibri"/>
          <w:lang w:eastAsia="en-US"/>
        </w:rPr>
      </w:pPr>
    </w:p>
    <w:p w14:paraId="5B3126E9" w14:textId="3D8E8537" w:rsidR="008A6235" w:rsidRPr="00582763" w:rsidRDefault="00C4649F" w:rsidP="00C16153">
      <w:pPr>
        <w:pStyle w:val="10"/>
        <w:ind w:firstLine="709"/>
        <w:jc w:val="both"/>
        <w:rPr>
          <w:rFonts w:ascii="Times New Roman" w:hAnsi="Times New Roman"/>
        </w:rPr>
      </w:pPr>
      <w:bookmarkStart w:id="118" w:name="_Toc161821931"/>
      <w:r w:rsidRPr="00C4649F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8"/>
    </w:p>
    <w:p w14:paraId="0D4FB472" w14:textId="08A7D18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</w:rPr>
      </w:pPr>
      <w:r>
        <w:br/>
      </w:r>
      <w:r w:rsidRPr="005F741C">
        <w:rPr>
          <w:rFonts w:eastAsia="Calibri"/>
          <w:b/>
        </w:rPr>
        <w:t>ДОГОВОР ПОСТАВКИ № 202</w:t>
      </w:r>
      <w:r w:rsidR="00475B88" w:rsidRPr="005F741C">
        <w:rPr>
          <w:rFonts w:eastAsia="Calibri"/>
          <w:b/>
        </w:rPr>
        <w:t>4</w:t>
      </w:r>
      <w:r w:rsidRPr="005F741C">
        <w:rPr>
          <w:rFonts w:eastAsia="Calibri"/>
          <w:b/>
        </w:rPr>
        <w:t>-</w:t>
      </w:r>
      <w:r w:rsidR="00C16153" w:rsidRPr="005F741C">
        <w:rPr>
          <w:rFonts w:eastAsia="Calibri"/>
          <w:b/>
        </w:rPr>
        <w:t>29</w:t>
      </w:r>
      <w:r w:rsidRPr="005F741C">
        <w:rPr>
          <w:rFonts w:eastAsia="Calibri"/>
          <w:b/>
        </w:rPr>
        <w:t>/2СМП</w:t>
      </w:r>
    </w:p>
    <w:p w14:paraId="45CA34E8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</w:rPr>
      </w:pPr>
    </w:p>
    <w:p w14:paraId="795C8AA9" w14:textId="70A8D5BC" w:rsidR="00B4064D" w:rsidRPr="005F741C" w:rsidRDefault="00B4064D" w:rsidP="00B4064D">
      <w:pPr>
        <w:widowControl w:val="0"/>
        <w:autoSpaceDE w:val="0"/>
        <w:autoSpaceDN w:val="0"/>
        <w:adjustRightInd w:val="0"/>
        <w:rPr>
          <w:rFonts w:eastAsia="Calibri"/>
        </w:rPr>
      </w:pPr>
      <w:r w:rsidRPr="005F741C">
        <w:rPr>
          <w:rFonts w:eastAsia="Calibri"/>
        </w:rPr>
        <w:t>г. Муром, Владимирская область                                                       ____ __________ 202</w:t>
      </w:r>
      <w:r w:rsidR="00475B88" w:rsidRPr="005F741C">
        <w:rPr>
          <w:rFonts w:eastAsia="Calibri"/>
        </w:rPr>
        <w:t>4</w:t>
      </w:r>
      <w:r w:rsidRPr="005F741C">
        <w:rPr>
          <w:rFonts w:eastAsia="Calibri"/>
        </w:rPr>
        <w:t xml:space="preserve"> года</w:t>
      </w:r>
    </w:p>
    <w:p w14:paraId="6E406230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5F741C">
        <w:rPr>
          <w:rFonts w:eastAsia="Calibri"/>
        </w:rPr>
        <w:t xml:space="preserve">  </w:t>
      </w:r>
    </w:p>
    <w:p w14:paraId="3703C1C0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  <w:b/>
        </w:rPr>
        <w:t>Муниципальное унитарное предприятие округа Муром «Городская электросеть»</w:t>
      </w:r>
      <w:r w:rsidRPr="005F741C">
        <w:rPr>
          <w:rFonts w:eastAsia="Calibri"/>
        </w:rPr>
        <w:t xml:space="preserve">, (сокращенное наименование – МУП «Горэлектросеть»), именуемое в дальнейшем Заказчик, в лице директора Александрука Алексея Юрьевича, действующего на основании Устава, с одной стороны, и </w:t>
      </w:r>
    </w:p>
    <w:p w14:paraId="262CB566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  <w:b/>
          <w:bCs/>
          <w:iCs/>
        </w:rPr>
        <w:t xml:space="preserve">__________________________________________________________________________ </w:t>
      </w:r>
      <w:r w:rsidRPr="005F741C">
        <w:rPr>
          <w:rFonts w:eastAsia="Calibri"/>
        </w:rPr>
        <w:t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1C37CAF2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237164EE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19" w:name="_Toc136518206"/>
      <w:bookmarkStart w:id="120" w:name="_Toc161821932"/>
      <w:r w:rsidRPr="005F741C">
        <w:rPr>
          <w:rFonts w:eastAsia="Calibri"/>
        </w:rPr>
        <w:t>1. ПРЕДМЕТ ДОГОВОРА</w:t>
      </w:r>
      <w:bookmarkEnd w:id="119"/>
      <w:bookmarkEnd w:id="120"/>
    </w:p>
    <w:p w14:paraId="5039CF15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4CA438D" w14:textId="00A6EE9F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1.1. Поставщи</w:t>
      </w:r>
      <w:r w:rsidR="00AB6FED">
        <w:rPr>
          <w:rFonts w:eastAsia="Calibri"/>
        </w:rPr>
        <w:t xml:space="preserve">к обязуется поставить Заказчику </w:t>
      </w:r>
      <w:r w:rsidR="00C16153" w:rsidRPr="005F741C">
        <w:rPr>
          <w:rFonts w:eastAsia="Calibri"/>
        </w:rPr>
        <w:t>корпуса металлические</w:t>
      </w:r>
      <w:r w:rsidRPr="005F741C">
        <w:rPr>
          <w:rFonts w:eastAsia="Calibri"/>
        </w:rPr>
        <w:t xml:space="preserve">, указанные </w:t>
      </w:r>
      <w:r w:rsidR="00012BFC">
        <w:rPr>
          <w:rFonts w:eastAsia="Calibri"/>
        </w:rPr>
        <w:t>в Приложении № 1 «Спецификация Т</w:t>
      </w:r>
      <w:r w:rsidRPr="005F741C">
        <w:rPr>
          <w:rFonts w:eastAsia="Calibri"/>
        </w:rPr>
        <w:t>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6E8E59C7" w14:textId="02DCF389" w:rsidR="00B4064D" w:rsidRPr="005F741C" w:rsidRDefault="00012BFC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>
        <w:rPr>
          <w:rFonts w:eastAsia="Calibri"/>
        </w:rPr>
        <w:t>1.2. На Т</w:t>
      </w:r>
      <w:r w:rsidR="00B4064D" w:rsidRPr="005F741C">
        <w:rPr>
          <w:rFonts w:eastAsia="Calibri"/>
        </w:rPr>
        <w:t>овар у</w:t>
      </w:r>
      <w:r w:rsidR="00FC698D">
        <w:rPr>
          <w:rFonts w:eastAsia="Calibri"/>
        </w:rPr>
        <w:t>станавливается гарантийный срок ___________</w:t>
      </w:r>
      <w:r w:rsidR="00AB6FED">
        <w:rPr>
          <w:rFonts w:eastAsia="Calibri"/>
        </w:rPr>
        <w:t xml:space="preserve">___. </w:t>
      </w:r>
      <w:r w:rsidR="00FC698D" w:rsidRPr="00686EB7">
        <w:rPr>
          <w:rFonts w:eastAsia="Calibri"/>
        </w:rPr>
        <w:t>Т</w:t>
      </w:r>
      <w:r w:rsidR="00AB6FED" w:rsidRPr="00686EB7">
        <w:rPr>
          <w:rFonts w:eastAsia="Calibri"/>
        </w:rPr>
        <w:t xml:space="preserve">ечение </w:t>
      </w:r>
      <w:r w:rsidR="00FC698D" w:rsidRPr="00686EB7">
        <w:rPr>
          <w:rFonts w:eastAsia="Calibri"/>
        </w:rPr>
        <w:t>гарантийного срока начинается с</w:t>
      </w:r>
      <w:r w:rsidR="00FC698D">
        <w:rPr>
          <w:rFonts w:eastAsia="Calibri"/>
        </w:rPr>
        <w:t xml:space="preserve"> даты подписания товарной накладной/УПД Заказчиком.</w:t>
      </w:r>
    </w:p>
    <w:p w14:paraId="66171429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выявленные недостатки в течение 15 (пятнадцати) календарных дней с момента получения соответствующего требования Заказчика.</w:t>
      </w:r>
    </w:p>
    <w:p w14:paraId="034EEA0B" w14:textId="14E7DFEB" w:rsidR="00686EB7" w:rsidRPr="00783829" w:rsidRDefault="00B4064D" w:rsidP="00686EB7">
      <w:pPr>
        <w:spacing w:line="259" w:lineRule="auto"/>
        <w:ind w:firstLine="426"/>
        <w:jc w:val="both"/>
        <w:rPr>
          <w:rFonts w:eastAsia="Calibri"/>
          <w:lang w:eastAsia="en-US"/>
        </w:rPr>
      </w:pPr>
      <w:r w:rsidRPr="005F741C">
        <w:rPr>
          <w:rFonts w:eastAsia="Calibri"/>
        </w:rPr>
        <w:t xml:space="preserve">1.3. </w:t>
      </w:r>
      <w:r w:rsidRPr="00686EB7">
        <w:rPr>
          <w:bCs/>
        </w:rPr>
        <w:t xml:space="preserve">Технические характеристики Товара должны соответствовать требованиям, указанным в Приложении № 2 к </w:t>
      </w:r>
      <w:r w:rsidR="00C16153" w:rsidRPr="00686EB7">
        <w:rPr>
          <w:bCs/>
        </w:rPr>
        <w:t>Д</w:t>
      </w:r>
      <w:r w:rsidRPr="00686EB7">
        <w:rPr>
          <w:bCs/>
        </w:rPr>
        <w:t>оговору.</w:t>
      </w:r>
      <w:r w:rsidR="003D00E5" w:rsidRPr="00686EB7">
        <w:rPr>
          <w:bCs/>
        </w:rPr>
        <w:t xml:space="preserve"> </w:t>
      </w:r>
      <w:r w:rsidR="00686EB7" w:rsidRPr="00686EB7">
        <w:rPr>
          <w:rFonts w:eastAsia="Calibri"/>
          <w:lang w:eastAsia="en-US"/>
        </w:rPr>
        <w:t>Товар должен соответствовать требованиям технического регламента Таможенного союза ТР ТС 004/2011 «О безопасности низковольтного оборудования».</w:t>
      </w:r>
      <w:r w:rsidR="00686EB7">
        <w:rPr>
          <w:rFonts w:eastAsia="Calibri"/>
          <w:lang w:eastAsia="en-US"/>
        </w:rPr>
        <w:t xml:space="preserve"> Документы, подтверждающие соответствие Поставщик предоставляет вместе с товаром. </w:t>
      </w:r>
      <w:r w:rsidR="00686EB7" w:rsidRPr="00783829">
        <w:rPr>
          <w:rFonts w:eastAsia="Calibri"/>
          <w:lang w:eastAsia="en-US"/>
        </w:rPr>
        <w:t>Материалы и компоненты товара не должны оказывать неблагоприятного влияния на человека.</w:t>
      </w:r>
    </w:p>
    <w:p w14:paraId="65F87AAB" w14:textId="24354973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1.4. Товар должен быть новый (не ранее 202</w:t>
      </w:r>
      <w:r w:rsidR="003D00E5">
        <w:rPr>
          <w:rFonts w:eastAsia="Calibri"/>
        </w:rPr>
        <w:t>3</w:t>
      </w:r>
      <w:r w:rsidRPr="005F741C">
        <w:rPr>
          <w:rFonts w:eastAsia="Calibri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</w:t>
      </w:r>
      <w:r w:rsidR="00012BFC">
        <w:t>Страна происхождения Т</w:t>
      </w:r>
      <w:r w:rsidRPr="005F741C">
        <w:t>овара - _______________________.</w:t>
      </w:r>
    </w:p>
    <w:p w14:paraId="0886CEA9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1.5. Качество Товара должно соответствовать 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36B2E962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</w:p>
    <w:p w14:paraId="08B03317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1" w:name="_Toc136518207"/>
      <w:bookmarkStart w:id="122" w:name="_Toc161821933"/>
      <w:r w:rsidRPr="005F741C">
        <w:rPr>
          <w:rFonts w:eastAsia="Calibri"/>
        </w:rPr>
        <w:t>2. СРОКИ И ПОРЯДОК ПОСТАВКИ</w:t>
      </w:r>
      <w:bookmarkEnd w:id="121"/>
      <w:bookmarkEnd w:id="122"/>
    </w:p>
    <w:p w14:paraId="6AA4AEB4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43207D69" w14:textId="75B1A1EC" w:rsidR="000B32DC" w:rsidRPr="005F741C" w:rsidRDefault="00B4064D" w:rsidP="000B32D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b/>
          <w:bCs/>
        </w:rPr>
      </w:pPr>
      <w:bookmarkStart w:id="123" w:name="P24"/>
      <w:bookmarkEnd w:id="123"/>
      <w:r w:rsidRPr="005F741C">
        <w:rPr>
          <w:rFonts w:eastAsia="Calibri"/>
        </w:rPr>
        <w:t xml:space="preserve">2.1. Поставщик обязуется поставить Товар </w:t>
      </w:r>
      <w:r w:rsidR="00C16153" w:rsidRPr="005F741C">
        <w:rPr>
          <w:rFonts w:eastAsia="Calibri"/>
        </w:rPr>
        <w:t>в течение 30 (тридцати) календарных дней с даты подписания Договора</w:t>
      </w:r>
      <w:r w:rsidR="000B32DC" w:rsidRPr="005F741C">
        <w:rPr>
          <w:rFonts w:eastAsia="Calibri"/>
        </w:rPr>
        <w:t>.</w:t>
      </w:r>
    </w:p>
    <w:p w14:paraId="0584D862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4" w:name="P67"/>
      <w:bookmarkStart w:id="125" w:name="_Toc136518208"/>
      <w:bookmarkStart w:id="126" w:name="_Toc161821934"/>
      <w:bookmarkEnd w:id="124"/>
      <w:r w:rsidRPr="005F741C">
        <w:rPr>
          <w:rFonts w:eastAsia="Calibri"/>
        </w:rPr>
        <w:t>2.2. Поставщик не менее чем за 2 (два) рабочих дня уведомляет Заказчика о дате поставки Товара, любым доступным способом.</w:t>
      </w:r>
      <w:bookmarkEnd w:id="125"/>
      <w:bookmarkEnd w:id="126"/>
    </w:p>
    <w:p w14:paraId="546DD8D4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7" w:name="_Toc136518209"/>
      <w:bookmarkStart w:id="128" w:name="_Toc161821935"/>
      <w:r w:rsidRPr="005F741C">
        <w:rPr>
          <w:rFonts w:eastAsia="Calibri"/>
        </w:rPr>
        <w:t>2.3. 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27"/>
      <w:bookmarkEnd w:id="128"/>
    </w:p>
    <w:p w14:paraId="152423D2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9" w:name="_Toc136518210"/>
      <w:bookmarkStart w:id="130" w:name="_Toc161821936"/>
      <w:r w:rsidRPr="005F741C">
        <w:rPr>
          <w:rFonts w:eastAsia="Calibri"/>
        </w:rPr>
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29"/>
      <w:bookmarkEnd w:id="130"/>
      <w:r w:rsidRPr="005F741C">
        <w:rPr>
          <w:rFonts w:eastAsia="Calibri"/>
        </w:rPr>
        <w:t xml:space="preserve"> </w:t>
      </w:r>
    </w:p>
    <w:p w14:paraId="267EEADC" w14:textId="628A0D28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1" w:name="_Toc136518211"/>
      <w:bookmarkStart w:id="132" w:name="_Toc161821937"/>
      <w:r w:rsidRPr="005F741C">
        <w:rPr>
          <w:rFonts w:eastAsia="Calibri"/>
        </w:rPr>
        <w:t>2.5. Погрузочные работы производятся силами Поставщика, стоимость погруз</w:t>
      </w:r>
      <w:r w:rsidR="00012BFC">
        <w:rPr>
          <w:rFonts w:eastAsia="Calibri"/>
        </w:rPr>
        <w:t>очных работ входит в стоимость Т</w:t>
      </w:r>
      <w:r w:rsidRPr="005F741C">
        <w:rPr>
          <w:rFonts w:eastAsia="Calibri"/>
        </w:rPr>
        <w:t>овара. Разгрузочные работы производятся силами Заказчика.</w:t>
      </w:r>
      <w:bookmarkEnd w:id="131"/>
      <w:bookmarkEnd w:id="132"/>
    </w:p>
    <w:p w14:paraId="6E04BCE8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3" w:name="_Toc136518212"/>
      <w:bookmarkStart w:id="134" w:name="_Toc161821938"/>
      <w:r w:rsidRPr="005F741C">
        <w:rPr>
          <w:rFonts w:eastAsia="Calibri"/>
        </w:rPr>
        <w:t>2.6. Заказчик обязан совершить все необходимые действия, обеспечивающие принятие Товара.</w:t>
      </w:r>
      <w:bookmarkEnd w:id="133"/>
      <w:bookmarkEnd w:id="134"/>
    </w:p>
    <w:p w14:paraId="46CFF8F5" w14:textId="65D6D71A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5" w:name="_Toc136518213"/>
      <w:bookmarkStart w:id="136" w:name="_Toc161821939"/>
      <w:r w:rsidRPr="005F741C">
        <w:rPr>
          <w:rFonts w:eastAsia="Calibri"/>
        </w:rPr>
        <w:t>2.7. Приемка Товара по количеству, ассортименту, качеству, комплектности и таре (упаковке) производится при его вручении (передаче) Заказчику в соответствии с ус</w:t>
      </w:r>
      <w:r w:rsidR="00012BFC">
        <w:rPr>
          <w:rFonts w:eastAsia="Calibri"/>
        </w:rPr>
        <w:t>ловиями Договора, Спецификации Т</w:t>
      </w:r>
      <w:r w:rsidRPr="005F741C">
        <w:rPr>
          <w:rFonts w:eastAsia="Calibri"/>
        </w:rPr>
        <w:t>овара (Приложение № 1) и товарной накладной (УПД). Если при приемке будет обнаружено несоответствие Товара условиям и требованиям Договора (ГОСТ, ТУ и т.д.), Заказчик в течение 3 (трех) рабочих дней согласно п. 9.2. Договора направляет Поставщику заказным письмом с уведомлением о вручении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</w:t>
      </w:r>
      <w:bookmarkEnd w:id="135"/>
      <w:bookmarkEnd w:id="136"/>
    </w:p>
    <w:p w14:paraId="338E9F67" w14:textId="012D2E11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7" w:name="_Toc136518214"/>
      <w:bookmarkStart w:id="138" w:name="_Toc161821940"/>
      <w:r w:rsidRPr="005F741C">
        <w:rPr>
          <w:rFonts w:eastAsia="Calibri"/>
        </w:rPr>
        <w:t>2.8. Право собственности на Товар переходит к Заказчику с момента передачи Товара Заказчику по товарной накладной</w:t>
      </w:r>
      <w:bookmarkEnd w:id="137"/>
      <w:bookmarkEnd w:id="138"/>
      <w:r w:rsidR="00012BFC">
        <w:rPr>
          <w:rFonts w:eastAsia="Calibri"/>
        </w:rPr>
        <w:t xml:space="preserve"> (УПД).</w:t>
      </w:r>
    </w:p>
    <w:p w14:paraId="01860871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9" w:name="_Toc136518215"/>
      <w:bookmarkStart w:id="140" w:name="_Toc161821941"/>
      <w:r w:rsidRPr="005F741C">
        <w:rPr>
          <w:rFonts w:eastAsia="Calibri"/>
        </w:rPr>
        <w:t>2.9. Риск случайной гибели или случайного повреждения Товара переходит к Заказчику с момента передачи Товара Заказчику.</w:t>
      </w:r>
      <w:bookmarkEnd w:id="139"/>
      <w:bookmarkEnd w:id="140"/>
    </w:p>
    <w:p w14:paraId="79F57AAC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59700521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41" w:name="_Toc136518225"/>
      <w:bookmarkStart w:id="142" w:name="_Toc161821942"/>
      <w:r w:rsidRPr="005F741C">
        <w:rPr>
          <w:rFonts w:eastAsia="Calibri"/>
        </w:rPr>
        <w:t>3. ЦЕНА И ПОРЯДОК РАСЧЕТОВ</w:t>
      </w:r>
      <w:bookmarkEnd w:id="141"/>
      <w:bookmarkEnd w:id="142"/>
    </w:p>
    <w:p w14:paraId="3981AB84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3E9DA957" w14:textId="7F4C9CC0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43" w:name="P73"/>
      <w:bookmarkEnd w:id="143"/>
      <w:r w:rsidRPr="005F741C">
        <w:rPr>
          <w:rFonts w:eastAsia="Calibri"/>
        </w:rPr>
        <w:t>3.1. Цена Договора составляет</w:t>
      </w:r>
      <w:r w:rsidRPr="005F741C">
        <w:rPr>
          <w:rFonts w:eastAsia="Calibri"/>
          <w:b/>
          <w:color w:val="000000"/>
        </w:rPr>
        <w:t xml:space="preserve"> </w:t>
      </w:r>
      <w:r w:rsidRPr="005F741C">
        <w:rPr>
          <w:rFonts w:eastAsia="Calibri"/>
          <w:color w:val="000000"/>
        </w:rPr>
        <w:t xml:space="preserve">___________________ рублей (_________________), в том числе </w:t>
      </w:r>
      <w:r w:rsidRPr="002B7537">
        <w:rPr>
          <w:rFonts w:eastAsia="Calibri"/>
          <w:color w:val="000000"/>
          <w:highlight w:val="yellow"/>
        </w:rPr>
        <w:t>НДС-20% _________________ рублей (__________________)</w:t>
      </w:r>
      <w:r w:rsidR="002B7537" w:rsidRPr="002B7537">
        <w:rPr>
          <w:rFonts w:eastAsia="Calibri"/>
          <w:color w:val="000000"/>
          <w:highlight w:val="yellow"/>
        </w:rPr>
        <w:t>/НДС не облагается</w:t>
      </w:r>
      <w:r w:rsidRPr="005F741C">
        <w:rPr>
          <w:rFonts w:eastAsia="Calibri"/>
          <w:color w:val="000000"/>
        </w:rPr>
        <w:t>.</w:t>
      </w:r>
    </w:p>
    <w:p w14:paraId="417645E6" w14:textId="0EC181EE" w:rsidR="00B4064D" w:rsidRPr="005F741C" w:rsidRDefault="00012BFC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>
        <w:rPr>
          <w:rFonts w:eastAsia="Calibri"/>
        </w:rPr>
        <w:t>3.2. Цена Т</w:t>
      </w:r>
      <w:r w:rsidR="00B4064D" w:rsidRPr="005F741C">
        <w:rPr>
          <w:rFonts w:eastAsia="Calibri"/>
        </w:rPr>
        <w:t>овара является окончательной и включает в себя все расх</w:t>
      </w:r>
      <w:r>
        <w:rPr>
          <w:rFonts w:eastAsia="Calibri"/>
        </w:rPr>
        <w:t>оды, связанные с производством Т</w:t>
      </w:r>
      <w:r w:rsidR="00B4064D" w:rsidRPr="005F741C">
        <w:rPr>
          <w:rFonts w:eastAsia="Calibri"/>
        </w:rPr>
        <w:t>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7164537B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44" w:name="P81"/>
      <w:bookmarkEnd w:id="144"/>
      <w:r w:rsidRPr="005F741C">
        <w:rPr>
          <w:rFonts w:eastAsia="Calibri"/>
        </w:rPr>
        <w:t xml:space="preserve">3.3. </w:t>
      </w:r>
      <w:bookmarkStart w:id="145" w:name="P99"/>
      <w:bookmarkStart w:id="146" w:name="P111"/>
      <w:bookmarkEnd w:id="145"/>
      <w:bookmarkEnd w:id="146"/>
      <w:r w:rsidRPr="005F741C">
        <w:rPr>
          <w:rFonts w:eastAsia="Calibri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30E3881A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23E90F02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3EF19718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47" w:name="_Toc136518226"/>
      <w:bookmarkStart w:id="148" w:name="_Toc161821943"/>
      <w:r w:rsidRPr="005F741C">
        <w:rPr>
          <w:rFonts w:eastAsia="Calibri"/>
        </w:rPr>
        <w:t>4. ОТВЕТСТВЕННОСТЬ СТОРОН</w:t>
      </w:r>
      <w:bookmarkEnd w:id="147"/>
      <w:bookmarkEnd w:id="148"/>
    </w:p>
    <w:p w14:paraId="553E459D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1018654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 xml:space="preserve">4.1. За нарушение сроков оплаты, предусмотренных </w:t>
      </w:r>
      <w:hyperlink w:anchor="P81" w:history="1">
        <w:r w:rsidRPr="005F741C">
          <w:rPr>
            <w:rFonts w:eastAsia="Calibri"/>
          </w:rPr>
          <w:t>п. 3.</w:t>
        </w:r>
      </w:hyperlink>
      <w:r w:rsidRPr="005F741C">
        <w:rPr>
          <w:rFonts w:eastAsia="Calibri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428B2CBE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4.2. За нарушение сроков поставки Товара (</w:t>
      </w:r>
      <w:hyperlink w:anchor="P24" w:history="1">
        <w:r w:rsidRPr="005F741C">
          <w:rPr>
            <w:rFonts w:eastAsia="Calibri"/>
          </w:rPr>
          <w:t>п. 2.1</w:t>
        </w:r>
      </w:hyperlink>
      <w:r w:rsidRPr="005F741C">
        <w:rPr>
          <w:rFonts w:eastAsia="Calibri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704041E6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 xml:space="preserve">4.3. За нарушение сроков устранения несоответствия Товара (п. </w:t>
      </w:r>
      <w:hyperlink w:anchor="P55" w:history="1">
        <w:r w:rsidRPr="005F741C">
          <w:rPr>
            <w:rFonts w:eastAsia="Calibri"/>
          </w:rPr>
          <w:t>2.</w:t>
        </w:r>
      </w:hyperlink>
      <w:r w:rsidRPr="005F741C">
        <w:rPr>
          <w:rFonts w:eastAsia="Calibri"/>
        </w:rPr>
        <w:t>7, п 1.2.1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6C2CFC54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4D91263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6A31AC8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1A475B0D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49" w:name="_Toc136518227"/>
      <w:bookmarkStart w:id="150" w:name="_Toc161821944"/>
      <w:r w:rsidRPr="005F741C">
        <w:rPr>
          <w:rFonts w:eastAsia="Calibri"/>
        </w:rPr>
        <w:t>5. ОБСТОЯТЕЛЬСТВА НЕПРЕОДОЛИМОЙ СИЛЫ (ФОРС-МАЖОР)</w:t>
      </w:r>
      <w:bookmarkEnd w:id="149"/>
      <w:bookmarkEnd w:id="150"/>
    </w:p>
    <w:p w14:paraId="3E7CC6E2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3E698AD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507C171D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438F8D73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75324D6A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25D0D724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7DA4ED4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51" w:name="_Toc136518228"/>
      <w:bookmarkStart w:id="152" w:name="_Toc161821945"/>
      <w:r w:rsidRPr="005F741C">
        <w:rPr>
          <w:rFonts w:eastAsia="Calibri"/>
        </w:rPr>
        <w:t>6. СРОК ДЕЙСТВИЯ, ИЗМЕНЕНИЕ И ДОСРОЧНОЕ РАСТОРЖЕНИЕ ДОГОВОРА</w:t>
      </w:r>
      <w:bookmarkEnd w:id="151"/>
      <w:bookmarkEnd w:id="152"/>
    </w:p>
    <w:p w14:paraId="6D0EF12E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71476D91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C433741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9ABA1E4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6.3. Договор может быть досрочно расторгнут по соглашению Сторон.</w:t>
      </w:r>
    </w:p>
    <w:p w14:paraId="686E632B" w14:textId="35F678A5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6.4. Заказчик вправе в одностороннем порядке расторгнуть Договор, письменно уведомив об этом Поставщика. Договор считается расторгнутым со дня получения Поставщиком письменного уведомления Заказчика.</w:t>
      </w:r>
    </w:p>
    <w:p w14:paraId="6DDF636D" w14:textId="4B7F12C1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 xml:space="preserve">6.5. В случае расторжения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2DF641A3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B40D990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53" w:name="_Toc136518229"/>
      <w:bookmarkStart w:id="154" w:name="_Toc161821946"/>
      <w:r w:rsidRPr="005F741C">
        <w:rPr>
          <w:rFonts w:eastAsia="Calibri"/>
        </w:rPr>
        <w:t>7. РАЗРЕШЕНИЕ СПОРОВ</w:t>
      </w:r>
      <w:bookmarkEnd w:id="153"/>
      <w:bookmarkEnd w:id="154"/>
    </w:p>
    <w:p w14:paraId="61E750DD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0216092D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226AC37D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74DA5878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Претензия направляется заказным письмом с уведомлением о вручении.</w:t>
      </w:r>
    </w:p>
    <w:p w14:paraId="7780DE10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25D4105D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53847FB3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1D23CD8C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</w:p>
    <w:p w14:paraId="01912D55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</w:rPr>
      </w:pPr>
      <w:r w:rsidRPr="005F741C">
        <w:rPr>
          <w:rFonts w:eastAsia="Calibri"/>
        </w:rPr>
        <w:t xml:space="preserve">8. </w:t>
      </w:r>
      <w:r w:rsidRPr="005F741C">
        <w:rPr>
          <w:rFonts w:eastAsia="Arial Unicode MS"/>
        </w:rPr>
        <w:t>АНТИКОРРУПЦИОННАЯ ОГОВОРКА</w:t>
      </w:r>
    </w:p>
    <w:p w14:paraId="3984D592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</w:rPr>
      </w:pPr>
    </w:p>
    <w:p w14:paraId="380204A7" w14:textId="64FF5485" w:rsidR="00B4064D" w:rsidRPr="005F741C" w:rsidRDefault="00B4064D" w:rsidP="00B4064D">
      <w:pPr>
        <w:ind w:firstLine="426"/>
        <w:jc w:val="both"/>
        <w:rPr>
          <w:rFonts w:eastAsia="Arial Unicode MS"/>
        </w:rPr>
      </w:pPr>
      <w:r w:rsidRPr="005F741C">
        <w:rPr>
          <w:rFonts w:eastAsia="Arial Unicode MS"/>
        </w:rPr>
        <w:t>8.1.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0794BF7" w14:textId="68A61B30" w:rsidR="00B4064D" w:rsidRPr="005F741C" w:rsidRDefault="00B4064D" w:rsidP="00DD3CC7">
      <w:pPr>
        <w:ind w:firstLine="426"/>
        <w:jc w:val="both"/>
        <w:rPr>
          <w:rFonts w:eastAsia="Arial Unicode MS"/>
        </w:rPr>
      </w:pPr>
      <w:bookmarkStart w:id="155" w:name="Par3"/>
      <w:bookmarkEnd w:id="155"/>
      <w:r w:rsidRPr="005F741C">
        <w:rPr>
          <w:rFonts w:eastAsia="Arial Unicode MS"/>
        </w:rPr>
        <w:t>8.2.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8641FA5" w14:textId="5D4A3CBB" w:rsidR="00B4064D" w:rsidRPr="005F741C" w:rsidRDefault="00B4064D" w:rsidP="00B4064D">
      <w:pPr>
        <w:ind w:firstLine="426"/>
        <w:jc w:val="both"/>
        <w:rPr>
          <w:rFonts w:eastAsia="Arial Unicode MS"/>
        </w:rPr>
      </w:pPr>
      <w:bookmarkStart w:id="156" w:name="Par4"/>
      <w:bookmarkEnd w:id="156"/>
      <w:r w:rsidRPr="005F741C">
        <w:rPr>
          <w:rFonts w:eastAsia="Arial Unicode MS"/>
        </w:rPr>
        <w:t>8.3. В случае возникновения у Стороны подозрений, что произошло или может произойти нарушение каких-либо положений п.8.1 и п.8.2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п.1 и п.2 Договора другой Стороной, ее аффилированными лицами, работниками или посредниками.</w:t>
      </w:r>
    </w:p>
    <w:p w14:paraId="041EB96A" w14:textId="0408AE8D" w:rsidR="00B4064D" w:rsidRPr="005F741C" w:rsidRDefault="00B4064D" w:rsidP="00B4064D">
      <w:pPr>
        <w:ind w:firstLine="426"/>
        <w:jc w:val="both"/>
        <w:rPr>
          <w:rFonts w:eastAsia="Arial Unicode MS"/>
        </w:rPr>
      </w:pPr>
      <w:r w:rsidRPr="005F741C">
        <w:rPr>
          <w:rFonts w:eastAsia="Arial Unicode MS"/>
        </w:rPr>
        <w:t>8.4. Сторона, получившая уведомление о нарушении каких-либо положений п.8.1 и п.8.2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29BBBB07" w14:textId="5C1CF7D1" w:rsidR="00B4064D" w:rsidRPr="005F741C" w:rsidRDefault="00B4064D" w:rsidP="00B4064D">
      <w:pPr>
        <w:ind w:firstLine="426"/>
        <w:jc w:val="both"/>
        <w:rPr>
          <w:rFonts w:eastAsia="Arial Unicode MS"/>
        </w:rPr>
      </w:pPr>
      <w:r w:rsidRPr="005F741C">
        <w:rPr>
          <w:rFonts w:eastAsia="Arial Unicode MS"/>
        </w:rPr>
        <w:t>8.5. Стороны гарантируют осуществление надлежащего разбирательства по фактам нарушения положений п.8.1 и п.8.2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2202B2C4" w14:textId="74E40ED8" w:rsidR="00B4064D" w:rsidRPr="005F741C" w:rsidRDefault="00B4064D" w:rsidP="00B4064D">
      <w:pPr>
        <w:ind w:firstLine="426"/>
        <w:jc w:val="both"/>
        <w:rPr>
          <w:rFonts w:eastAsia="Arial Unicode MS"/>
          <w:color w:val="000000"/>
        </w:rPr>
      </w:pPr>
      <w:r w:rsidRPr="005F741C">
        <w:rPr>
          <w:rFonts w:eastAsia="Arial Unicode MS"/>
        </w:rPr>
        <w:t>8.6. В случае подтверждения факта нарушения одной Стороной положений п.8.1 и п.8.2 Договора и/или неполучения другой Стороной информации об итогах рассмотрения уведомления о нарушении в соответствии с п.8.3 Договора, другая Сторона имеет право расторгнуть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Договора.</w:t>
      </w:r>
    </w:p>
    <w:p w14:paraId="5C90DE05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</w:p>
    <w:p w14:paraId="3CA25755" w14:textId="77777777" w:rsidR="00B4064D" w:rsidRPr="005F741C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57" w:name="_Toc136518230"/>
      <w:bookmarkStart w:id="158" w:name="_Toc161821947"/>
      <w:r w:rsidRPr="005F741C">
        <w:rPr>
          <w:rFonts w:eastAsia="Calibri"/>
        </w:rPr>
        <w:t>9. ЗАКЛЮЧИТЕЛЬНЫЕ ПОЛОЖЕНИЯ</w:t>
      </w:r>
      <w:bookmarkEnd w:id="157"/>
      <w:bookmarkEnd w:id="158"/>
    </w:p>
    <w:p w14:paraId="3AFD38D6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1F7A453B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9.1. Договор составлен в двух экземплярах, по одному для каждой из Сторон.</w:t>
      </w:r>
    </w:p>
    <w:p w14:paraId="30BEB9F5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59" w:name="P162"/>
      <w:bookmarkEnd w:id="159"/>
      <w:r w:rsidRPr="005F741C">
        <w:rPr>
          <w:rFonts w:eastAsia="Calibri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1FF0B775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5F741C">
          <w:rPr>
            <w:rFonts w:eastAsia="Calibri"/>
            <w:color w:val="0000FF"/>
          </w:rPr>
          <w:t>п. 1 ст. 165.1</w:t>
        </w:r>
      </w:hyperlink>
      <w:r w:rsidRPr="005F741C">
        <w:rPr>
          <w:rFonts w:eastAsia="Calibri"/>
        </w:rPr>
        <w:t xml:space="preserve"> ГК РФ).</w:t>
      </w:r>
    </w:p>
    <w:p w14:paraId="70BAD9F8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9.3. К Договору прилагаются:</w:t>
      </w:r>
    </w:p>
    <w:p w14:paraId="4B48F076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- «</w:t>
      </w:r>
      <w:hyperlink r:id="rId32" w:history="1">
        <w:r w:rsidRPr="005F741C">
          <w:rPr>
            <w:rFonts w:eastAsia="Calibri"/>
          </w:rPr>
          <w:t>Спецификация</w:t>
        </w:r>
      </w:hyperlink>
      <w:r w:rsidRPr="005F741C">
        <w:rPr>
          <w:rFonts w:eastAsia="Calibri"/>
        </w:rPr>
        <w:t xml:space="preserve"> Товара» (Приложение № 1).</w:t>
      </w:r>
    </w:p>
    <w:p w14:paraId="483DB1F6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- «Технические характеристики Товара» (Приложение № 2).</w:t>
      </w:r>
    </w:p>
    <w:p w14:paraId="01E11512" w14:textId="77777777" w:rsidR="00B4064D" w:rsidRPr="005F741C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32F1F9D4" w14:textId="77777777" w:rsidR="00B4064D" w:rsidRPr="005F741C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60" w:name="_Toc136518231"/>
      <w:bookmarkStart w:id="161" w:name="_Toc161821948"/>
      <w:r w:rsidRPr="005F741C">
        <w:rPr>
          <w:rFonts w:eastAsia="Calibri"/>
        </w:rPr>
        <w:t>10. АДРЕСА, РЕКВИЗИТЫ И ПОДПИСИ СТОРОН</w:t>
      </w:r>
      <w:bookmarkEnd w:id="160"/>
      <w:bookmarkEnd w:id="161"/>
    </w:p>
    <w:p w14:paraId="080A0CE4" w14:textId="77777777" w:rsidR="00B4064D" w:rsidRPr="005F741C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4961"/>
        <w:gridCol w:w="4962"/>
      </w:tblGrid>
      <w:tr w:rsidR="00B4064D" w:rsidRPr="005F741C" w14:paraId="6A218EAA" w14:textId="77777777" w:rsidTr="0055243D">
        <w:trPr>
          <w:trHeight w:val="4701"/>
        </w:trPr>
        <w:tc>
          <w:tcPr>
            <w:tcW w:w="4961" w:type="dxa"/>
          </w:tcPr>
          <w:p w14:paraId="049D4D44" w14:textId="77777777" w:rsidR="00B4064D" w:rsidRPr="005F741C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5F741C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5F741C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0B1B9075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МУП «Горэлектросеть»</w:t>
            </w:r>
          </w:p>
          <w:p w14:paraId="3B81926D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ул. Владимирская, д. 8А</w:t>
            </w:r>
          </w:p>
          <w:p w14:paraId="15D0568C" w14:textId="196BA68C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тел./факс 8(49234)</w:t>
            </w:r>
            <w:r w:rsidR="00664DF1" w:rsidRPr="005F741C">
              <w:rPr>
                <w:rFonts w:eastAsia="Calibri"/>
              </w:rPr>
              <w:t xml:space="preserve"> 4</w:t>
            </w:r>
            <w:r w:rsidRPr="005F741C">
              <w:rPr>
                <w:rFonts w:eastAsia="Calibri"/>
              </w:rPr>
              <w:t>-</w:t>
            </w:r>
            <w:r w:rsidR="00664DF1" w:rsidRPr="005F741C">
              <w:rPr>
                <w:rFonts w:eastAsia="Calibri"/>
              </w:rPr>
              <w:t>48-38</w:t>
            </w:r>
          </w:p>
          <w:p w14:paraId="74950103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5F741C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5F741C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5F741C">
              <w:rPr>
                <w:rFonts w:eastAsia="Calibri"/>
                <w:lang w:val="en-US"/>
              </w:rPr>
              <w:t xml:space="preserve"> </w:t>
            </w:r>
          </w:p>
          <w:p w14:paraId="1354CD39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5F741C">
              <w:rPr>
                <w:rFonts w:eastAsia="Calibri"/>
              </w:rPr>
              <w:t>ОГРН</w:t>
            </w:r>
            <w:r w:rsidRPr="005F741C">
              <w:rPr>
                <w:rFonts w:eastAsia="Calibri"/>
                <w:lang w:val="en-US"/>
              </w:rPr>
              <w:t xml:space="preserve"> 1023302157548</w:t>
            </w:r>
          </w:p>
          <w:p w14:paraId="3751C45F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ИНН/КПП 3307002148/333401001</w:t>
            </w:r>
          </w:p>
          <w:p w14:paraId="56E740FC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р/с 40702810802000136104</w:t>
            </w:r>
          </w:p>
          <w:p w14:paraId="3616AB35" w14:textId="54A02975" w:rsidR="00B4064D" w:rsidRPr="005F741C" w:rsidRDefault="00664DF1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Ф</w:t>
            </w:r>
            <w:r w:rsidR="00B4064D" w:rsidRPr="005F741C">
              <w:rPr>
                <w:rFonts w:eastAsia="Calibri"/>
              </w:rPr>
              <w:t>илиал ПАО Промсвязьбанк</w:t>
            </w:r>
            <w:r w:rsidRPr="005F741C">
              <w:rPr>
                <w:rFonts w:eastAsia="Calibri"/>
              </w:rPr>
              <w:t xml:space="preserve">, </w:t>
            </w:r>
            <w:r w:rsidR="00B4064D" w:rsidRPr="005F741C">
              <w:rPr>
                <w:rFonts w:eastAsia="Calibri"/>
              </w:rPr>
              <w:t>г. Ярославль</w:t>
            </w:r>
          </w:p>
          <w:p w14:paraId="1EB2D604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к/с 30101810300000000760</w:t>
            </w:r>
          </w:p>
          <w:p w14:paraId="4DC91A83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БИК 047888760</w:t>
            </w:r>
          </w:p>
          <w:p w14:paraId="370B033C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C87E100" w14:textId="7F856CF9" w:rsidR="00B4064D" w:rsidRPr="005F741C" w:rsidRDefault="00664DF1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Директор</w:t>
            </w:r>
          </w:p>
          <w:p w14:paraId="43CF8C6D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__________________ А.Ю. Александрук</w:t>
            </w:r>
          </w:p>
          <w:p w14:paraId="335C37E2" w14:textId="6D2CC24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«_____»</w:t>
            </w:r>
            <w:r w:rsidRPr="005F741C">
              <w:rPr>
                <w:rFonts w:eastAsia="Calibri"/>
                <w:lang w:eastAsia="en-US"/>
              </w:rPr>
              <w:t>_____________</w:t>
            </w:r>
            <w:r w:rsidR="00475B88" w:rsidRPr="005F741C">
              <w:rPr>
                <w:rFonts w:eastAsia="Calibri"/>
              </w:rPr>
              <w:t xml:space="preserve"> 2024</w:t>
            </w:r>
            <w:r w:rsidRPr="005F741C">
              <w:rPr>
                <w:rFonts w:eastAsia="Calibri"/>
              </w:rPr>
              <w:t>г.</w:t>
            </w:r>
          </w:p>
          <w:p w14:paraId="73D8999D" w14:textId="77777777" w:rsidR="00B4064D" w:rsidRPr="005F741C" w:rsidRDefault="00B4064D" w:rsidP="00B4064D">
            <w:pPr>
              <w:rPr>
                <w:rFonts w:eastAsia="Calibri"/>
              </w:rPr>
            </w:pPr>
            <w:r w:rsidRPr="005F741C">
              <w:rPr>
                <w:rFonts w:eastAsia="Calibri"/>
              </w:rPr>
              <w:t>М.П.</w:t>
            </w:r>
          </w:p>
        </w:tc>
        <w:tc>
          <w:tcPr>
            <w:tcW w:w="4962" w:type="dxa"/>
          </w:tcPr>
          <w:p w14:paraId="578A04EF" w14:textId="77777777" w:rsidR="00B4064D" w:rsidRPr="005F741C" w:rsidRDefault="00B4064D" w:rsidP="00B4064D">
            <w:pPr>
              <w:jc w:val="center"/>
              <w:rPr>
                <w:rFonts w:eastAsia="Calibri"/>
                <w:b/>
              </w:rPr>
            </w:pPr>
            <w:r w:rsidRPr="005F741C">
              <w:rPr>
                <w:rFonts w:eastAsia="Calibri"/>
                <w:b/>
              </w:rPr>
              <w:t>Поставщик</w:t>
            </w:r>
          </w:p>
          <w:p w14:paraId="64EC2A0D" w14:textId="77777777" w:rsidR="00B4064D" w:rsidRPr="005F741C" w:rsidRDefault="00B4064D" w:rsidP="00B4064D">
            <w:pPr>
              <w:rPr>
                <w:rFonts w:eastAsia="Calibri"/>
              </w:rPr>
            </w:pPr>
          </w:p>
          <w:p w14:paraId="53161DC5" w14:textId="77777777" w:rsidR="00B4064D" w:rsidRPr="005F741C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62" w:name="_Toc136518232"/>
            <w:bookmarkStart w:id="163" w:name="_Toc161821949"/>
            <w:r w:rsidRPr="005F741C">
              <w:rPr>
                <w:b/>
                <w:bCs/>
              </w:rPr>
              <w:t>__________________________________</w:t>
            </w:r>
            <w:bookmarkEnd w:id="162"/>
            <w:bookmarkEnd w:id="163"/>
          </w:p>
          <w:p w14:paraId="128101BC" w14:textId="77777777" w:rsidR="00B4064D" w:rsidRPr="005F741C" w:rsidRDefault="00B4064D" w:rsidP="00B4064D">
            <w:pPr>
              <w:tabs>
                <w:tab w:val="left" w:pos="432"/>
              </w:tabs>
              <w:ind w:left="249" w:hanging="249"/>
            </w:pPr>
            <w:r w:rsidRPr="005F741C">
              <w:t>__________________________________</w:t>
            </w:r>
          </w:p>
          <w:p w14:paraId="7A2C43BD" w14:textId="77777777" w:rsidR="00B4064D" w:rsidRPr="005F741C" w:rsidRDefault="00B4064D" w:rsidP="00B4064D">
            <w:pPr>
              <w:tabs>
                <w:tab w:val="left" w:pos="432"/>
              </w:tabs>
              <w:ind w:left="249" w:hanging="249"/>
            </w:pPr>
            <w:r w:rsidRPr="005F741C">
              <w:t>__________________________________</w:t>
            </w:r>
          </w:p>
          <w:p w14:paraId="0F2F9D94" w14:textId="77777777" w:rsidR="00B4064D" w:rsidRPr="005F741C" w:rsidRDefault="00B4064D" w:rsidP="00B4064D">
            <w:r w:rsidRPr="005F741C">
              <w:t>тел. ______________________________</w:t>
            </w:r>
          </w:p>
          <w:p w14:paraId="30BCEA3E" w14:textId="77777777" w:rsidR="00B4064D" w:rsidRPr="005F741C" w:rsidRDefault="00B4064D" w:rsidP="00B4064D">
            <w:r w:rsidRPr="005F741C">
              <w:t>е-</w:t>
            </w:r>
            <w:r w:rsidRPr="005F741C">
              <w:rPr>
                <w:lang w:val="en-US"/>
              </w:rPr>
              <w:t>mail</w:t>
            </w:r>
            <w:r w:rsidRPr="005F741C">
              <w:t xml:space="preserve"> ____________________________</w:t>
            </w:r>
          </w:p>
          <w:p w14:paraId="5A731E32" w14:textId="77777777" w:rsidR="00B4064D" w:rsidRPr="005F741C" w:rsidRDefault="00B4064D" w:rsidP="00B4064D">
            <w:r w:rsidRPr="005F741C">
              <w:t>ОГРН ____________________________</w:t>
            </w:r>
          </w:p>
          <w:p w14:paraId="0D5A3D8F" w14:textId="77777777" w:rsidR="00B4064D" w:rsidRPr="005F741C" w:rsidRDefault="00B4064D" w:rsidP="00B4064D">
            <w:r w:rsidRPr="005F741C">
              <w:t>ИНН/КПП ______________/__________</w:t>
            </w:r>
          </w:p>
          <w:p w14:paraId="59F83ECF" w14:textId="77777777" w:rsidR="00B4064D" w:rsidRPr="005F741C" w:rsidRDefault="00B4064D" w:rsidP="00B4064D">
            <w:r w:rsidRPr="005F741C">
              <w:t>р/с _______________________________</w:t>
            </w:r>
          </w:p>
          <w:p w14:paraId="238E7D51" w14:textId="77777777" w:rsidR="00B4064D" w:rsidRPr="005F741C" w:rsidRDefault="00B4064D" w:rsidP="00B4064D">
            <w:r w:rsidRPr="005F741C">
              <w:t>__________________________________</w:t>
            </w:r>
          </w:p>
          <w:p w14:paraId="2C6A5868" w14:textId="77777777" w:rsidR="00B4064D" w:rsidRPr="005F741C" w:rsidRDefault="00B4064D" w:rsidP="00B4064D">
            <w:r w:rsidRPr="005F741C">
              <w:t>к/с _______________________________</w:t>
            </w:r>
          </w:p>
          <w:p w14:paraId="06CE484E" w14:textId="77777777" w:rsidR="00B4064D" w:rsidRPr="005F741C" w:rsidRDefault="00B4064D" w:rsidP="00B4064D">
            <w:r w:rsidRPr="005F741C">
              <w:t>БИК ______________________________</w:t>
            </w:r>
          </w:p>
          <w:p w14:paraId="6C0C656A" w14:textId="77777777" w:rsidR="00B4064D" w:rsidRPr="005F741C" w:rsidRDefault="00B4064D" w:rsidP="00B4064D"/>
          <w:p w14:paraId="329B84F3" w14:textId="3CB2943A" w:rsidR="00B4064D" w:rsidRPr="005F741C" w:rsidRDefault="00B4064D" w:rsidP="00B4064D">
            <w:r w:rsidRPr="005F741C">
              <w:t>____________</w:t>
            </w:r>
          </w:p>
          <w:p w14:paraId="1348386B" w14:textId="77777777" w:rsidR="00B4064D" w:rsidRPr="005F741C" w:rsidRDefault="00B4064D" w:rsidP="00B4064D"/>
          <w:p w14:paraId="54A9280D" w14:textId="77777777" w:rsidR="00B4064D" w:rsidRPr="005F741C" w:rsidRDefault="00B4064D" w:rsidP="00B4064D">
            <w:r w:rsidRPr="005F741C">
              <w:t>____________________ _______________</w:t>
            </w:r>
          </w:p>
          <w:p w14:paraId="787269FD" w14:textId="75AD1924" w:rsidR="00B4064D" w:rsidRPr="005F741C" w:rsidRDefault="00B4064D" w:rsidP="00B4064D">
            <w:r w:rsidRPr="005F741C">
              <w:t>«_____»_____________ 202</w:t>
            </w:r>
            <w:r w:rsidR="00475B88" w:rsidRPr="005F741C">
              <w:t>4</w:t>
            </w:r>
            <w:r w:rsidRPr="005F741C">
              <w:t>г.</w:t>
            </w:r>
          </w:p>
          <w:p w14:paraId="585904FF" w14:textId="77777777" w:rsidR="00B4064D" w:rsidRPr="005F741C" w:rsidRDefault="00B4064D" w:rsidP="00B4064D">
            <w:pPr>
              <w:autoSpaceDE w:val="0"/>
              <w:autoSpaceDN w:val="0"/>
              <w:adjustRightInd w:val="0"/>
            </w:pPr>
            <w:r w:rsidRPr="005F741C">
              <w:t>М.П.</w:t>
            </w:r>
          </w:p>
        </w:tc>
      </w:tr>
    </w:tbl>
    <w:p w14:paraId="246AFC68" w14:textId="77777777" w:rsidR="00B4064D" w:rsidRPr="005F741C" w:rsidRDefault="00B4064D" w:rsidP="0055243D">
      <w:pPr>
        <w:rPr>
          <w:rFonts w:eastAsia="Calibri"/>
        </w:rPr>
      </w:pPr>
    </w:p>
    <w:p w14:paraId="0CAA6B86" w14:textId="77777777" w:rsidR="00475B88" w:rsidRDefault="00475B88" w:rsidP="0055243D">
      <w:pPr>
        <w:rPr>
          <w:rFonts w:eastAsia="Calibri"/>
        </w:rPr>
      </w:pPr>
    </w:p>
    <w:p w14:paraId="3F453B92" w14:textId="77777777" w:rsidR="00F805AF" w:rsidRPr="005F741C" w:rsidRDefault="00F805AF" w:rsidP="0055243D">
      <w:pPr>
        <w:rPr>
          <w:rFonts w:eastAsia="Calibri"/>
        </w:rPr>
      </w:pPr>
    </w:p>
    <w:p w14:paraId="299A49A2" w14:textId="77777777" w:rsidR="00B4064D" w:rsidRPr="005F741C" w:rsidRDefault="00B4064D" w:rsidP="00B4064D">
      <w:pPr>
        <w:jc w:val="right"/>
        <w:rPr>
          <w:rFonts w:eastAsia="Calibri"/>
          <w:b/>
          <w:i/>
        </w:rPr>
      </w:pPr>
      <w:r w:rsidRPr="005F741C">
        <w:rPr>
          <w:rFonts w:eastAsia="Calibri"/>
          <w:b/>
          <w:i/>
        </w:rPr>
        <w:t>Приложение № 1</w:t>
      </w:r>
    </w:p>
    <w:p w14:paraId="1F0798E1" w14:textId="77777777" w:rsidR="00B4064D" w:rsidRPr="005F741C" w:rsidRDefault="00B4064D" w:rsidP="00B4064D">
      <w:pPr>
        <w:jc w:val="right"/>
        <w:rPr>
          <w:rFonts w:eastAsia="Calibri"/>
          <w:b/>
          <w:i/>
        </w:rPr>
      </w:pPr>
      <w:r w:rsidRPr="005F741C">
        <w:rPr>
          <w:rFonts w:eastAsia="Calibri"/>
          <w:b/>
          <w:i/>
        </w:rPr>
        <w:t xml:space="preserve">к договору поставки </w:t>
      </w:r>
    </w:p>
    <w:p w14:paraId="0180BF17" w14:textId="3B8D15E2" w:rsidR="00B4064D" w:rsidRPr="005F741C" w:rsidRDefault="00B4064D" w:rsidP="00B4064D">
      <w:pPr>
        <w:jc w:val="right"/>
        <w:rPr>
          <w:rFonts w:eastAsia="Calibri"/>
        </w:rPr>
      </w:pPr>
      <w:r w:rsidRPr="005F741C">
        <w:rPr>
          <w:rFonts w:eastAsia="Calibri"/>
          <w:b/>
          <w:i/>
        </w:rPr>
        <w:t>№ 202</w:t>
      </w:r>
      <w:r w:rsidR="00475B88" w:rsidRPr="005F741C">
        <w:rPr>
          <w:rFonts w:eastAsia="Calibri"/>
          <w:b/>
          <w:i/>
        </w:rPr>
        <w:t>4</w:t>
      </w:r>
      <w:r w:rsidRPr="005F741C">
        <w:rPr>
          <w:rFonts w:eastAsia="Calibri"/>
          <w:b/>
          <w:i/>
        </w:rPr>
        <w:t>-</w:t>
      </w:r>
      <w:r w:rsidR="0055243D" w:rsidRPr="005F741C">
        <w:rPr>
          <w:rFonts w:eastAsia="Calibri"/>
          <w:b/>
          <w:i/>
        </w:rPr>
        <w:t>29</w:t>
      </w:r>
      <w:r w:rsidRPr="005F741C">
        <w:rPr>
          <w:rFonts w:eastAsia="Calibri"/>
          <w:b/>
          <w:i/>
        </w:rPr>
        <w:t>/2СМП от ____ ________202</w:t>
      </w:r>
      <w:r w:rsidR="00475B88" w:rsidRPr="005F741C">
        <w:rPr>
          <w:rFonts w:eastAsia="Calibri"/>
          <w:b/>
          <w:i/>
        </w:rPr>
        <w:t>4</w:t>
      </w:r>
      <w:r w:rsidRPr="005F741C">
        <w:rPr>
          <w:rFonts w:eastAsia="Calibri"/>
          <w:b/>
          <w:i/>
        </w:rPr>
        <w:t xml:space="preserve"> г.</w:t>
      </w:r>
    </w:p>
    <w:p w14:paraId="432F968B" w14:textId="77777777" w:rsidR="00B4064D" w:rsidRPr="005F741C" w:rsidRDefault="00B4064D" w:rsidP="00B4064D">
      <w:pPr>
        <w:spacing w:line="238" w:lineRule="atLeast"/>
        <w:jc w:val="center"/>
        <w:rPr>
          <w:b/>
          <w:bCs/>
        </w:rPr>
      </w:pPr>
    </w:p>
    <w:p w14:paraId="13AF2D63" w14:textId="77777777" w:rsidR="00B4064D" w:rsidRPr="005F741C" w:rsidRDefault="00B4064D" w:rsidP="00B4064D">
      <w:pPr>
        <w:spacing w:line="238" w:lineRule="atLeast"/>
        <w:jc w:val="center"/>
        <w:rPr>
          <w:b/>
          <w:bCs/>
        </w:rPr>
      </w:pPr>
      <w:r w:rsidRPr="005F741C">
        <w:rPr>
          <w:b/>
          <w:bCs/>
        </w:rPr>
        <w:t>Спецификация Товара</w:t>
      </w:r>
    </w:p>
    <w:p w14:paraId="426CFA91" w14:textId="77777777" w:rsidR="00B4064D" w:rsidRPr="005F741C" w:rsidRDefault="00B4064D" w:rsidP="00B4064D">
      <w:pPr>
        <w:spacing w:line="238" w:lineRule="atLeast"/>
        <w:jc w:val="center"/>
        <w:rPr>
          <w:b/>
          <w:bCs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111"/>
        <w:gridCol w:w="709"/>
        <w:gridCol w:w="992"/>
        <w:gridCol w:w="1701"/>
        <w:gridCol w:w="1843"/>
      </w:tblGrid>
      <w:tr w:rsidR="009D0156" w:rsidRPr="005F741C" w14:paraId="0237B25E" w14:textId="77777777" w:rsidTr="009D0156">
        <w:tc>
          <w:tcPr>
            <w:tcW w:w="567" w:type="dxa"/>
            <w:vAlign w:val="center"/>
          </w:tcPr>
          <w:p w14:paraId="319E1E1F" w14:textId="0410FD33" w:rsidR="009D0156" w:rsidRPr="005F741C" w:rsidRDefault="009D0156" w:rsidP="009D0156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№ п/п</w:t>
            </w:r>
          </w:p>
        </w:tc>
        <w:tc>
          <w:tcPr>
            <w:tcW w:w="4111" w:type="dxa"/>
            <w:vAlign w:val="center"/>
          </w:tcPr>
          <w:p w14:paraId="69D57114" w14:textId="617AA7DA" w:rsidR="009D0156" w:rsidRPr="005F741C" w:rsidRDefault="00012BFC" w:rsidP="00012BFC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14:paraId="4855D119" w14:textId="6AF87C53" w:rsidR="009D0156" w:rsidRPr="005F741C" w:rsidRDefault="009D0156" w:rsidP="009D0156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5F741C">
              <w:rPr>
                <w:rFonts w:eastAsia="Calibri"/>
                <w:b/>
                <w:iCs/>
                <w:color w:val="000000"/>
              </w:rPr>
              <w:t>Ед.</w:t>
            </w:r>
            <w:r>
              <w:rPr>
                <w:rFonts w:eastAsia="Calibri"/>
                <w:b/>
                <w:iCs/>
                <w:color w:val="000000"/>
              </w:rPr>
              <w:t xml:space="preserve"> </w:t>
            </w:r>
            <w:r w:rsidRPr="005F741C">
              <w:rPr>
                <w:rFonts w:eastAsia="Calibri"/>
                <w:b/>
                <w:iCs/>
                <w:color w:val="000000"/>
              </w:rPr>
              <w:t>изм.</w:t>
            </w:r>
          </w:p>
        </w:tc>
        <w:tc>
          <w:tcPr>
            <w:tcW w:w="992" w:type="dxa"/>
            <w:vAlign w:val="center"/>
          </w:tcPr>
          <w:p w14:paraId="7CE2BB7D" w14:textId="59C66700" w:rsidR="009D0156" w:rsidRPr="009D0156" w:rsidRDefault="009D0156" w:rsidP="009D0156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5F741C">
              <w:rPr>
                <w:rFonts w:eastAsia="Calibri"/>
                <w:b/>
                <w:iCs/>
                <w:color w:val="000000"/>
              </w:rPr>
              <w:t>Количество</w:t>
            </w:r>
          </w:p>
        </w:tc>
        <w:tc>
          <w:tcPr>
            <w:tcW w:w="1701" w:type="dxa"/>
            <w:vAlign w:val="center"/>
          </w:tcPr>
          <w:p w14:paraId="213FA705" w14:textId="2456CF3D" w:rsidR="009D0156" w:rsidRPr="005F741C" w:rsidRDefault="00012BFC" w:rsidP="009D01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 xml:space="preserve">Цена </w:t>
            </w:r>
            <w:r w:rsidR="009D0156" w:rsidRPr="005F741C">
              <w:rPr>
                <w:rFonts w:eastAsia="Calibri"/>
                <w:b/>
                <w:iCs/>
                <w:color w:val="000000"/>
              </w:rPr>
              <w:t>с НДС 20%,</w:t>
            </w:r>
          </w:p>
          <w:p w14:paraId="21F720FE" w14:textId="77777777" w:rsidR="009D0156" w:rsidRPr="005F741C" w:rsidRDefault="009D0156" w:rsidP="009D01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5F741C">
              <w:rPr>
                <w:rFonts w:eastAsia="Calibri"/>
                <w:b/>
                <w:iCs/>
                <w:color w:val="000000"/>
              </w:rPr>
              <w:t>руб. /ед. изм.</w:t>
            </w:r>
          </w:p>
        </w:tc>
        <w:tc>
          <w:tcPr>
            <w:tcW w:w="1843" w:type="dxa"/>
            <w:vAlign w:val="center"/>
          </w:tcPr>
          <w:p w14:paraId="20B97044" w14:textId="77777777" w:rsidR="009D0156" w:rsidRPr="005F741C" w:rsidRDefault="009D0156" w:rsidP="009D01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5F741C">
              <w:rPr>
                <w:rFonts w:eastAsia="Calibri"/>
                <w:b/>
                <w:iCs/>
                <w:color w:val="000000"/>
              </w:rPr>
              <w:t>Стоимость</w:t>
            </w:r>
          </w:p>
          <w:p w14:paraId="051498D4" w14:textId="3159289C" w:rsidR="009D0156" w:rsidRPr="005F741C" w:rsidRDefault="009D0156" w:rsidP="009D0156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5F741C">
              <w:rPr>
                <w:rFonts w:eastAsia="Calibri"/>
                <w:b/>
                <w:iCs/>
                <w:color w:val="000000"/>
              </w:rPr>
              <w:t>с НДС 20%, руб.</w:t>
            </w:r>
          </w:p>
        </w:tc>
      </w:tr>
      <w:tr w:rsidR="009D0156" w:rsidRPr="009D0156" w14:paraId="344D1438" w14:textId="77777777" w:rsidTr="00A275FA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6D6FE" w14:textId="1ACE4401" w:rsidR="009D0156" w:rsidRPr="009D0156" w:rsidRDefault="009D0156" w:rsidP="009D0156">
            <w:pPr>
              <w:jc w:val="center"/>
            </w:pPr>
            <w:r w:rsidRPr="009D0156">
              <w:t>1</w:t>
            </w:r>
          </w:p>
        </w:tc>
        <w:tc>
          <w:tcPr>
            <w:tcW w:w="4111" w:type="dxa"/>
            <w:vAlign w:val="center"/>
          </w:tcPr>
          <w:p w14:paraId="11CA7489" w14:textId="3B05C60E" w:rsidR="009D0156" w:rsidRPr="003D00E5" w:rsidRDefault="009D0156" w:rsidP="009D0156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838264" w14:textId="128463CF" w:rsidR="009D0156" w:rsidRPr="009D0156" w:rsidRDefault="009D0156" w:rsidP="009D0156">
            <w:pPr>
              <w:jc w:val="center"/>
            </w:pPr>
            <w:r w:rsidRPr="009D0156">
              <w:t>шт</w:t>
            </w:r>
          </w:p>
        </w:tc>
        <w:tc>
          <w:tcPr>
            <w:tcW w:w="992" w:type="dxa"/>
            <w:vAlign w:val="center"/>
          </w:tcPr>
          <w:p w14:paraId="1D2E0A2D" w14:textId="7CA815FF" w:rsidR="009D0156" w:rsidRPr="009D0156" w:rsidRDefault="009D0156" w:rsidP="009D0156">
            <w:pPr>
              <w:jc w:val="center"/>
            </w:pPr>
            <w:r w:rsidRPr="009D0156">
              <w:rPr>
                <w:rFonts w:eastAsia="Calibri"/>
                <w:lang w:val="en-US"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491DA5" w14:textId="77777777" w:rsidR="009D0156" w:rsidRPr="009D0156" w:rsidRDefault="009D0156" w:rsidP="009D015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202E662" w14:textId="77777777" w:rsidR="009D0156" w:rsidRPr="009D0156" w:rsidRDefault="009D0156" w:rsidP="009D0156">
            <w:pPr>
              <w:jc w:val="center"/>
              <w:rPr>
                <w:rFonts w:eastAsia="Calibri"/>
              </w:rPr>
            </w:pPr>
          </w:p>
        </w:tc>
      </w:tr>
      <w:tr w:rsidR="009D0156" w:rsidRPr="009D0156" w14:paraId="2B1E8A47" w14:textId="77777777" w:rsidTr="00A275F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F7DCA" w14:textId="6782DF49" w:rsidR="009D0156" w:rsidRPr="009D0156" w:rsidRDefault="009D0156" w:rsidP="009D0156">
            <w:pPr>
              <w:jc w:val="center"/>
            </w:pPr>
            <w:r w:rsidRPr="009D0156">
              <w:rPr>
                <w:rFonts w:eastAsia="Calibri"/>
                <w:iCs/>
                <w:color w:val="000000"/>
              </w:rPr>
              <w:t>2</w:t>
            </w:r>
          </w:p>
        </w:tc>
        <w:tc>
          <w:tcPr>
            <w:tcW w:w="4111" w:type="dxa"/>
            <w:vAlign w:val="center"/>
          </w:tcPr>
          <w:p w14:paraId="7E380EC8" w14:textId="678BE21F" w:rsidR="009D0156" w:rsidRPr="003D00E5" w:rsidRDefault="009D0156" w:rsidP="009D0156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478134" w14:textId="1A981A93" w:rsidR="009D0156" w:rsidRPr="009D0156" w:rsidRDefault="009D0156" w:rsidP="009D0156">
            <w:pPr>
              <w:jc w:val="center"/>
            </w:pPr>
            <w:r w:rsidRPr="009D0156">
              <w:t>шт</w:t>
            </w:r>
          </w:p>
        </w:tc>
        <w:tc>
          <w:tcPr>
            <w:tcW w:w="992" w:type="dxa"/>
            <w:vAlign w:val="center"/>
          </w:tcPr>
          <w:p w14:paraId="5F349AE7" w14:textId="5760D9C9" w:rsidR="009D0156" w:rsidRPr="009D0156" w:rsidRDefault="009D0156" w:rsidP="009D0156">
            <w:pPr>
              <w:jc w:val="center"/>
            </w:pPr>
            <w:r w:rsidRPr="009D015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27893B" w14:textId="77777777" w:rsidR="009D0156" w:rsidRPr="009D0156" w:rsidRDefault="009D0156" w:rsidP="009D015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7C852D6" w14:textId="77777777" w:rsidR="009D0156" w:rsidRPr="009D0156" w:rsidRDefault="009D0156" w:rsidP="009D0156">
            <w:pPr>
              <w:jc w:val="center"/>
              <w:rPr>
                <w:rFonts w:eastAsia="Calibri"/>
              </w:rPr>
            </w:pPr>
          </w:p>
        </w:tc>
      </w:tr>
      <w:tr w:rsidR="009D0156" w:rsidRPr="009D0156" w14:paraId="3BFACCBC" w14:textId="77777777" w:rsidTr="00A275F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FDEB01" w14:textId="4AD61DD9" w:rsidR="009D0156" w:rsidRPr="009D0156" w:rsidRDefault="009D0156" w:rsidP="009D0156">
            <w:pPr>
              <w:jc w:val="center"/>
              <w:rPr>
                <w:rFonts w:eastAsia="Calibri"/>
                <w:iCs/>
                <w:color w:val="000000"/>
              </w:rPr>
            </w:pPr>
            <w:r w:rsidRPr="009D0156">
              <w:rPr>
                <w:rFonts w:eastAsia="Calibri"/>
                <w:iCs/>
                <w:color w:val="000000"/>
              </w:rPr>
              <w:t>3</w:t>
            </w:r>
          </w:p>
        </w:tc>
        <w:tc>
          <w:tcPr>
            <w:tcW w:w="4111" w:type="dxa"/>
            <w:vAlign w:val="center"/>
          </w:tcPr>
          <w:p w14:paraId="572D84AA" w14:textId="7C6EB3B2" w:rsidR="009D0156" w:rsidRPr="003D00E5" w:rsidRDefault="009D0156" w:rsidP="009D0156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475EFA" w14:textId="5840405C" w:rsidR="009D0156" w:rsidRPr="009D0156" w:rsidRDefault="009D0156" w:rsidP="009D0156">
            <w:pPr>
              <w:jc w:val="center"/>
            </w:pPr>
            <w:r w:rsidRPr="009D0156">
              <w:t>шт</w:t>
            </w:r>
          </w:p>
        </w:tc>
        <w:tc>
          <w:tcPr>
            <w:tcW w:w="992" w:type="dxa"/>
            <w:vAlign w:val="center"/>
          </w:tcPr>
          <w:p w14:paraId="351361E8" w14:textId="398FE17E" w:rsidR="009D0156" w:rsidRPr="009D0156" w:rsidRDefault="009D0156" w:rsidP="009D0156">
            <w:pPr>
              <w:jc w:val="center"/>
            </w:pPr>
            <w:r w:rsidRPr="009D015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9FC6E4" w14:textId="77777777" w:rsidR="009D0156" w:rsidRPr="009D0156" w:rsidRDefault="009D0156" w:rsidP="009D015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39DE8DA" w14:textId="77777777" w:rsidR="009D0156" w:rsidRPr="009D0156" w:rsidRDefault="009D0156" w:rsidP="009D0156">
            <w:pPr>
              <w:jc w:val="center"/>
              <w:rPr>
                <w:rFonts w:eastAsia="Calibri"/>
              </w:rPr>
            </w:pPr>
          </w:p>
        </w:tc>
      </w:tr>
      <w:tr w:rsidR="009D0156" w:rsidRPr="009D0156" w14:paraId="65234755" w14:textId="77777777" w:rsidTr="00A275F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0A1273" w14:textId="1343ECFE" w:rsidR="009D0156" w:rsidRPr="009D0156" w:rsidRDefault="009D0156" w:rsidP="009D0156">
            <w:pPr>
              <w:jc w:val="center"/>
              <w:rPr>
                <w:rFonts w:eastAsia="Calibri"/>
                <w:iCs/>
                <w:color w:val="000000"/>
              </w:rPr>
            </w:pPr>
            <w:r w:rsidRPr="009D0156">
              <w:rPr>
                <w:rFonts w:eastAsia="Calibri"/>
                <w:iCs/>
                <w:color w:val="000000"/>
              </w:rPr>
              <w:t>4</w:t>
            </w:r>
          </w:p>
        </w:tc>
        <w:tc>
          <w:tcPr>
            <w:tcW w:w="4111" w:type="dxa"/>
            <w:vAlign w:val="center"/>
          </w:tcPr>
          <w:p w14:paraId="4172B7E5" w14:textId="3DF0BE35" w:rsidR="009D0156" w:rsidRPr="003D00E5" w:rsidRDefault="009D0156" w:rsidP="009D0156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05983E" w14:textId="33F1E3C9" w:rsidR="009D0156" w:rsidRPr="009D0156" w:rsidRDefault="009D0156" w:rsidP="009D0156">
            <w:pPr>
              <w:jc w:val="center"/>
            </w:pPr>
            <w:r w:rsidRPr="009D0156">
              <w:t>шт</w:t>
            </w:r>
          </w:p>
        </w:tc>
        <w:tc>
          <w:tcPr>
            <w:tcW w:w="992" w:type="dxa"/>
            <w:vAlign w:val="center"/>
          </w:tcPr>
          <w:p w14:paraId="16AE6A60" w14:textId="5FCA60B5" w:rsidR="009D0156" w:rsidRPr="009D0156" w:rsidRDefault="009D0156" w:rsidP="009D0156">
            <w:pPr>
              <w:jc w:val="center"/>
            </w:pPr>
            <w:r w:rsidRPr="009D0156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33B546" w14:textId="77777777" w:rsidR="009D0156" w:rsidRPr="009D0156" w:rsidRDefault="009D0156" w:rsidP="009D015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6BE1473" w14:textId="77777777" w:rsidR="009D0156" w:rsidRPr="009D0156" w:rsidRDefault="009D0156" w:rsidP="009D0156">
            <w:pPr>
              <w:jc w:val="center"/>
              <w:rPr>
                <w:rFonts w:eastAsia="Calibri"/>
              </w:rPr>
            </w:pPr>
          </w:p>
        </w:tc>
      </w:tr>
      <w:tr w:rsidR="009D0156" w:rsidRPr="009D0156" w14:paraId="209337F3" w14:textId="77777777" w:rsidTr="00A275F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473A1" w14:textId="2FE799FA" w:rsidR="009D0156" w:rsidRPr="009D0156" w:rsidRDefault="009D0156" w:rsidP="009D0156">
            <w:pPr>
              <w:jc w:val="center"/>
              <w:rPr>
                <w:rFonts w:eastAsia="Calibri"/>
                <w:iCs/>
                <w:color w:val="000000"/>
              </w:rPr>
            </w:pPr>
            <w:r w:rsidRPr="009D0156">
              <w:rPr>
                <w:rFonts w:eastAsia="Calibri"/>
                <w:iCs/>
                <w:color w:val="000000"/>
              </w:rPr>
              <w:t>5</w:t>
            </w:r>
          </w:p>
        </w:tc>
        <w:tc>
          <w:tcPr>
            <w:tcW w:w="4111" w:type="dxa"/>
            <w:vAlign w:val="center"/>
          </w:tcPr>
          <w:p w14:paraId="2F84A29C" w14:textId="57BDCB8C" w:rsidR="009D0156" w:rsidRPr="003D00E5" w:rsidRDefault="009D0156" w:rsidP="009D0156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5EFA37" w14:textId="61BC721B" w:rsidR="009D0156" w:rsidRPr="009D0156" w:rsidRDefault="009D0156" w:rsidP="009D0156">
            <w:pPr>
              <w:jc w:val="center"/>
            </w:pPr>
            <w:r w:rsidRPr="009D0156">
              <w:t>шт</w:t>
            </w:r>
          </w:p>
        </w:tc>
        <w:tc>
          <w:tcPr>
            <w:tcW w:w="992" w:type="dxa"/>
            <w:vAlign w:val="center"/>
          </w:tcPr>
          <w:p w14:paraId="6CB1C4A7" w14:textId="71ECF9F6" w:rsidR="009D0156" w:rsidRPr="009D0156" w:rsidRDefault="009D0156" w:rsidP="009D0156">
            <w:pPr>
              <w:jc w:val="center"/>
            </w:pPr>
            <w:r w:rsidRPr="009D015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D22F1A" w14:textId="77777777" w:rsidR="009D0156" w:rsidRPr="009D0156" w:rsidRDefault="009D0156" w:rsidP="009D015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C660323" w14:textId="77777777" w:rsidR="009D0156" w:rsidRPr="009D0156" w:rsidRDefault="009D0156" w:rsidP="009D0156">
            <w:pPr>
              <w:jc w:val="center"/>
              <w:rPr>
                <w:rFonts w:eastAsia="Calibri"/>
              </w:rPr>
            </w:pPr>
          </w:p>
        </w:tc>
      </w:tr>
      <w:tr w:rsidR="009D0156" w:rsidRPr="005F741C" w14:paraId="56A538EF" w14:textId="77777777" w:rsidTr="00A275FA">
        <w:trPr>
          <w:trHeight w:val="298"/>
        </w:trPr>
        <w:tc>
          <w:tcPr>
            <w:tcW w:w="8080" w:type="dxa"/>
            <w:gridSpan w:val="5"/>
            <w:tcBorders>
              <w:right w:val="single" w:sz="4" w:space="0" w:color="000000"/>
            </w:tcBorders>
          </w:tcPr>
          <w:p w14:paraId="217DC0E4" w14:textId="1B298F7E" w:rsidR="009D0156" w:rsidRPr="005F741C" w:rsidRDefault="009D0156" w:rsidP="00B4064D">
            <w:pPr>
              <w:rPr>
                <w:b/>
              </w:rPr>
            </w:pPr>
            <w:r w:rsidRPr="005F741C">
              <w:rPr>
                <w:b/>
              </w:rPr>
              <w:t>ИТОГО</w:t>
            </w:r>
          </w:p>
        </w:tc>
        <w:tc>
          <w:tcPr>
            <w:tcW w:w="1843" w:type="dxa"/>
            <w:vAlign w:val="center"/>
          </w:tcPr>
          <w:p w14:paraId="705DB993" w14:textId="77777777" w:rsidR="009D0156" w:rsidRPr="005F741C" w:rsidRDefault="009D0156" w:rsidP="00B4064D">
            <w:pPr>
              <w:jc w:val="center"/>
              <w:rPr>
                <w:rFonts w:eastAsia="Calibri"/>
                <w:b/>
              </w:rPr>
            </w:pPr>
          </w:p>
        </w:tc>
      </w:tr>
      <w:tr w:rsidR="009D0156" w:rsidRPr="005F741C" w14:paraId="1172FC7A" w14:textId="77777777" w:rsidTr="00A275FA">
        <w:trPr>
          <w:trHeight w:val="298"/>
        </w:trPr>
        <w:tc>
          <w:tcPr>
            <w:tcW w:w="8080" w:type="dxa"/>
            <w:gridSpan w:val="5"/>
            <w:tcBorders>
              <w:right w:val="single" w:sz="4" w:space="0" w:color="000000"/>
            </w:tcBorders>
          </w:tcPr>
          <w:p w14:paraId="1B85FE78" w14:textId="7F52C010" w:rsidR="009D0156" w:rsidRPr="009534E2" w:rsidRDefault="009D0156" w:rsidP="00B4064D">
            <w:pPr>
              <w:rPr>
                <w:highlight w:val="yellow"/>
              </w:rPr>
            </w:pPr>
            <w:r w:rsidRPr="009534E2">
              <w:rPr>
                <w:highlight w:val="yellow"/>
              </w:rPr>
              <w:t>В том числе НДС-20%</w:t>
            </w:r>
            <w:r w:rsidR="009534E2" w:rsidRPr="009534E2">
              <w:rPr>
                <w:highlight w:val="yellow"/>
              </w:rPr>
              <w:t>/</w:t>
            </w:r>
            <w:r w:rsidR="009534E2" w:rsidRPr="009534E2">
              <w:rPr>
                <w:sz w:val="22"/>
                <w:highlight w:val="yellow"/>
              </w:rPr>
              <w:t xml:space="preserve"> НДС не облагается</w:t>
            </w:r>
          </w:p>
        </w:tc>
        <w:tc>
          <w:tcPr>
            <w:tcW w:w="1843" w:type="dxa"/>
            <w:vAlign w:val="center"/>
          </w:tcPr>
          <w:p w14:paraId="7E800CAB" w14:textId="77777777" w:rsidR="009D0156" w:rsidRPr="005F741C" w:rsidRDefault="009D0156" w:rsidP="00B4064D">
            <w:pPr>
              <w:jc w:val="center"/>
              <w:rPr>
                <w:rFonts w:eastAsia="Calibri"/>
              </w:rPr>
            </w:pPr>
          </w:p>
        </w:tc>
      </w:tr>
    </w:tbl>
    <w:p w14:paraId="034C8DA5" w14:textId="77777777" w:rsidR="00B4064D" w:rsidRPr="005F741C" w:rsidRDefault="00B4064D" w:rsidP="00B4064D">
      <w:pPr>
        <w:spacing w:line="238" w:lineRule="atLeast"/>
        <w:jc w:val="center"/>
        <w:rPr>
          <w:b/>
          <w:bCs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4961"/>
        <w:gridCol w:w="4962"/>
      </w:tblGrid>
      <w:tr w:rsidR="0055243D" w:rsidRPr="005F741C" w14:paraId="1660C7E7" w14:textId="77777777" w:rsidTr="005F741C">
        <w:trPr>
          <w:trHeight w:val="4701"/>
        </w:trPr>
        <w:tc>
          <w:tcPr>
            <w:tcW w:w="4961" w:type="dxa"/>
          </w:tcPr>
          <w:p w14:paraId="121FCC61" w14:textId="77777777" w:rsidR="0055243D" w:rsidRPr="005F741C" w:rsidRDefault="0055243D" w:rsidP="005F741C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5F741C">
              <w:rPr>
                <w:rFonts w:eastAsia="Calibri"/>
                <w:b/>
              </w:rPr>
              <w:t>Заказчик</w:t>
            </w:r>
          </w:p>
          <w:p w14:paraId="68F06A65" w14:textId="77777777" w:rsidR="0055243D" w:rsidRPr="005F741C" w:rsidRDefault="0055243D" w:rsidP="005F741C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6A2E97A1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МУП «Горэлектросеть»</w:t>
            </w:r>
          </w:p>
          <w:p w14:paraId="187BEDC2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602256, Владимирская область, г. Муром,</w:t>
            </w:r>
          </w:p>
          <w:p w14:paraId="655CDF06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ул. Владимирская, д. 8А</w:t>
            </w:r>
          </w:p>
          <w:p w14:paraId="36E4E82F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тел./факс 8(49234) 4-48-38</w:t>
            </w:r>
          </w:p>
          <w:p w14:paraId="06AC2859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  <w:lang w:val="en-US"/>
              </w:rPr>
            </w:pPr>
            <w:r w:rsidRPr="005F741C">
              <w:rPr>
                <w:rFonts w:eastAsia="Calibri"/>
                <w:lang w:val="en-US"/>
              </w:rPr>
              <w:t xml:space="preserve">e-mail </w:t>
            </w:r>
            <w:hyperlink r:id="rId34" w:history="1">
              <w:r w:rsidRPr="005F741C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5F741C">
              <w:rPr>
                <w:rFonts w:eastAsia="Calibri"/>
                <w:lang w:val="en-US"/>
              </w:rPr>
              <w:t xml:space="preserve"> </w:t>
            </w:r>
          </w:p>
          <w:p w14:paraId="15948692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  <w:lang w:val="en-US"/>
              </w:rPr>
            </w:pPr>
            <w:r w:rsidRPr="005F741C">
              <w:rPr>
                <w:rFonts w:eastAsia="Calibri"/>
              </w:rPr>
              <w:t>ОГРН</w:t>
            </w:r>
            <w:r w:rsidRPr="005F741C">
              <w:rPr>
                <w:rFonts w:eastAsia="Calibri"/>
                <w:lang w:val="en-US"/>
              </w:rPr>
              <w:t xml:space="preserve"> 1023302157548</w:t>
            </w:r>
          </w:p>
          <w:p w14:paraId="7DFB5744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ИНН/КПП 3307002148/333401001</w:t>
            </w:r>
          </w:p>
          <w:p w14:paraId="2E4FCFCE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р/с 40702810802000136104</w:t>
            </w:r>
          </w:p>
          <w:p w14:paraId="46E3CE4E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Филиал ПАО Промсвязьбанк, г. Ярославль</w:t>
            </w:r>
          </w:p>
          <w:p w14:paraId="2C6E5037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к/с 30101810300000000760</w:t>
            </w:r>
          </w:p>
          <w:p w14:paraId="1F082B91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БИК 047888760</w:t>
            </w:r>
          </w:p>
          <w:p w14:paraId="177C2E7F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</w:p>
          <w:p w14:paraId="1210894B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Директор</w:t>
            </w:r>
          </w:p>
          <w:p w14:paraId="1F6FBCD8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</w:p>
          <w:p w14:paraId="1CAC5F98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__________________ А.Ю. Александрук</w:t>
            </w:r>
          </w:p>
          <w:p w14:paraId="1BDC1BBE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«_____»</w:t>
            </w:r>
            <w:r w:rsidRPr="005F741C">
              <w:rPr>
                <w:rFonts w:eastAsia="Calibri"/>
                <w:lang w:eastAsia="en-US"/>
              </w:rPr>
              <w:t>_____________</w:t>
            </w:r>
            <w:r w:rsidRPr="005F741C">
              <w:rPr>
                <w:rFonts w:eastAsia="Calibri"/>
              </w:rPr>
              <w:t xml:space="preserve"> 2024г.</w:t>
            </w:r>
          </w:p>
          <w:p w14:paraId="66211379" w14:textId="77777777" w:rsidR="0055243D" w:rsidRPr="005F741C" w:rsidRDefault="0055243D" w:rsidP="005F741C">
            <w:pPr>
              <w:rPr>
                <w:rFonts w:eastAsia="Calibri"/>
              </w:rPr>
            </w:pPr>
            <w:r w:rsidRPr="005F741C">
              <w:rPr>
                <w:rFonts w:eastAsia="Calibri"/>
              </w:rPr>
              <w:t>М.П.</w:t>
            </w:r>
          </w:p>
        </w:tc>
        <w:tc>
          <w:tcPr>
            <w:tcW w:w="4962" w:type="dxa"/>
          </w:tcPr>
          <w:p w14:paraId="1DF505CA" w14:textId="77777777" w:rsidR="0055243D" w:rsidRPr="005F741C" w:rsidRDefault="0055243D" w:rsidP="005F741C">
            <w:pPr>
              <w:jc w:val="center"/>
              <w:rPr>
                <w:rFonts w:eastAsia="Calibri"/>
                <w:b/>
              </w:rPr>
            </w:pPr>
            <w:r w:rsidRPr="005F741C">
              <w:rPr>
                <w:rFonts w:eastAsia="Calibri"/>
                <w:b/>
              </w:rPr>
              <w:t>Поставщик</w:t>
            </w:r>
          </w:p>
          <w:p w14:paraId="5BEBE162" w14:textId="77777777" w:rsidR="0055243D" w:rsidRPr="005F741C" w:rsidRDefault="0055243D" w:rsidP="005F741C">
            <w:pPr>
              <w:rPr>
                <w:rFonts w:eastAsia="Calibri"/>
              </w:rPr>
            </w:pPr>
          </w:p>
          <w:p w14:paraId="033265FD" w14:textId="77777777" w:rsidR="0055243D" w:rsidRPr="005F741C" w:rsidRDefault="0055243D" w:rsidP="005F741C">
            <w:pPr>
              <w:keepNext/>
              <w:keepLines/>
              <w:outlineLvl w:val="1"/>
              <w:rPr>
                <w:bCs/>
              </w:rPr>
            </w:pPr>
            <w:bookmarkStart w:id="164" w:name="_Toc161821950"/>
            <w:r w:rsidRPr="005F741C">
              <w:rPr>
                <w:b/>
                <w:bCs/>
              </w:rPr>
              <w:t>__________________________________</w:t>
            </w:r>
            <w:bookmarkEnd w:id="164"/>
          </w:p>
          <w:p w14:paraId="3F7F5847" w14:textId="77777777" w:rsidR="0055243D" w:rsidRPr="005F741C" w:rsidRDefault="0055243D" w:rsidP="005F741C">
            <w:pPr>
              <w:tabs>
                <w:tab w:val="left" w:pos="432"/>
              </w:tabs>
              <w:ind w:left="249" w:hanging="249"/>
            </w:pPr>
            <w:r w:rsidRPr="005F741C">
              <w:t>__________________________________</w:t>
            </w:r>
          </w:p>
          <w:p w14:paraId="136A6C92" w14:textId="77777777" w:rsidR="0055243D" w:rsidRPr="005F741C" w:rsidRDefault="0055243D" w:rsidP="005F741C">
            <w:pPr>
              <w:tabs>
                <w:tab w:val="left" w:pos="432"/>
              </w:tabs>
              <w:ind w:left="249" w:hanging="249"/>
            </w:pPr>
            <w:r w:rsidRPr="005F741C">
              <w:t>__________________________________</w:t>
            </w:r>
          </w:p>
          <w:p w14:paraId="74D3E02C" w14:textId="77777777" w:rsidR="0055243D" w:rsidRPr="005F741C" w:rsidRDefault="0055243D" w:rsidP="005F741C">
            <w:r w:rsidRPr="005F741C">
              <w:t>тел. ______________________________</w:t>
            </w:r>
          </w:p>
          <w:p w14:paraId="7F4BEE98" w14:textId="77777777" w:rsidR="0055243D" w:rsidRPr="005F741C" w:rsidRDefault="0055243D" w:rsidP="005F741C">
            <w:r w:rsidRPr="005F741C">
              <w:t>е-</w:t>
            </w:r>
            <w:r w:rsidRPr="005F741C">
              <w:rPr>
                <w:lang w:val="en-US"/>
              </w:rPr>
              <w:t>mail</w:t>
            </w:r>
            <w:r w:rsidRPr="005F741C">
              <w:t xml:space="preserve"> ____________________________</w:t>
            </w:r>
          </w:p>
          <w:p w14:paraId="1F0D2BBE" w14:textId="77777777" w:rsidR="0055243D" w:rsidRPr="005F741C" w:rsidRDefault="0055243D" w:rsidP="005F741C">
            <w:r w:rsidRPr="005F741C">
              <w:t>ОГРН ____________________________</w:t>
            </w:r>
          </w:p>
          <w:p w14:paraId="5753C880" w14:textId="77777777" w:rsidR="0055243D" w:rsidRPr="005F741C" w:rsidRDefault="0055243D" w:rsidP="005F741C">
            <w:r w:rsidRPr="005F741C">
              <w:t>ИНН/КПП ______________/__________</w:t>
            </w:r>
          </w:p>
          <w:p w14:paraId="443FC458" w14:textId="77777777" w:rsidR="0055243D" w:rsidRPr="005F741C" w:rsidRDefault="0055243D" w:rsidP="005F741C">
            <w:r w:rsidRPr="005F741C">
              <w:t>р/с _______________________________</w:t>
            </w:r>
          </w:p>
          <w:p w14:paraId="5D5C48BF" w14:textId="77777777" w:rsidR="0055243D" w:rsidRPr="005F741C" w:rsidRDefault="0055243D" w:rsidP="005F741C">
            <w:r w:rsidRPr="005F741C">
              <w:t>__________________________________</w:t>
            </w:r>
          </w:p>
          <w:p w14:paraId="385FACFE" w14:textId="77777777" w:rsidR="0055243D" w:rsidRPr="005F741C" w:rsidRDefault="0055243D" w:rsidP="005F741C">
            <w:r w:rsidRPr="005F741C">
              <w:t>к/с _______________________________</w:t>
            </w:r>
          </w:p>
          <w:p w14:paraId="497C4B70" w14:textId="77777777" w:rsidR="0055243D" w:rsidRPr="005F741C" w:rsidRDefault="0055243D" w:rsidP="005F741C">
            <w:r w:rsidRPr="005F741C">
              <w:t>БИК ______________________________</w:t>
            </w:r>
          </w:p>
          <w:p w14:paraId="4066E63F" w14:textId="77777777" w:rsidR="0055243D" w:rsidRPr="005F741C" w:rsidRDefault="0055243D" w:rsidP="005F741C"/>
          <w:p w14:paraId="469BE191" w14:textId="77777777" w:rsidR="0055243D" w:rsidRPr="005F741C" w:rsidRDefault="0055243D" w:rsidP="005F741C">
            <w:r w:rsidRPr="005F741C">
              <w:t>____________</w:t>
            </w:r>
          </w:p>
          <w:p w14:paraId="652959FB" w14:textId="77777777" w:rsidR="0055243D" w:rsidRPr="005F741C" w:rsidRDefault="0055243D" w:rsidP="005F741C"/>
          <w:p w14:paraId="7E6DD802" w14:textId="77777777" w:rsidR="0055243D" w:rsidRPr="005F741C" w:rsidRDefault="0055243D" w:rsidP="005F741C">
            <w:r w:rsidRPr="005F741C">
              <w:t>____________________ _______________</w:t>
            </w:r>
          </w:p>
          <w:p w14:paraId="5704BF29" w14:textId="77777777" w:rsidR="0055243D" w:rsidRPr="005F741C" w:rsidRDefault="0055243D" w:rsidP="005F741C">
            <w:r w:rsidRPr="005F741C">
              <w:t>«_____»_____________ 2024г.</w:t>
            </w:r>
          </w:p>
          <w:p w14:paraId="6C265A3D" w14:textId="77777777" w:rsidR="0055243D" w:rsidRPr="005F741C" w:rsidRDefault="0055243D" w:rsidP="005F741C">
            <w:pPr>
              <w:autoSpaceDE w:val="0"/>
              <w:autoSpaceDN w:val="0"/>
              <w:adjustRightInd w:val="0"/>
            </w:pPr>
            <w:r w:rsidRPr="005F741C">
              <w:t>М.П.</w:t>
            </w:r>
          </w:p>
        </w:tc>
      </w:tr>
    </w:tbl>
    <w:p w14:paraId="42FF71AF" w14:textId="77777777" w:rsidR="00B4064D" w:rsidRPr="005F741C" w:rsidRDefault="00B4064D" w:rsidP="00B4064D">
      <w:pPr>
        <w:rPr>
          <w:rFonts w:eastAsia="Calibri"/>
        </w:rPr>
      </w:pPr>
    </w:p>
    <w:p w14:paraId="1D09AA22" w14:textId="77777777" w:rsidR="00475B88" w:rsidRPr="005F741C" w:rsidRDefault="00475B88" w:rsidP="0055243D">
      <w:pPr>
        <w:rPr>
          <w:rFonts w:eastAsia="Calibri"/>
        </w:rPr>
      </w:pPr>
    </w:p>
    <w:p w14:paraId="630FABAA" w14:textId="77777777" w:rsidR="00B4064D" w:rsidRPr="005F741C" w:rsidRDefault="00B4064D" w:rsidP="00B4064D">
      <w:pPr>
        <w:jc w:val="right"/>
        <w:rPr>
          <w:rFonts w:eastAsia="Calibri"/>
          <w:b/>
          <w:i/>
        </w:rPr>
      </w:pPr>
      <w:r w:rsidRPr="005F741C">
        <w:rPr>
          <w:rFonts w:eastAsia="Calibri"/>
          <w:b/>
          <w:i/>
        </w:rPr>
        <w:t>Приложение № 2</w:t>
      </w:r>
    </w:p>
    <w:p w14:paraId="6B39784A" w14:textId="77777777" w:rsidR="00B4064D" w:rsidRPr="005F741C" w:rsidRDefault="00B4064D" w:rsidP="00B4064D">
      <w:pPr>
        <w:jc w:val="right"/>
        <w:rPr>
          <w:rFonts w:eastAsia="Calibri"/>
          <w:b/>
          <w:i/>
        </w:rPr>
      </w:pPr>
      <w:r w:rsidRPr="005F741C">
        <w:rPr>
          <w:rFonts w:eastAsia="Calibri"/>
          <w:b/>
          <w:i/>
        </w:rPr>
        <w:t xml:space="preserve">к договору поставки </w:t>
      </w:r>
    </w:p>
    <w:p w14:paraId="16C89F6E" w14:textId="58357010" w:rsidR="00B4064D" w:rsidRPr="005F741C" w:rsidRDefault="00B4064D" w:rsidP="00B4064D">
      <w:pPr>
        <w:jc w:val="right"/>
        <w:rPr>
          <w:rFonts w:eastAsia="Calibri"/>
        </w:rPr>
      </w:pPr>
      <w:r w:rsidRPr="005F741C">
        <w:rPr>
          <w:rFonts w:eastAsia="Calibri"/>
          <w:b/>
          <w:i/>
        </w:rPr>
        <w:t>№ 202</w:t>
      </w:r>
      <w:r w:rsidR="00475B88" w:rsidRPr="005F741C">
        <w:rPr>
          <w:rFonts w:eastAsia="Calibri"/>
          <w:b/>
          <w:i/>
        </w:rPr>
        <w:t>4</w:t>
      </w:r>
      <w:r w:rsidRPr="005F741C">
        <w:rPr>
          <w:rFonts w:eastAsia="Calibri"/>
          <w:b/>
          <w:i/>
        </w:rPr>
        <w:t>-</w:t>
      </w:r>
      <w:r w:rsidR="0055243D" w:rsidRPr="005F741C">
        <w:rPr>
          <w:rFonts w:eastAsia="Calibri"/>
          <w:b/>
          <w:i/>
        </w:rPr>
        <w:t>29</w:t>
      </w:r>
      <w:r w:rsidRPr="005F741C">
        <w:rPr>
          <w:rFonts w:eastAsia="Calibri"/>
          <w:b/>
          <w:i/>
        </w:rPr>
        <w:t>/2СМП от ____ __________ 202</w:t>
      </w:r>
      <w:r w:rsidR="00475B88" w:rsidRPr="005F741C">
        <w:rPr>
          <w:rFonts w:eastAsia="Calibri"/>
          <w:b/>
          <w:i/>
        </w:rPr>
        <w:t>4</w:t>
      </w:r>
      <w:r w:rsidRPr="005F741C">
        <w:rPr>
          <w:rFonts w:eastAsia="Calibri"/>
          <w:b/>
          <w:i/>
        </w:rPr>
        <w:t xml:space="preserve"> г.</w:t>
      </w:r>
    </w:p>
    <w:p w14:paraId="2998EBD8" w14:textId="77777777" w:rsidR="00B4064D" w:rsidRPr="005F741C" w:rsidRDefault="00B4064D" w:rsidP="00B4064D">
      <w:pPr>
        <w:jc w:val="both"/>
        <w:rPr>
          <w:rFonts w:eastAsia="Calibri"/>
        </w:rPr>
      </w:pPr>
    </w:p>
    <w:p w14:paraId="6A9C8FBD" w14:textId="77777777" w:rsidR="00B4064D" w:rsidRPr="005F741C" w:rsidRDefault="00B4064D" w:rsidP="00B4064D">
      <w:pPr>
        <w:jc w:val="center"/>
        <w:rPr>
          <w:rFonts w:eastAsia="Calibri"/>
          <w:b/>
        </w:rPr>
      </w:pPr>
      <w:r w:rsidRPr="005F741C">
        <w:rPr>
          <w:rFonts w:eastAsia="Calibri"/>
          <w:b/>
        </w:rPr>
        <w:t>Технические характеристики Товара</w:t>
      </w:r>
    </w:p>
    <w:p w14:paraId="13433070" w14:textId="77777777" w:rsidR="00B4064D" w:rsidRPr="005F741C" w:rsidRDefault="00B4064D" w:rsidP="00B4064D">
      <w:pPr>
        <w:jc w:val="center"/>
        <w:rPr>
          <w:b/>
        </w:rPr>
      </w:pPr>
    </w:p>
    <w:tbl>
      <w:tblPr>
        <w:tblpPr w:leftFromText="180" w:rightFromText="180" w:vertAnchor="text" w:tblpX="-38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1727"/>
        <w:gridCol w:w="7654"/>
      </w:tblGrid>
      <w:tr w:rsidR="00664DF1" w:rsidRPr="00783829" w14:paraId="1E0F6537" w14:textId="77777777" w:rsidTr="005F741C">
        <w:tc>
          <w:tcPr>
            <w:tcW w:w="537" w:type="dxa"/>
            <w:shd w:val="clear" w:color="auto" w:fill="auto"/>
            <w:vAlign w:val="center"/>
          </w:tcPr>
          <w:p w14:paraId="3D9421C4" w14:textId="77777777" w:rsidR="00664DF1" w:rsidRPr="0055243D" w:rsidRDefault="00664DF1" w:rsidP="005F741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5243D"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76E01E5D" w14:textId="57870A3D" w:rsidR="00664DF1" w:rsidRPr="0055243D" w:rsidRDefault="00664DF1" w:rsidP="00012BF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5243D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EF9BE8A" w14:textId="77777777" w:rsidR="00664DF1" w:rsidRPr="0055243D" w:rsidRDefault="00664DF1" w:rsidP="005F741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5243D">
              <w:rPr>
                <w:rFonts w:eastAsia="Calibri"/>
                <w:b/>
                <w:sz w:val="20"/>
                <w:szCs w:val="20"/>
                <w:lang w:eastAsia="en-US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</w:t>
            </w:r>
          </w:p>
        </w:tc>
      </w:tr>
      <w:tr w:rsidR="009D0156" w:rsidRPr="00783829" w14:paraId="5E0CB084" w14:textId="77777777" w:rsidTr="009D0156">
        <w:tc>
          <w:tcPr>
            <w:tcW w:w="537" w:type="dxa"/>
          </w:tcPr>
          <w:p w14:paraId="4FAAA17B" w14:textId="77777777" w:rsidR="009D0156" w:rsidRPr="00783829" w:rsidRDefault="009D0156" w:rsidP="009D015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382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7" w:type="dxa"/>
          </w:tcPr>
          <w:p w14:paraId="6AFCBD3F" w14:textId="2736A0F6" w:rsidR="009D0156" w:rsidRPr="009D0156" w:rsidRDefault="009D0156" w:rsidP="009D015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654" w:type="dxa"/>
          </w:tcPr>
          <w:p w14:paraId="60F6E1AF" w14:textId="30C8C7A1" w:rsidR="009D0156" w:rsidRPr="00783829" w:rsidRDefault="009D0156" w:rsidP="009D015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83"/>
              <w:gridCol w:w="3683"/>
            </w:tblGrid>
            <w:tr w:rsidR="009D0156" w:rsidRPr="00783829" w14:paraId="10ABA7B6" w14:textId="77777777" w:rsidTr="00664DF1">
              <w:trPr>
                <w:trHeight w:val="397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CF37A" w14:textId="77777777" w:rsidR="009D0156" w:rsidRPr="00783829" w:rsidRDefault="009D0156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Наименование показателя</w:t>
                  </w:r>
                </w:p>
                <w:p w14:paraId="0F5587A9" w14:textId="16CAF5D0" w:rsidR="009D0156" w:rsidRPr="00783829" w:rsidRDefault="009D0156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технической характеристики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420714" w14:textId="799F9152" w:rsidR="009D0156" w:rsidRPr="00783829" w:rsidRDefault="003D00E5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3D00E5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Значение показателя технической характеристики Товара</w:t>
                  </w:r>
                </w:p>
              </w:tc>
            </w:tr>
            <w:tr w:rsidR="009D0156" w:rsidRPr="00783829" w14:paraId="276BDD37" w14:textId="77777777" w:rsidTr="0055243D">
              <w:trPr>
                <w:trHeight w:val="20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DAFC3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C90A0" w14:textId="6EA22B51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9D0156" w:rsidRPr="00783829" w14:paraId="38216A94" w14:textId="77777777" w:rsidTr="0055243D">
              <w:trPr>
                <w:trHeight w:val="20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25F05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42D11" w14:textId="5E64B7D6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49A73C5E" w14:textId="77777777" w:rsidTr="0055243D">
              <w:trPr>
                <w:trHeight w:val="20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27B11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82A11" w14:textId="58ED7EDB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00DC186A" w14:textId="77777777" w:rsidTr="0055243D">
              <w:trPr>
                <w:trHeight w:val="20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3AD87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Материал корпуса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4E38C" w14:textId="2A2889E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13057937" w14:textId="77777777" w:rsidTr="0055243D">
              <w:trPr>
                <w:trHeight w:val="20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14080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Толщина материала корпуса, мм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42580" w14:textId="703F1D6F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7BD84ABD" w14:textId="77777777" w:rsidTr="0055243D">
              <w:trPr>
                <w:trHeight w:val="20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7DD2A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C7836" w14:textId="40592635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38E2D76E" w14:textId="77777777" w:rsidTr="0055243D">
              <w:trPr>
                <w:trHeight w:val="20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83577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Цвет защитного покрытия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7D2FF" w14:textId="371B94E6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1771BDF3" w14:textId="77777777" w:rsidTr="0055243D">
              <w:trPr>
                <w:trHeight w:val="20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F6D47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02039" w14:textId="382C06A2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47E9403F" w14:textId="77777777" w:rsidTr="0055243D">
              <w:trPr>
                <w:trHeight w:val="20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0C09D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Монтажная панель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9F664" w14:textId="3CCBC6F1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1734FEA2" w14:textId="77777777" w:rsidTr="0055243D">
              <w:trPr>
                <w:trHeight w:val="20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27927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Исполнение монтажной панели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EC19C" w14:textId="709BE4F0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1E336E47" w14:textId="77777777" w:rsidTr="0055243D">
              <w:trPr>
                <w:trHeight w:val="20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9469F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Степень защиты (по ГОСТ 14254-2015)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71D53" w14:textId="27AABFC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9D0156" w:rsidRPr="00783829" w14:paraId="59011DD6" w14:textId="77777777" w:rsidTr="0055243D">
              <w:trPr>
                <w:trHeight w:val="20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A4A46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Вид установки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026EA" w14:textId="5C8C010B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0DE05011" w14:textId="77777777" w:rsidTr="0055243D">
              <w:trPr>
                <w:trHeight w:val="20"/>
              </w:trPr>
              <w:tc>
                <w:tcPr>
                  <w:tcW w:w="250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E28046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Комплектация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FC37C" w14:textId="0210F55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54CE83D1" w14:textId="77777777" w:rsidTr="0055243D">
              <w:trPr>
                <w:trHeight w:val="20"/>
              </w:trPr>
              <w:tc>
                <w:tcPr>
                  <w:tcW w:w="250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6C6228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E8B65" w14:textId="5FA0C51F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5B6D5A04" w14:textId="77777777" w:rsidTr="0055243D">
              <w:trPr>
                <w:trHeight w:val="20"/>
              </w:trPr>
              <w:tc>
                <w:tcPr>
                  <w:tcW w:w="250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A3BD13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934B4" w14:textId="35B73126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52D24D54" w14:textId="77777777" w:rsidTr="0055243D">
              <w:trPr>
                <w:trHeight w:val="20"/>
              </w:trPr>
              <w:tc>
                <w:tcPr>
                  <w:tcW w:w="250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233CAC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B5792" w14:textId="4FE54516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69EF21A4" w14:textId="77777777" w:rsidTr="0055243D">
              <w:trPr>
                <w:trHeight w:val="20"/>
              </w:trPr>
              <w:tc>
                <w:tcPr>
                  <w:tcW w:w="250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ED690E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41A3F" w14:textId="2998455E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15EA7163" w14:textId="77777777" w:rsidR="009D0156" w:rsidRPr="00783829" w:rsidRDefault="009D0156" w:rsidP="009D015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156" w:rsidRPr="00783829" w14:paraId="487D9380" w14:textId="77777777" w:rsidTr="009D0156">
        <w:tc>
          <w:tcPr>
            <w:tcW w:w="537" w:type="dxa"/>
          </w:tcPr>
          <w:p w14:paraId="27DC91B8" w14:textId="77777777" w:rsidR="009D0156" w:rsidRPr="00783829" w:rsidRDefault="009D0156" w:rsidP="009D015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382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27" w:type="dxa"/>
          </w:tcPr>
          <w:p w14:paraId="1A675C5D" w14:textId="75C9D4CE" w:rsidR="009D0156" w:rsidRPr="009D0156" w:rsidRDefault="009D0156" w:rsidP="009D015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54" w:type="dxa"/>
          </w:tcPr>
          <w:p w14:paraId="1A33BF09" w14:textId="24E33CE0" w:rsidR="009D0156" w:rsidRPr="00783829" w:rsidRDefault="009D0156" w:rsidP="009D015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82"/>
              <w:gridCol w:w="3684"/>
            </w:tblGrid>
            <w:tr w:rsidR="009D0156" w:rsidRPr="00783829" w14:paraId="1AD36F18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474EA" w14:textId="77777777" w:rsidR="009D0156" w:rsidRPr="00783829" w:rsidRDefault="009D0156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Наименование показателя</w:t>
                  </w:r>
                </w:p>
                <w:p w14:paraId="4D761B22" w14:textId="31FB50ED" w:rsidR="009D0156" w:rsidRPr="00783829" w:rsidRDefault="00012BFC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технической характеристики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BD74B" w14:textId="249254E6" w:rsidR="009D0156" w:rsidRPr="00783829" w:rsidRDefault="003D00E5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3D00E5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Значение показателя технической характеристики Товара</w:t>
                  </w:r>
                </w:p>
              </w:tc>
            </w:tr>
            <w:tr w:rsidR="009D0156" w:rsidRPr="00783829" w14:paraId="66BF2398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9B560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FEC8E" w14:textId="5C28C688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9D0156" w:rsidRPr="00783829" w14:paraId="5A8A9BBF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569BE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66A9A" w14:textId="23552EF1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4240717D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5C708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312CD0" w14:textId="15F69DBC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5DB8B164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EA625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Материал корпуса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8BC33" w14:textId="310DE208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44A45CA8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A4424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Толщина материала корпуса, мм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4C164" w14:textId="7CA5113D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75464AE9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37C29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F16A5" w14:textId="6393442C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1B3D5E21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4D52A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Цвет защитного покрытия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2844C" w14:textId="23AB454C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57716CFB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0DD39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3A740" w14:textId="7C8E2B01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66A9FE38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EAE61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Монтажная панель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486DE" w14:textId="7514C09E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3A64FD3D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A97AB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Исполнение монтажной панели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92F1F" w14:textId="382E65F5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48832645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3DE02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Степень защиты (по ГОСТ 14254-2015)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8CC30" w14:textId="670A4BE2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9D0156" w:rsidRPr="00783829" w14:paraId="10C211B6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FF16B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Вид установки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D733A" w14:textId="110DFBD0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0F14FE07" w14:textId="77777777" w:rsidTr="0055243D">
              <w:trPr>
                <w:trHeight w:val="20"/>
              </w:trPr>
              <w:tc>
                <w:tcPr>
                  <w:tcW w:w="24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2E338F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Комплектация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CB085" w14:textId="608224D1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1FCAE96C" w14:textId="77777777" w:rsidTr="0055243D">
              <w:trPr>
                <w:trHeight w:val="20"/>
              </w:trPr>
              <w:tc>
                <w:tcPr>
                  <w:tcW w:w="24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620EC9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E105B" w14:textId="7BCB3FFC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6E803ED1" w14:textId="77777777" w:rsidTr="0055243D">
              <w:trPr>
                <w:trHeight w:val="20"/>
              </w:trPr>
              <w:tc>
                <w:tcPr>
                  <w:tcW w:w="24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69A9F4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9C7B0" w14:textId="3F62B37D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31752B32" w14:textId="77777777" w:rsidTr="0055243D">
              <w:trPr>
                <w:trHeight w:val="20"/>
              </w:trPr>
              <w:tc>
                <w:tcPr>
                  <w:tcW w:w="24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F6CBEA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9B0BE" w14:textId="488C8F83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1169DC85" w14:textId="77777777" w:rsidTr="0055243D">
              <w:trPr>
                <w:trHeight w:val="20"/>
              </w:trPr>
              <w:tc>
                <w:tcPr>
                  <w:tcW w:w="24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06E77D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BADCE" w14:textId="536A6AE8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253DA206" w14:textId="77777777" w:rsidR="009D0156" w:rsidRPr="00783829" w:rsidRDefault="009D0156" w:rsidP="009D0156">
            <w:pPr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</w:pPr>
          </w:p>
        </w:tc>
      </w:tr>
      <w:tr w:rsidR="009D0156" w:rsidRPr="00783829" w14:paraId="50E4F9E9" w14:textId="77777777" w:rsidTr="009D0156">
        <w:tc>
          <w:tcPr>
            <w:tcW w:w="537" w:type="dxa"/>
          </w:tcPr>
          <w:p w14:paraId="14906EBE" w14:textId="77777777" w:rsidR="009D0156" w:rsidRPr="00783829" w:rsidRDefault="009D0156" w:rsidP="009D015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382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27" w:type="dxa"/>
          </w:tcPr>
          <w:p w14:paraId="7024E40E" w14:textId="5AF5E210" w:rsidR="009D0156" w:rsidRPr="009D0156" w:rsidRDefault="009D0156" w:rsidP="009D015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54" w:type="dxa"/>
          </w:tcPr>
          <w:p w14:paraId="10647AC7" w14:textId="349429B6" w:rsidR="009D0156" w:rsidRPr="00783829" w:rsidRDefault="009D0156" w:rsidP="009D015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82"/>
              <w:gridCol w:w="3684"/>
            </w:tblGrid>
            <w:tr w:rsidR="009D0156" w:rsidRPr="00783829" w14:paraId="7325603E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6D54B" w14:textId="77777777" w:rsidR="009D0156" w:rsidRPr="00783829" w:rsidRDefault="009D0156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Наименование показателя</w:t>
                  </w:r>
                </w:p>
                <w:p w14:paraId="5BF19681" w14:textId="0850C35D" w:rsidR="009D0156" w:rsidRPr="00783829" w:rsidRDefault="00012BFC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технической характеристики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7C13B" w14:textId="3C5A53A9" w:rsidR="009D0156" w:rsidRPr="00783829" w:rsidRDefault="003D00E5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3D00E5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Значение показателя технической характеристики Товара</w:t>
                  </w:r>
                </w:p>
              </w:tc>
            </w:tr>
            <w:tr w:rsidR="009D0156" w:rsidRPr="00783829" w14:paraId="5C4E83CC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A12AC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B3CE7" w14:textId="6876407F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9D0156" w:rsidRPr="00783829" w14:paraId="0E3D0391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30366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6352D" w14:textId="1B952CC5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789675E0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E884C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FB569" w14:textId="44E332DF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3F00EB44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50A09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Материал корпуса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ED841" w14:textId="5B235C6B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76201E77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E6DAA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Толщина материала корпуса, мм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1E40E" w14:textId="769D52AE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4D5BB55C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DAB79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81EB1" w14:textId="0C79C6F0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69766E32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96C21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Цвет защитного покрытия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6026E" w14:textId="36D1A40E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69205107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E7437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D4C14" w14:textId="238F6FC6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0AC96146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172B4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Монтажная панель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A3237" w14:textId="50BFCBBB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596F9C4D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577F2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Исполнение монтажной панели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75D9F" w14:textId="68F7A5BD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1339ED8B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C1CB3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Степень защиты (по ГОСТ 14254-2015)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5D9FE" w14:textId="7F9E3792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9D0156" w:rsidRPr="00783829" w14:paraId="6716D83D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A9AFB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Вид установки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84C7A" w14:textId="73C6DC2A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31ABEEBA" w14:textId="77777777" w:rsidTr="0055243D">
              <w:trPr>
                <w:trHeight w:val="20"/>
              </w:trPr>
              <w:tc>
                <w:tcPr>
                  <w:tcW w:w="24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729B76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Комплектация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2EF03" w14:textId="2EF9287A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3B281EC6" w14:textId="77777777" w:rsidTr="0055243D">
              <w:trPr>
                <w:trHeight w:val="20"/>
              </w:trPr>
              <w:tc>
                <w:tcPr>
                  <w:tcW w:w="24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F21CFB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E80A2" w14:textId="2792957B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0A637B30" w14:textId="77777777" w:rsidTr="0055243D">
              <w:trPr>
                <w:trHeight w:val="20"/>
              </w:trPr>
              <w:tc>
                <w:tcPr>
                  <w:tcW w:w="24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3164A7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F2286" w14:textId="3D7D5C43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74972F03" w14:textId="77777777" w:rsidTr="0055243D">
              <w:trPr>
                <w:trHeight w:val="20"/>
              </w:trPr>
              <w:tc>
                <w:tcPr>
                  <w:tcW w:w="24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79A17B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4A944" w14:textId="0D49423F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57BF070E" w14:textId="77777777" w:rsidTr="0055243D">
              <w:trPr>
                <w:trHeight w:val="20"/>
              </w:trPr>
              <w:tc>
                <w:tcPr>
                  <w:tcW w:w="24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F37E33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D4AF6" w14:textId="4E7F1E70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567E9347" w14:textId="77777777" w:rsidR="009D0156" w:rsidRPr="00783829" w:rsidRDefault="009D0156" w:rsidP="009D0156">
            <w:pPr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</w:pPr>
          </w:p>
        </w:tc>
      </w:tr>
      <w:tr w:rsidR="009D0156" w:rsidRPr="00783829" w14:paraId="0ECE7365" w14:textId="77777777" w:rsidTr="009D0156">
        <w:tc>
          <w:tcPr>
            <w:tcW w:w="537" w:type="dxa"/>
          </w:tcPr>
          <w:p w14:paraId="7B5447CB" w14:textId="77777777" w:rsidR="009D0156" w:rsidRPr="00783829" w:rsidRDefault="009D0156" w:rsidP="009D015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382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27" w:type="dxa"/>
          </w:tcPr>
          <w:p w14:paraId="6F733C6C" w14:textId="25EE6A23" w:rsidR="009D0156" w:rsidRPr="009D0156" w:rsidRDefault="009D0156" w:rsidP="009D015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54" w:type="dxa"/>
          </w:tcPr>
          <w:p w14:paraId="21021A40" w14:textId="1454CBC6" w:rsidR="009D0156" w:rsidRPr="00783829" w:rsidRDefault="009D0156" w:rsidP="009D015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82"/>
              <w:gridCol w:w="3684"/>
            </w:tblGrid>
            <w:tr w:rsidR="009D0156" w:rsidRPr="00783829" w14:paraId="693C4502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5C1E5" w14:textId="77777777" w:rsidR="009D0156" w:rsidRPr="00783829" w:rsidRDefault="009D0156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Наименование показателя</w:t>
                  </w:r>
                </w:p>
                <w:p w14:paraId="1FDC5452" w14:textId="6DB9BB60" w:rsidR="009D0156" w:rsidRPr="00783829" w:rsidRDefault="00012BFC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технической характеристики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B975E" w14:textId="3675F255" w:rsidR="009D0156" w:rsidRPr="00783829" w:rsidRDefault="003D00E5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3D00E5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Значение показателя технической характеристики Товара</w:t>
                  </w:r>
                </w:p>
              </w:tc>
            </w:tr>
            <w:tr w:rsidR="009D0156" w:rsidRPr="00783829" w14:paraId="53475574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04DBF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36112" w14:textId="02BFA940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9D0156" w:rsidRPr="00783829" w14:paraId="6BEC5336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616AF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125B7" w14:textId="0DCCA923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12F03529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11D66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1C9B7" w14:textId="7F815D46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76729F15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42FC7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Материал корпуса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99C85" w14:textId="20E451F8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5EBBE41E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DD50D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Толщина материала корпуса, мм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32745" w14:textId="72294B04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23986E56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B4E61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AC644" w14:textId="352FD3F0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17477663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D9CAE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Цвет защитного покрытия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084F8" w14:textId="0235E5A4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7E44611E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56A84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4066C" w14:textId="68B77BA6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5F203A85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EB715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Монтажная панель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26BC9" w14:textId="620F7C8D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5E5A3F8F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1F833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Исполнение монтажной панели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BAE59" w14:textId="072A17A0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378D8BC2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54636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Степень защиты (по ГОСТ 14254-2015)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A369B9" w14:textId="74D905E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9D0156" w:rsidRPr="00783829" w14:paraId="1A3A3FD6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76CAA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Вид установки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091C6" w14:textId="44C45246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23CCC313" w14:textId="77777777" w:rsidTr="0055243D">
              <w:trPr>
                <w:trHeight w:val="20"/>
              </w:trPr>
              <w:tc>
                <w:tcPr>
                  <w:tcW w:w="24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AFA79E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Комплектация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E3F0D" w14:textId="3A951BE0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2BC4E61D" w14:textId="77777777" w:rsidTr="0055243D">
              <w:trPr>
                <w:trHeight w:val="20"/>
              </w:trPr>
              <w:tc>
                <w:tcPr>
                  <w:tcW w:w="24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647178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1B99A" w14:textId="055B2F0E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17A7B613" w14:textId="77777777" w:rsidTr="0055243D">
              <w:trPr>
                <w:trHeight w:val="20"/>
              </w:trPr>
              <w:tc>
                <w:tcPr>
                  <w:tcW w:w="24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BCAF6C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299D3" w14:textId="1628D4ED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77F43177" w14:textId="77777777" w:rsidTr="0055243D">
              <w:trPr>
                <w:trHeight w:val="20"/>
              </w:trPr>
              <w:tc>
                <w:tcPr>
                  <w:tcW w:w="24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00B9E4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82223" w14:textId="377D3B59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4E4E9D19" w14:textId="77777777" w:rsidTr="0055243D">
              <w:trPr>
                <w:trHeight w:val="20"/>
              </w:trPr>
              <w:tc>
                <w:tcPr>
                  <w:tcW w:w="24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1A9445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70698" w14:textId="5A5AA876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8ED9DE0" w14:textId="77777777" w:rsidR="009D0156" w:rsidRPr="00783829" w:rsidRDefault="009D0156" w:rsidP="009D0156">
            <w:pPr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</w:pPr>
          </w:p>
        </w:tc>
      </w:tr>
      <w:tr w:rsidR="009D0156" w:rsidRPr="00783829" w14:paraId="2A30E4DD" w14:textId="77777777" w:rsidTr="009D0156">
        <w:tc>
          <w:tcPr>
            <w:tcW w:w="537" w:type="dxa"/>
          </w:tcPr>
          <w:p w14:paraId="212D9514" w14:textId="77777777" w:rsidR="009D0156" w:rsidRPr="00783829" w:rsidRDefault="009D0156" w:rsidP="009D015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382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27" w:type="dxa"/>
          </w:tcPr>
          <w:p w14:paraId="491A0F9E" w14:textId="466A90E3" w:rsidR="009D0156" w:rsidRPr="009D0156" w:rsidRDefault="009D0156" w:rsidP="009D015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54" w:type="dxa"/>
          </w:tcPr>
          <w:p w14:paraId="355E39CF" w14:textId="62FD9C9E" w:rsidR="009D0156" w:rsidRPr="00783829" w:rsidRDefault="009D0156" w:rsidP="009D015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82"/>
              <w:gridCol w:w="3684"/>
            </w:tblGrid>
            <w:tr w:rsidR="009D0156" w:rsidRPr="00783829" w14:paraId="02BFFC80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C90F7" w14:textId="77777777" w:rsidR="009D0156" w:rsidRPr="00783829" w:rsidRDefault="009D0156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Наименование показателя</w:t>
                  </w:r>
                </w:p>
                <w:p w14:paraId="7AB23A9B" w14:textId="5FB2CF96" w:rsidR="009D0156" w:rsidRPr="00783829" w:rsidRDefault="00012BFC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технической характеристики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F3549" w14:textId="441F90FE" w:rsidR="009D0156" w:rsidRPr="00783829" w:rsidRDefault="003D00E5" w:rsidP="00710064">
                  <w:pPr>
                    <w:framePr w:hSpace="180" w:wrap="around" w:vAnchor="text" w:hAnchor="text" w:x="-38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3D00E5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Значение показателя технической характеристики Товара</w:t>
                  </w:r>
                </w:p>
              </w:tc>
            </w:tr>
            <w:tr w:rsidR="009D0156" w:rsidRPr="00783829" w14:paraId="5D32FC5C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65D32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1FE77" w14:textId="589EAFD5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9D0156" w:rsidRPr="00783829" w14:paraId="6992466A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83795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900A8" w14:textId="5ACC536C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717DB55D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43B5B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5ECA5" w14:textId="6BA9364A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05750D38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3A931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Материал корпуса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EB91B" w14:textId="5594AFD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0998884C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8D3F7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Толщина материала корпуса, мм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89487" w14:textId="442AA7CB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2DCD52C6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17D83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8E362" w14:textId="3373E4AC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71BA8507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D3EFC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Цвет защитного покрытия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62736" w14:textId="001870BB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6279EAC0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E4A61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82B9A" w14:textId="44A96C08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2F59B28E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FB00C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Монтажная панель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1B692" w14:textId="32A24E4B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6C6DA8DB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3C416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Исполнение монтажной панели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632F2" w14:textId="17A25D21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516CB7C6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3CB86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Степень защиты (по ГОСТ 14254-2015)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3B829" w14:textId="4ADB7236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9D0156" w:rsidRPr="00783829" w14:paraId="3916A02B" w14:textId="77777777" w:rsidTr="0055243D">
              <w:trPr>
                <w:trHeight w:val="20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303FD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Вид установки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CF1AE" w14:textId="5FB9566F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4D9E1442" w14:textId="77777777" w:rsidTr="0055243D">
              <w:trPr>
                <w:trHeight w:val="20"/>
              </w:trPr>
              <w:tc>
                <w:tcPr>
                  <w:tcW w:w="2499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0B5F66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83829">
                    <w:rPr>
                      <w:rFonts w:eastAsia="Calibri"/>
                      <w:sz w:val="18"/>
                      <w:szCs w:val="18"/>
                      <w:lang w:eastAsia="en-US"/>
                    </w:rPr>
                    <w:t>Комплектация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7945D" w14:textId="6435D1D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112DA778" w14:textId="77777777" w:rsidTr="0055243D">
              <w:trPr>
                <w:trHeight w:val="20"/>
              </w:trPr>
              <w:tc>
                <w:tcPr>
                  <w:tcW w:w="24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7C11A0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D054F" w14:textId="7FC0060F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7F63A986" w14:textId="77777777" w:rsidTr="0055243D">
              <w:trPr>
                <w:trHeight w:val="20"/>
              </w:trPr>
              <w:tc>
                <w:tcPr>
                  <w:tcW w:w="24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7E6443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9249F" w14:textId="04B56F4E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26B36651" w14:textId="77777777" w:rsidTr="0055243D">
              <w:trPr>
                <w:trHeight w:val="20"/>
              </w:trPr>
              <w:tc>
                <w:tcPr>
                  <w:tcW w:w="24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6B7F94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A1B06" w14:textId="3F7BAE92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0156" w:rsidRPr="00783829" w14:paraId="28665176" w14:textId="77777777" w:rsidTr="0055243D">
              <w:trPr>
                <w:trHeight w:val="20"/>
              </w:trPr>
              <w:tc>
                <w:tcPr>
                  <w:tcW w:w="249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8FE87" w14:textId="777777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9575D" w14:textId="06E4E977" w:rsidR="009D0156" w:rsidRPr="00783829" w:rsidRDefault="009D0156" w:rsidP="00710064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784FD87B" w14:textId="77777777" w:rsidR="009D0156" w:rsidRPr="00783829" w:rsidRDefault="009D0156" w:rsidP="009D0156">
            <w:pPr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</w:pPr>
          </w:p>
        </w:tc>
      </w:tr>
    </w:tbl>
    <w:p w14:paraId="0E575800" w14:textId="77777777" w:rsidR="00B4064D" w:rsidRPr="005F741C" w:rsidRDefault="00B4064D" w:rsidP="00B4064D">
      <w:pPr>
        <w:rPr>
          <w:rFonts w:eastAsia="Calibri"/>
          <w:b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4961"/>
        <w:gridCol w:w="4962"/>
      </w:tblGrid>
      <w:tr w:rsidR="0055243D" w:rsidRPr="005F741C" w14:paraId="2739BC86" w14:textId="77777777" w:rsidTr="005F741C">
        <w:trPr>
          <w:trHeight w:val="4701"/>
        </w:trPr>
        <w:tc>
          <w:tcPr>
            <w:tcW w:w="4961" w:type="dxa"/>
          </w:tcPr>
          <w:p w14:paraId="49EC2F54" w14:textId="77777777" w:rsidR="0055243D" w:rsidRPr="005F741C" w:rsidRDefault="0055243D" w:rsidP="005F741C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5F741C">
              <w:rPr>
                <w:rFonts w:eastAsia="Calibri"/>
                <w:b/>
              </w:rPr>
              <w:t>Заказчик</w:t>
            </w:r>
          </w:p>
          <w:p w14:paraId="04E09857" w14:textId="77777777" w:rsidR="0055243D" w:rsidRPr="005F741C" w:rsidRDefault="0055243D" w:rsidP="005F741C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3740E785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МУП «Горэлектросеть»</w:t>
            </w:r>
          </w:p>
          <w:p w14:paraId="4FFEAFB5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602256, Владимирская область, г. Муром,</w:t>
            </w:r>
          </w:p>
          <w:p w14:paraId="78A79D26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ул. Владимирская, д. 8А</w:t>
            </w:r>
          </w:p>
          <w:p w14:paraId="5144B84F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тел./факс 8(49234) 4-48-38</w:t>
            </w:r>
          </w:p>
          <w:p w14:paraId="545F9221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  <w:lang w:val="en-US"/>
              </w:rPr>
            </w:pPr>
            <w:r w:rsidRPr="005F741C">
              <w:rPr>
                <w:rFonts w:eastAsia="Calibri"/>
                <w:lang w:val="en-US"/>
              </w:rPr>
              <w:t xml:space="preserve">e-mail </w:t>
            </w:r>
            <w:hyperlink r:id="rId35" w:history="1">
              <w:r w:rsidRPr="005F741C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5F741C">
              <w:rPr>
                <w:rFonts w:eastAsia="Calibri"/>
                <w:lang w:val="en-US"/>
              </w:rPr>
              <w:t xml:space="preserve"> </w:t>
            </w:r>
          </w:p>
          <w:p w14:paraId="7175D740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  <w:lang w:val="en-US"/>
              </w:rPr>
            </w:pPr>
            <w:r w:rsidRPr="005F741C">
              <w:rPr>
                <w:rFonts w:eastAsia="Calibri"/>
              </w:rPr>
              <w:t>ОГРН</w:t>
            </w:r>
            <w:r w:rsidRPr="005F741C">
              <w:rPr>
                <w:rFonts w:eastAsia="Calibri"/>
                <w:lang w:val="en-US"/>
              </w:rPr>
              <w:t xml:space="preserve"> 1023302157548</w:t>
            </w:r>
          </w:p>
          <w:p w14:paraId="50CF953B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ИНН/КПП 3307002148/333401001</w:t>
            </w:r>
          </w:p>
          <w:p w14:paraId="469CD053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р/с 40702810802000136104</w:t>
            </w:r>
          </w:p>
          <w:p w14:paraId="08F0DC78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Филиал ПАО Промсвязьбанк, г. Ярославль</w:t>
            </w:r>
          </w:p>
          <w:p w14:paraId="1B4692AE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к/с 30101810300000000760</w:t>
            </w:r>
          </w:p>
          <w:p w14:paraId="7D75E1B1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БИК 047888760</w:t>
            </w:r>
          </w:p>
          <w:p w14:paraId="2E604441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</w:p>
          <w:p w14:paraId="3E273C51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Директор</w:t>
            </w:r>
          </w:p>
          <w:p w14:paraId="0241CCF1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</w:p>
          <w:p w14:paraId="315FE10A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__________________ А.Ю. Александрук</w:t>
            </w:r>
          </w:p>
          <w:p w14:paraId="46490BE9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«_____»</w:t>
            </w:r>
            <w:r w:rsidRPr="005F741C">
              <w:rPr>
                <w:rFonts w:eastAsia="Calibri"/>
                <w:lang w:eastAsia="en-US"/>
              </w:rPr>
              <w:t>_____________</w:t>
            </w:r>
            <w:r w:rsidRPr="005F741C">
              <w:rPr>
                <w:rFonts w:eastAsia="Calibri"/>
              </w:rPr>
              <w:t xml:space="preserve"> 2024г.</w:t>
            </w:r>
          </w:p>
          <w:p w14:paraId="7B5ABADD" w14:textId="77777777" w:rsidR="0055243D" w:rsidRPr="005F741C" w:rsidRDefault="0055243D" w:rsidP="005F741C">
            <w:pPr>
              <w:rPr>
                <w:rFonts w:eastAsia="Calibri"/>
              </w:rPr>
            </w:pPr>
            <w:r w:rsidRPr="005F741C">
              <w:rPr>
                <w:rFonts w:eastAsia="Calibri"/>
              </w:rPr>
              <w:t>М.П.</w:t>
            </w:r>
          </w:p>
        </w:tc>
        <w:tc>
          <w:tcPr>
            <w:tcW w:w="4962" w:type="dxa"/>
          </w:tcPr>
          <w:p w14:paraId="62BFAC97" w14:textId="77777777" w:rsidR="0055243D" w:rsidRPr="005F741C" w:rsidRDefault="0055243D" w:rsidP="005F741C">
            <w:pPr>
              <w:jc w:val="center"/>
              <w:rPr>
                <w:rFonts w:eastAsia="Calibri"/>
                <w:b/>
              </w:rPr>
            </w:pPr>
            <w:r w:rsidRPr="005F741C">
              <w:rPr>
                <w:rFonts w:eastAsia="Calibri"/>
                <w:b/>
              </w:rPr>
              <w:t>Поставщик</w:t>
            </w:r>
          </w:p>
          <w:p w14:paraId="6E4D03E1" w14:textId="77777777" w:rsidR="0055243D" w:rsidRPr="005F741C" w:rsidRDefault="0055243D" w:rsidP="005F741C">
            <w:pPr>
              <w:rPr>
                <w:rFonts w:eastAsia="Calibri"/>
              </w:rPr>
            </w:pPr>
          </w:p>
          <w:p w14:paraId="1B9AC594" w14:textId="77777777" w:rsidR="0055243D" w:rsidRPr="005F741C" w:rsidRDefault="0055243D" w:rsidP="005F741C">
            <w:pPr>
              <w:keepNext/>
              <w:keepLines/>
              <w:outlineLvl w:val="1"/>
              <w:rPr>
                <w:bCs/>
              </w:rPr>
            </w:pPr>
            <w:bookmarkStart w:id="165" w:name="_Toc161821951"/>
            <w:r w:rsidRPr="005F741C">
              <w:rPr>
                <w:b/>
                <w:bCs/>
              </w:rPr>
              <w:t>__________________________________</w:t>
            </w:r>
            <w:bookmarkEnd w:id="165"/>
          </w:p>
          <w:p w14:paraId="1B9A758A" w14:textId="77777777" w:rsidR="0055243D" w:rsidRPr="005F741C" w:rsidRDefault="0055243D" w:rsidP="005F741C">
            <w:pPr>
              <w:tabs>
                <w:tab w:val="left" w:pos="432"/>
              </w:tabs>
              <w:ind w:left="249" w:hanging="249"/>
            </w:pPr>
            <w:r w:rsidRPr="005F741C">
              <w:t>__________________________________</w:t>
            </w:r>
          </w:p>
          <w:p w14:paraId="0F9C0082" w14:textId="77777777" w:rsidR="0055243D" w:rsidRPr="005F741C" w:rsidRDefault="0055243D" w:rsidP="005F741C">
            <w:pPr>
              <w:tabs>
                <w:tab w:val="left" w:pos="432"/>
              </w:tabs>
              <w:ind w:left="249" w:hanging="249"/>
            </w:pPr>
            <w:r w:rsidRPr="005F741C">
              <w:t>__________________________________</w:t>
            </w:r>
          </w:p>
          <w:p w14:paraId="6ECC38BD" w14:textId="77777777" w:rsidR="0055243D" w:rsidRPr="005F741C" w:rsidRDefault="0055243D" w:rsidP="005F741C">
            <w:r w:rsidRPr="005F741C">
              <w:t>тел. ______________________________</w:t>
            </w:r>
          </w:p>
          <w:p w14:paraId="2BA9AFBC" w14:textId="77777777" w:rsidR="0055243D" w:rsidRPr="005F741C" w:rsidRDefault="0055243D" w:rsidP="005F741C">
            <w:r w:rsidRPr="005F741C">
              <w:t>е-</w:t>
            </w:r>
            <w:r w:rsidRPr="005F741C">
              <w:rPr>
                <w:lang w:val="en-US"/>
              </w:rPr>
              <w:t>mail</w:t>
            </w:r>
            <w:r w:rsidRPr="005F741C">
              <w:t xml:space="preserve"> ____________________________</w:t>
            </w:r>
          </w:p>
          <w:p w14:paraId="27C7898D" w14:textId="77777777" w:rsidR="0055243D" w:rsidRPr="005F741C" w:rsidRDefault="0055243D" w:rsidP="005F741C">
            <w:r w:rsidRPr="005F741C">
              <w:t>ОГРН ____________________________</w:t>
            </w:r>
          </w:p>
          <w:p w14:paraId="2CF4C04A" w14:textId="77777777" w:rsidR="0055243D" w:rsidRPr="005F741C" w:rsidRDefault="0055243D" w:rsidP="005F741C">
            <w:r w:rsidRPr="005F741C">
              <w:t>ИНН/КПП ______________/__________</w:t>
            </w:r>
          </w:p>
          <w:p w14:paraId="44819719" w14:textId="77777777" w:rsidR="0055243D" w:rsidRPr="005F741C" w:rsidRDefault="0055243D" w:rsidP="005F741C">
            <w:r w:rsidRPr="005F741C">
              <w:t>р/с _______________________________</w:t>
            </w:r>
          </w:p>
          <w:p w14:paraId="3A8E671C" w14:textId="77777777" w:rsidR="0055243D" w:rsidRPr="005F741C" w:rsidRDefault="0055243D" w:rsidP="005F741C">
            <w:r w:rsidRPr="005F741C">
              <w:t>__________________________________</w:t>
            </w:r>
          </w:p>
          <w:p w14:paraId="04166C86" w14:textId="77777777" w:rsidR="0055243D" w:rsidRPr="005F741C" w:rsidRDefault="0055243D" w:rsidP="005F741C">
            <w:r w:rsidRPr="005F741C">
              <w:t>к/с _______________________________</w:t>
            </w:r>
          </w:p>
          <w:p w14:paraId="6B4E11DD" w14:textId="77777777" w:rsidR="0055243D" w:rsidRPr="005F741C" w:rsidRDefault="0055243D" w:rsidP="005F741C">
            <w:r w:rsidRPr="005F741C">
              <w:t>БИК ______________________________</w:t>
            </w:r>
          </w:p>
          <w:p w14:paraId="2D104C8A" w14:textId="77777777" w:rsidR="0055243D" w:rsidRPr="005F741C" w:rsidRDefault="0055243D" w:rsidP="005F741C"/>
          <w:p w14:paraId="65550A58" w14:textId="77777777" w:rsidR="0055243D" w:rsidRPr="005F741C" w:rsidRDefault="0055243D" w:rsidP="005F741C">
            <w:r w:rsidRPr="005F741C">
              <w:t>____________</w:t>
            </w:r>
          </w:p>
          <w:p w14:paraId="0A7AC55D" w14:textId="77777777" w:rsidR="0055243D" w:rsidRPr="005F741C" w:rsidRDefault="0055243D" w:rsidP="005F741C"/>
          <w:p w14:paraId="22F229C6" w14:textId="77777777" w:rsidR="0055243D" w:rsidRPr="005F741C" w:rsidRDefault="0055243D" w:rsidP="005F741C">
            <w:r w:rsidRPr="005F741C">
              <w:t>____________________ _______________</w:t>
            </w:r>
          </w:p>
          <w:p w14:paraId="3F39521E" w14:textId="77777777" w:rsidR="0055243D" w:rsidRPr="005F741C" w:rsidRDefault="0055243D" w:rsidP="005F741C">
            <w:r w:rsidRPr="005F741C">
              <w:t>«_____»_____________ 2024г.</w:t>
            </w:r>
          </w:p>
          <w:p w14:paraId="151023CA" w14:textId="77777777" w:rsidR="0055243D" w:rsidRPr="005F741C" w:rsidRDefault="0055243D" w:rsidP="005F741C">
            <w:pPr>
              <w:autoSpaceDE w:val="0"/>
              <w:autoSpaceDN w:val="0"/>
              <w:adjustRightInd w:val="0"/>
            </w:pPr>
            <w:r w:rsidRPr="005F741C">
              <w:t>М.П.</w:t>
            </w:r>
          </w:p>
        </w:tc>
      </w:tr>
    </w:tbl>
    <w:p w14:paraId="7000D5C5" w14:textId="77777777" w:rsidR="00664DF1" w:rsidRDefault="00664DF1" w:rsidP="00B4064D">
      <w:pPr>
        <w:rPr>
          <w:rFonts w:eastAsia="Calibri"/>
          <w:b/>
        </w:rPr>
      </w:pPr>
    </w:p>
    <w:p w14:paraId="06096935" w14:textId="77777777" w:rsidR="009D0156" w:rsidRDefault="009D0156" w:rsidP="00B4064D">
      <w:pPr>
        <w:rPr>
          <w:rFonts w:eastAsia="Calibri"/>
          <w:b/>
        </w:rPr>
      </w:pPr>
    </w:p>
    <w:p w14:paraId="44A876A0" w14:textId="77777777" w:rsidR="003D00E5" w:rsidRDefault="003D00E5" w:rsidP="00B4064D">
      <w:pPr>
        <w:rPr>
          <w:rFonts w:eastAsia="Calibri"/>
          <w:b/>
        </w:rPr>
      </w:pPr>
    </w:p>
    <w:p w14:paraId="0DDBB02B" w14:textId="77777777" w:rsidR="003D00E5" w:rsidRPr="005F741C" w:rsidRDefault="003D00E5" w:rsidP="00B4064D">
      <w:pPr>
        <w:rPr>
          <w:rFonts w:eastAsia="Calibri"/>
          <w:b/>
        </w:rPr>
      </w:pPr>
    </w:p>
    <w:p w14:paraId="737990A4" w14:textId="22B23AD8" w:rsidR="00785987" w:rsidRPr="005F741C" w:rsidRDefault="00BE39D0" w:rsidP="00DE4E53">
      <w:pPr>
        <w:pStyle w:val="10"/>
        <w:ind w:firstLine="709"/>
        <w:jc w:val="both"/>
        <w:rPr>
          <w:rFonts w:ascii="Times New Roman" w:hAnsi="Times New Roman"/>
        </w:rPr>
      </w:pPr>
      <w:bookmarkStart w:id="166" w:name="_Toc161821952"/>
      <w:bookmarkEnd w:id="113"/>
      <w:bookmarkEnd w:id="114"/>
      <w:bookmarkEnd w:id="115"/>
      <w:r w:rsidRPr="005F741C">
        <w:rPr>
          <w:rFonts w:ascii="Times New Roman" w:hAnsi="Times New Roman"/>
        </w:rPr>
        <w:t>26. Заявка Участника запроса котировок в электронной форме</w:t>
      </w:r>
      <w:bookmarkEnd w:id="166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67" w:name="_Письмо_о_подаче"/>
      <w:bookmarkStart w:id="168" w:name="_Заявка_на_участие"/>
      <w:bookmarkStart w:id="169" w:name="_Toc255987071"/>
      <w:bookmarkStart w:id="170" w:name="_Toc291583043"/>
      <w:bookmarkStart w:id="171" w:name="_Toc294620703"/>
      <w:bookmarkStart w:id="172" w:name="_Toc304362491"/>
      <w:bookmarkStart w:id="173" w:name="_Toc305595133"/>
      <w:bookmarkStart w:id="174" w:name="_Toc306184768"/>
      <w:bookmarkEnd w:id="167"/>
      <w:bookmarkEnd w:id="168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«_____»__________года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368168EE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поставку</w:t>
      </w:r>
      <w:r w:rsidRPr="00C4649F">
        <w:rPr>
          <w:i/>
          <w:color w:val="2255E6"/>
          <w:u w:val="single"/>
        </w:rPr>
        <w:t xml:space="preserve"> </w:t>
      </w:r>
      <w:r w:rsidR="00C65622">
        <w:rPr>
          <w:i/>
          <w:color w:val="2255E6"/>
          <w:u w:val="single"/>
        </w:rPr>
        <w:t>корпусов металлических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45666A9A" w:rsidR="00A55FD2" w:rsidRPr="00582763" w:rsidRDefault="00A27C25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t xml:space="preserve">(почтовый </w:t>
      </w:r>
      <w:r w:rsidR="00A55FD2" w:rsidRPr="00582763">
        <w:rPr>
          <w:i/>
          <w:szCs w:val="24"/>
          <w:vertAlign w:val="superscript"/>
        </w:rPr>
        <w:t xml:space="preserve">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="00A55FD2" w:rsidRPr="00582763">
        <w:rPr>
          <w:i/>
          <w:szCs w:val="24"/>
          <w:vertAlign w:val="superscript"/>
        </w:rPr>
        <w:t>)</w:t>
      </w:r>
    </w:p>
    <w:p w14:paraId="1D5B5F69" w14:textId="5644BCF9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497945" w:rsidRPr="00497945">
        <w:rPr>
          <w:szCs w:val="24"/>
        </w:rPr>
        <w:t>МУП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A55FD2" w:rsidRPr="007F35FA" w14:paraId="3A635484" w14:textId="77777777" w:rsidTr="009D0156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9D0156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9D0156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7FB0F214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</w:t>
            </w:r>
            <w:r w:rsidR="00C65622">
              <w:rPr>
                <w:rFonts w:eastAsia="Calibri"/>
                <w:b/>
                <w:i/>
                <w:vertAlign w:val="subscript"/>
                <w:lang w:eastAsia="en-US"/>
              </w:rPr>
              <w:t xml:space="preserve"> приложением к настоящей заявке»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)</w:t>
            </w:r>
          </w:p>
        </w:tc>
      </w:tr>
      <w:tr w:rsidR="00A55FD2" w:rsidRPr="00582763" w14:paraId="0CA3D3CB" w14:textId="77777777" w:rsidTr="009D015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5712909B" w:rsidR="00A55FD2" w:rsidRPr="0052367E" w:rsidRDefault="00A27C25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r>
              <w:rPr>
                <w:b/>
                <w:i/>
                <w:vertAlign w:val="subscript"/>
              </w:rPr>
              <w:t>_____________________ (</w:t>
            </w:r>
            <w:r w:rsidR="00A55FD2" w:rsidRPr="0052367E">
              <w:rPr>
                <w:b/>
                <w:i/>
                <w:vertAlign w:val="subscript"/>
              </w:rPr>
              <w:t xml:space="preserve">указать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  <w:r>
              <w:rPr>
                <w:b/>
                <w:i/>
                <w:vertAlign w:val="subscript"/>
              </w:rPr>
              <w:t>)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  <w:t>(подпись,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161E2F87" w14:textId="77777777" w:rsidR="009D0156" w:rsidRDefault="009D0156" w:rsidP="006245FA">
      <w:pPr>
        <w:jc w:val="center"/>
        <w:rPr>
          <w:iCs/>
        </w:rPr>
      </w:pPr>
    </w:p>
    <w:p w14:paraId="1F11FEC0" w14:textId="77777777" w:rsidR="009D0156" w:rsidRDefault="009D0156" w:rsidP="006245FA">
      <w:pPr>
        <w:jc w:val="center"/>
        <w:rPr>
          <w:iCs/>
        </w:rPr>
      </w:pPr>
    </w:p>
    <w:p w14:paraId="1066C1C7" w14:textId="77777777" w:rsidR="009D0156" w:rsidRDefault="009D0156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5E57CE1E" w14:textId="77777777" w:rsidR="00BE39D0" w:rsidRDefault="00BE39D0" w:rsidP="006245FA">
      <w:pPr>
        <w:jc w:val="center"/>
        <w:rPr>
          <w:iCs/>
        </w:rPr>
      </w:pPr>
    </w:p>
    <w:p w14:paraId="100B3563" w14:textId="77777777" w:rsidR="00F805AF" w:rsidRDefault="00F805AF" w:rsidP="006245FA">
      <w:pPr>
        <w:jc w:val="center"/>
        <w:rPr>
          <w:iCs/>
        </w:rPr>
      </w:pPr>
    </w:p>
    <w:p w14:paraId="190BD6BB" w14:textId="77777777" w:rsidR="00F805AF" w:rsidRDefault="00F805AF" w:rsidP="006245FA">
      <w:pPr>
        <w:jc w:val="center"/>
        <w:rPr>
          <w:iCs/>
        </w:rPr>
      </w:pPr>
    </w:p>
    <w:p w14:paraId="76398D83" w14:textId="77777777" w:rsidR="00F805AF" w:rsidRDefault="00F805AF" w:rsidP="006245FA">
      <w:pPr>
        <w:jc w:val="center"/>
        <w:rPr>
          <w:iCs/>
        </w:rPr>
      </w:pPr>
    </w:p>
    <w:p w14:paraId="18F6C2AB" w14:textId="77777777" w:rsidR="00F805AF" w:rsidRDefault="00F805AF" w:rsidP="006245FA">
      <w:pPr>
        <w:jc w:val="center"/>
        <w:rPr>
          <w:iCs/>
        </w:rPr>
      </w:pPr>
    </w:p>
    <w:p w14:paraId="4D96D923" w14:textId="77777777" w:rsidR="00F805AF" w:rsidRPr="00582763" w:rsidRDefault="00F805AF" w:rsidP="006245FA">
      <w:pPr>
        <w:jc w:val="center"/>
        <w:rPr>
          <w:iCs/>
        </w:rPr>
      </w:pPr>
    </w:p>
    <w:p w14:paraId="3E6373F0" w14:textId="77777777" w:rsidR="006245FA" w:rsidRPr="00582763" w:rsidRDefault="006245FA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6582FF2D" w14:textId="5244B078" w:rsidR="00064EB9" w:rsidRPr="00897454" w:rsidRDefault="00026872" w:rsidP="00897454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4008"/>
        <w:gridCol w:w="709"/>
        <w:gridCol w:w="973"/>
        <w:gridCol w:w="1817"/>
        <w:gridCol w:w="1888"/>
      </w:tblGrid>
      <w:tr w:rsidR="009D0156" w:rsidRPr="003671A3" w14:paraId="58015FD7" w14:textId="77777777" w:rsidTr="00897454">
        <w:trPr>
          <w:trHeight w:val="1088"/>
        </w:trPr>
        <w:tc>
          <w:tcPr>
            <w:tcW w:w="528" w:type="dxa"/>
            <w:vAlign w:val="center"/>
          </w:tcPr>
          <w:p w14:paraId="73B5B2FB" w14:textId="510BE977" w:rsidR="009D0156" w:rsidRPr="003671A3" w:rsidRDefault="00897454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4008" w:type="dxa"/>
            <w:shd w:val="clear" w:color="auto" w:fill="auto"/>
            <w:vAlign w:val="center"/>
          </w:tcPr>
          <w:p w14:paraId="20B3074B" w14:textId="77777777" w:rsidR="009D0156" w:rsidRDefault="009D0156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  <w:p w14:paraId="6603F00B" w14:textId="6B49C3D9" w:rsidR="003D00E5" w:rsidRPr="003D00E5" w:rsidRDefault="003D00E5" w:rsidP="002F3726">
            <w:pPr>
              <w:jc w:val="center"/>
              <w:rPr>
                <w:rFonts w:cs="Arial"/>
                <w:i/>
                <w:color w:val="000000"/>
                <w:sz w:val="20"/>
                <w:szCs w:val="22"/>
              </w:rPr>
            </w:pPr>
            <w:r w:rsidRPr="003D00E5">
              <w:rPr>
                <w:rFonts w:cs="Arial"/>
                <w:i/>
                <w:color w:val="000000"/>
                <w:sz w:val="20"/>
                <w:szCs w:val="22"/>
              </w:rPr>
              <w:t xml:space="preserve"> </w:t>
            </w:r>
            <w:r w:rsidRPr="003D00E5">
              <w:rPr>
                <w:rFonts w:cs="Arial"/>
                <w:i/>
                <w:color w:val="000000"/>
                <w:sz w:val="20"/>
                <w:szCs w:val="22"/>
                <w:highlight w:val="yellow"/>
              </w:rPr>
              <w:t>(</w:t>
            </w:r>
            <w:r w:rsidR="0050205A">
              <w:rPr>
                <w:rFonts w:cs="Arial"/>
                <w:i/>
                <w:color w:val="000000"/>
                <w:sz w:val="20"/>
                <w:szCs w:val="22"/>
                <w:highlight w:val="yellow"/>
              </w:rPr>
              <w:t>определяет</w:t>
            </w:r>
            <w:r w:rsidRPr="003D00E5">
              <w:rPr>
                <w:rFonts w:cs="Arial"/>
                <w:i/>
                <w:color w:val="000000"/>
                <w:sz w:val="20"/>
                <w:szCs w:val="22"/>
                <w:highlight w:val="yellow"/>
              </w:rPr>
              <w:t xml:space="preserve"> </w:t>
            </w:r>
            <w:r w:rsidR="001579AD">
              <w:rPr>
                <w:rFonts w:cs="Arial"/>
                <w:i/>
                <w:color w:val="000000"/>
                <w:sz w:val="20"/>
                <w:szCs w:val="22"/>
                <w:highlight w:val="yellow"/>
              </w:rPr>
              <w:t>Участник закупки</w:t>
            </w:r>
            <w:r w:rsidRPr="003D00E5">
              <w:rPr>
                <w:rFonts w:cs="Arial"/>
                <w:i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709" w:type="dxa"/>
            <w:vAlign w:val="center"/>
          </w:tcPr>
          <w:p w14:paraId="401CBCDF" w14:textId="46624474" w:rsidR="009D0156" w:rsidRPr="003671A3" w:rsidRDefault="00897454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973" w:type="dxa"/>
            <w:vAlign w:val="center"/>
          </w:tcPr>
          <w:p w14:paraId="29869FEA" w14:textId="40F3070D" w:rsidR="009D0156" w:rsidRPr="003671A3" w:rsidRDefault="00897454" w:rsidP="0089745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CB192E0" w14:textId="77777777" w:rsidR="009D0156" w:rsidRPr="003671A3" w:rsidRDefault="009D0156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888" w:type="dxa"/>
            <w:vAlign w:val="center"/>
          </w:tcPr>
          <w:p w14:paraId="335C5E10" w14:textId="77777777" w:rsidR="009D0156" w:rsidRPr="000E23B3" w:rsidRDefault="009D0156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77777777" w:rsidR="009D0156" w:rsidRPr="003671A3" w:rsidRDefault="009D0156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гарантии</w:t>
            </w:r>
          </w:p>
        </w:tc>
      </w:tr>
      <w:tr w:rsidR="00897454" w:rsidRPr="003671A3" w14:paraId="6DB25B3C" w14:textId="77777777" w:rsidTr="00A275FA">
        <w:trPr>
          <w:trHeight w:val="642"/>
        </w:trPr>
        <w:tc>
          <w:tcPr>
            <w:tcW w:w="52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77D404" w14:textId="00E42420" w:rsidR="00897454" w:rsidRPr="00897454" w:rsidRDefault="00897454" w:rsidP="0089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8" w:type="dxa"/>
            <w:vAlign w:val="center"/>
          </w:tcPr>
          <w:p w14:paraId="37C68E64" w14:textId="2121BC22" w:rsidR="00897454" w:rsidRPr="00897454" w:rsidRDefault="00897454" w:rsidP="0089745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515277" w14:textId="495AD9A7" w:rsidR="00897454" w:rsidRPr="00897454" w:rsidRDefault="00897454" w:rsidP="00897454">
            <w:pPr>
              <w:jc w:val="center"/>
              <w:rPr>
                <w:sz w:val="20"/>
                <w:szCs w:val="20"/>
              </w:rPr>
            </w:pPr>
            <w:r w:rsidRPr="009D0156">
              <w:t>шт</w:t>
            </w:r>
          </w:p>
        </w:tc>
        <w:tc>
          <w:tcPr>
            <w:tcW w:w="973" w:type="dxa"/>
            <w:vAlign w:val="center"/>
          </w:tcPr>
          <w:p w14:paraId="65D58BA6" w14:textId="2B18F1F7" w:rsidR="00897454" w:rsidRPr="00897454" w:rsidRDefault="00897454" w:rsidP="00897454">
            <w:pPr>
              <w:jc w:val="center"/>
              <w:rPr>
                <w:sz w:val="20"/>
                <w:szCs w:val="20"/>
              </w:rPr>
            </w:pPr>
            <w:r w:rsidRPr="009D0156">
              <w:rPr>
                <w:rFonts w:eastAsia="Calibri"/>
                <w:lang w:val="en-US" w:eastAsia="en-US"/>
              </w:rPr>
              <w:t>30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C5B5923" w14:textId="77777777" w:rsidR="00897454" w:rsidRPr="00897454" w:rsidRDefault="00897454" w:rsidP="008974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67777AE4" w14:textId="77777777" w:rsidR="00897454" w:rsidRPr="00897454" w:rsidRDefault="00897454" w:rsidP="008974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97454" w:rsidRPr="003671A3" w14:paraId="7A537185" w14:textId="77777777" w:rsidTr="00A275FA">
        <w:trPr>
          <w:trHeight w:val="642"/>
        </w:trPr>
        <w:tc>
          <w:tcPr>
            <w:tcW w:w="52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FF0EE3" w14:textId="0C31FD93" w:rsidR="00897454" w:rsidRPr="00897454" w:rsidRDefault="00897454" w:rsidP="0089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8" w:type="dxa"/>
            <w:vAlign w:val="center"/>
          </w:tcPr>
          <w:p w14:paraId="2B1E5A2A" w14:textId="263B241E" w:rsidR="00897454" w:rsidRPr="00897454" w:rsidRDefault="00897454" w:rsidP="0089745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75BA8D" w14:textId="715402EF" w:rsidR="00897454" w:rsidRPr="00897454" w:rsidRDefault="00897454" w:rsidP="00897454">
            <w:pPr>
              <w:jc w:val="center"/>
              <w:rPr>
                <w:sz w:val="20"/>
                <w:szCs w:val="20"/>
              </w:rPr>
            </w:pPr>
            <w:r w:rsidRPr="009D0156">
              <w:t>шт</w:t>
            </w:r>
          </w:p>
        </w:tc>
        <w:tc>
          <w:tcPr>
            <w:tcW w:w="973" w:type="dxa"/>
            <w:vAlign w:val="center"/>
          </w:tcPr>
          <w:p w14:paraId="2D827D07" w14:textId="3F018389" w:rsidR="00897454" w:rsidRPr="00897454" w:rsidRDefault="00897454" w:rsidP="00897454">
            <w:pPr>
              <w:jc w:val="center"/>
              <w:rPr>
                <w:sz w:val="20"/>
                <w:szCs w:val="20"/>
              </w:rPr>
            </w:pPr>
            <w:r w:rsidRPr="009D015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02034C2A" w14:textId="77777777" w:rsidR="00897454" w:rsidRPr="00897454" w:rsidRDefault="00897454" w:rsidP="008974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538D99D5" w14:textId="77777777" w:rsidR="00897454" w:rsidRPr="00897454" w:rsidRDefault="00897454" w:rsidP="008974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97454" w:rsidRPr="003671A3" w14:paraId="20C998F8" w14:textId="77777777" w:rsidTr="00A275FA">
        <w:trPr>
          <w:trHeight w:val="642"/>
        </w:trPr>
        <w:tc>
          <w:tcPr>
            <w:tcW w:w="52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4C1A298" w14:textId="74D995A4" w:rsidR="00897454" w:rsidRPr="00897454" w:rsidRDefault="00897454" w:rsidP="0089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8" w:type="dxa"/>
            <w:vAlign w:val="center"/>
          </w:tcPr>
          <w:p w14:paraId="3280543B" w14:textId="45E55C7A" w:rsidR="00897454" w:rsidRPr="00897454" w:rsidRDefault="00897454" w:rsidP="0089745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2C35E0" w14:textId="3B69632D" w:rsidR="00897454" w:rsidRPr="00897454" w:rsidRDefault="00897454" w:rsidP="00897454">
            <w:pPr>
              <w:jc w:val="center"/>
              <w:rPr>
                <w:sz w:val="20"/>
                <w:szCs w:val="20"/>
              </w:rPr>
            </w:pPr>
            <w:r w:rsidRPr="009D0156">
              <w:t>шт</w:t>
            </w:r>
          </w:p>
        </w:tc>
        <w:tc>
          <w:tcPr>
            <w:tcW w:w="973" w:type="dxa"/>
            <w:vAlign w:val="center"/>
          </w:tcPr>
          <w:p w14:paraId="3B1B8F11" w14:textId="550E805A" w:rsidR="00897454" w:rsidRPr="00897454" w:rsidRDefault="00897454" w:rsidP="00897454">
            <w:pPr>
              <w:jc w:val="center"/>
              <w:rPr>
                <w:sz w:val="20"/>
                <w:szCs w:val="20"/>
              </w:rPr>
            </w:pPr>
            <w:r w:rsidRPr="009D015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4C5DF7" w14:textId="77777777" w:rsidR="00897454" w:rsidRPr="00897454" w:rsidRDefault="00897454" w:rsidP="008974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2BBD85FA" w14:textId="77777777" w:rsidR="00897454" w:rsidRPr="00897454" w:rsidRDefault="00897454" w:rsidP="008974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97454" w:rsidRPr="003671A3" w14:paraId="5AFD38EB" w14:textId="77777777" w:rsidTr="00A275FA">
        <w:trPr>
          <w:trHeight w:val="642"/>
        </w:trPr>
        <w:tc>
          <w:tcPr>
            <w:tcW w:w="52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71ECAB" w14:textId="5A4E98FB" w:rsidR="00897454" w:rsidRPr="00897454" w:rsidRDefault="00897454" w:rsidP="0089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8" w:type="dxa"/>
            <w:vAlign w:val="center"/>
          </w:tcPr>
          <w:p w14:paraId="198F600A" w14:textId="0B199C66" w:rsidR="00897454" w:rsidRPr="00897454" w:rsidRDefault="00897454" w:rsidP="0089745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64138F" w14:textId="58538335" w:rsidR="00897454" w:rsidRPr="00897454" w:rsidRDefault="00897454" w:rsidP="00897454">
            <w:pPr>
              <w:jc w:val="center"/>
              <w:rPr>
                <w:sz w:val="20"/>
                <w:szCs w:val="20"/>
              </w:rPr>
            </w:pPr>
            <w:r w:rsidRPr="009D0156">
              <w:t>шт</w:t>
            </w:r>
          </w:p>
        </w:tc>
        <w:tc>
          <w:tcPr>
            <w:tcW w:w="973" w:type="dxa"/>
            <w:vAlign w:val="center"/>
          </w:tcPr>
          <w:p w14:paraId="164F2A12" w14:textId="16DD7F65" w:rsidR="00897454" w:rsidRPr="00897454" w:rsidRDefault="00897454" w:rsidP="00897454">
            <w:pPr>
              <w:jc w:val="center"/>
              <w:rPr>
                <w:sz w:val="20"/>
                <w:szCs w:val="20"/>
              </w:rPr>
            </w:pPr>
            <w:r w:rsidRPr="009D0156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60DB533" w14:textId="77777777" w:rsidR="00897454" w:rsidRPr="00897454" w:rsidRDefault="00897454" w:rsidP="008974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06ED5C5E" w14:textId="77777777" w:rsidR="00897454" w:rsidRPr="00897454" w:rsidRDefault="00897454" w:rsidP="008974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97454" w:rsidRPr="003671A3" w14:paraId="2DD5F340" w14:textId="77777777" w:rsidTr="00A275FA">
        <w:trPr>
          <w:trHeight w:val="642"/>
        </w:trPr>
        <w:tc>
          <w:tcPr>
            <w:tcW w:w="52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68F73A" w14:textId="144FBE50" w:rsidR="00897454" w:rsidRPr="00897454" w:rsidRDefault="00897454" w:rsidP="0089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8" w:type="dxa"/>
            <w:vAlign w:val="center"/>
          </w:tcPr>
          <w:p w14:paraId="4DD04BD1" w14:textId="7091B3FE" w:rsidR="00897454" w:rsidRPr="00897454" w:rsidRDefault="00897454" w:rsidP="0089745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F96BE3" w14:textId="508604F7" w:rsidR="00897454" w:rsidRPr="00897454" w:rsidRDefault="00897454" w:rsidP="00897454">
            <w:pPr>
              <w:jc w:val="center"/>
              <w:rPr>
                <w:sz w:val="20"/>
                <w:szCs w:val="20"/>
              </w:rPr>
            </w:pPr>
            <w:r w:rsidRPr="009D0156">
              <w:t>шт</w:t>
            </w:r>
          </w:p>
        </w:tc>
        <w:tc>
          <w:tcPr>
            <w:tcW w:w="973" w:type="dxa"/>
            <w:vAlign w:val="center"/>
          </w:tcPr>
          <w:p w14:paraId="5DACD0EF" w14:textId="4079655A" w:rsidR="00897454" w:rsidRPr="00897454" w:rsidRDefault="00897454" w:rsidP="00897454">
            <w:pPr>
              <w:jc w:val="center"/>
              <w:rPr>
                <w:sz w:val="20"/>
                <w:szCs w:val="20"/>
              </w:rPr>
            </w:pPr>
            <w:r w:rsidRPr="009D015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9D84920" w14:textId="77777777" w:rsidR="00897454" w:rsidRPr="00897454" w:rsidRDefault="00897454" w:rsidP="008974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097A2479" w14:textId="77777777" w:rsidR="00897454" w:rsidRPr="00897454" w:rsidRDefault="00897454" w:rsidP="008974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31881195" w14:textId="77777777" w:rsidR="00064EB9" w:rsidRPr="00897454" w:rsidRDefault="00064EB9" w:rsidP="006245FA">
      <w:pPr>
        <w:spacing w:line="360" w:lineRule="auto"/>
        <w:jc w:val="both"/>
        <w:rPr>
          <w:color w:val="FF0000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678"/>
      </w:tblGrid>
      <w:tr w:rsidR="00064EB9" w:rsidRPr="00E72717" w14:paraId="130C4605" w14:textId="77777777" w:rsidTr="003E2DB3">
        <w:trPr>
          <w:trHeight w:val="20"/>
        </w:trPr>
        <w:tc>
          <w:tcPr>
            <w:tcW w:w="5245" w:type="dxa"/>
            <w:vAlign w:val="center"/>
          </w:tcPr>
          <w:p w14:paraId="3D323EB4" w14:textId="77777777" w:rsidR="00064EB9" w:rsidRPr="003E2DB3" w:rsidRDefault="00064EB9" w:rsidP="002F3726">
            <w:pPr>
              <w:tabs>
                <w:tab w:val="left" w:pos="0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2DB3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показателя</w:t>
            </w:r>
          </w:p>
          <w:p w14:paraId="7660DF89" w14:textId="77777777" w:rsidR="003E2DB3" w:rsidRPr="003E2DB3" w:rsidRDefault="00064EB9" w:rsidP="00576F8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2DB3">
              <w:rPr>
                <w:rFonts w:eastAsia="Calibri"/>
                <w:b/>
                <w:sz w:val="20"/>
                <w:szCs w:val="20"/>
                <w:lang w:eastAsia="en-US"/>
              </w:rPr>
              <w:t>технической характеристики товара</w:t>
            </w:r>
          </w:p>
          <w:p w14:paraId="4B9C4838" w14:textId="7D6C7012" w:rsidR="00064EB9" w:rsidRPr="003E2DB3" w:rsidRDefault="00064EB9" w:rsidP="00576F86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E2DB3">
              <w:rPr>
                <w:rFonts w:eastAsia="Calibri"/>
                <w:sz w:val="20"/>
                <w:szCs w:val="20"/>
                <w:lang w:eastAsia="en-US"/>
              </w:rPr>
              <w:t xml:space="preserve">(указывается в соответствии с </w:t>
            </w:r>
            <w:r w:rsidR="00576F86" w:rsidRPr="003E2DB3">
              <w:rPr>
                <w:rFonts w:eastAsia="Calibri"/>
                <w:sz w:val="20"/>
                <w:szCs w:val="20"/>
                <w:lang w:eastAsia="en-US"/>
              </w:rPr>
              <w:t>п.24</w:t>
            </w:r>
            <w:r w:rsidR="00576F86" w:rsidRPr="003E2DB3">
              <w:rPr>
                <w:sz w:val="20"/>
                <w:szCs w:val="20"/>
              </w:rPr>
              <w:t xml:space="preserve"> «</w:t>
            </w:r>
            <w:r w:rsidR="00576F86" w:rsidRPr="003E2DB3">
              <w:rPr>
                <w:rFonts w:eastAsia="Calibri"/>
                <w:sz w:val="20"/>
                <w:szCs w:val="20"/>
                <w:lang w:eastAsia="en-US"/>
              </w:rPr>
              <w:t>Техническое задание»</w:t>
            </w:r>
            <w:r w:rsidRPr="003E2DB3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678" w:type="dxa"/>
            <w:vAlign w:val="center"/>
          </w:tcPr>
          <w:p w14:paraId="5AB000B4" w14:textId="77777777" w:rsidR="003E2DB3" w:rsidRPr="003E2DB3" w:rsidRDefault="00064EB9" w:rsidP="00576F86">
            <w:pPr>
              <w:ind w:firstLine="85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2DB3">
              <w:rPr>
                <w:rFonts w:eastAsia="Calibri"/>
                <w:b/>
                <w:sz w:val="20"/>
                <w:szCs w:val="20"/>
                <w:lang w:eastAsia="en-US"/>
              </w:rPr>
              <w:t>Предложения Поставщика в соответствии с требованиями, указанными в техническом задании</w:t>
            </w:r>
          </w:p>
          <w:p w14:paraId="458B7B76" w14:textId="2D17E18B" w:rsidR="00064EB9" w:rsidRPr="003E2DB3" w:rsidRDefault="00064EB9" w:rsidP="00576F86">
            <w:pPr>
              <w:ind w:firstLine="85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E2DB3">
              <w:rPr>
                <w:rFonts w:eastAsia="Calibri"/>
                <w:sz w:val="20"/>
                <w:szCs w:val="20"/>
                <w:lang w:eastAsia="en-US"/>
              </w:rPr>
              <w:t>(указывается в соответствии с</w:t>
            </w:r>
            <w:r w:rsidR="00576F86" w:rsidRPr="003E2DB3">
              <w:rPr>
                <w:sz w:val="20"/>
                <w:szCs w:val="20"/>
              </w:rPr>
              <w:t xml:space="preserve"> </w:t>
            </w:r>
            <w:r w:rsidR="00576F86" w:rsidRPr="003E2DB3">
              <w:rPr>
                <w:rFonts w:eastAsia="Calibri"/>
                <w:sz w:val="20"/>
                <w:szCs w:val="20"/>
                <w:lang w:eastAsia="en-US"/>
              </w:rPr>
              <w:t>п.24 «Техническое задание»</w:t>
            </w:r>
            <w:r w:rsidRPr="003E2DB3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</w:tr>
      <w:tr w:rsidR="003E2DB3" w:rsidRPr="00E72717" w14:paraId="043ED10E" w14:textId="77777777" w:rsidTr="00897454">
        <w:trPr>
          <w:trHeight w:val="1550"/>
        </w:trPr>
        <w:tc>
          <w:tcPr>
            <w:tcW w:w="5245" w:type="dxa"/>
          </w:tcPr>
          <w:p w14:paraId="58E6F3B9" w14:textId="60579FF7" w:rsidR="003E2DB3" w:rsidRPr="00A275FA" w:rsidRDefault="003E2DB3" w:rsidP="003E2DB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275FA">
              <w:rPr>
                <w:rFonts w:eastAsia="Calibri"/>
                <w:b/>
                <w:sz w:val="20"/>
                <w:szCs w:val="20"/>
                <w:lang w:eastAsia="en-US"/>
              </w:rPr>
              <w:t>1.Корпус металлический Вид 1 _____________</w:t>
            </w:r>
          </w:p>
          <w:tbl>
            <w:tblPr>
              <w:tblW w:w="4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88"/>
              <w:gridCol w:w="1701"/>
              <w:gridCol w:w="1701"/>
            </w:tblGrid>
            <w:tr w:rsidR="003E2DB3" w:rsidRPr="003E2DB3" w14:paraId="7B6A098F" w14:textId="77777777" w:rsidTr="003E2DB3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35A7A" w14:textId="77777777" w:rsidR="003E2DB3" w:rsidRPr="003E2DB3" w:rsidRDefault="003E2DB3" w:rsidP="003E2DB3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Наименование показателя</w:t>
                  </w:r>
                </w:p>
                <w:p w14:paraId="3982C2DA" w14:textId="77777777" w:rsidR="003E2DB3" w:rsidRPr="003E2DB3" w:rsidRDefault="003E2DB3" w:rsidP="003E2DB3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технической характеристики Товара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9F870" w14:textId="77777777" w:rsidR="003E2DB3" w:rsidRPr="003E2DB3" w:rsidRDefault="003E2DB3" w:rsidP="003E2DB3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CD953" w14:textId="77777777" w:rsidR="003E2DB3" w:rsidRPr="003E2DB3" w:rsidRDefault="003E2DB3" w:rsidP="003E2DB3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3E2DB3" w:rsidRPr="003E2DB3" w14:paraId="5B7F32AE" w14:textId="77777777" w:rsidTr="003E2DB3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DACEF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01B92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</w:pPr>
                  <w:r w:rsidRPr="003E2DB3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Не менее 300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EAC91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E2DB3" w:rsidRPr="003E2DB3" w14:paraId="7701D6ED" w14:textId="77777777" w:rsidTr="003E2DB3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82EBA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57687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Не менее 210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0F487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3E2DB3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E2DB3" w:rsidRPr="003E2DB3" w14:paraId="0796F211" w14:textId="77777777" w:rsidTr="003E2DB3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9F33EB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76E8D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Не менее 150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8E932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3E2DB3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E2DB3" w:rsidRPr="003E2DB3" w14:paraId="03496FA5" w14:textId="77777777" w:rsidTr="003E2DB3">
              <w:trPr>
                <w:trHeight w:val="7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133EB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Материал корпуса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18BA0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Металл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63705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3E2DB3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E2DB3" w:rsidRPr="003E2DB3" w14:paraId="4C4923DE" w14:textId="77777777" w:rsidTr="003E2DB3">
              <w:trPr>
                <w:trHeight w:val="7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CC297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Толщина материала корпуса, мм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1F6CC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Не менее 1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5B5B7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3E2DB3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E2DB3" w:rsidRPr="003E2DB3" w14:paraId="6A85CE3A" w14:textId="77777777" w:rsidTr="003E2DB3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1D530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C6E99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BCD75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3E2DB3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E2DB3" w:rsidRPr="003E2DB3" w14:paraId="41E98FF8" w14:textId="77777777" w:rsidTr="003E2DB3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58746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Цвет защитного покрытия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35A1A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серый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470D6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3E2DB3">
                    <w:rPr>
                      <w:rFonts w:eastAsia="Calibri"/>
                      <w:i/>
                      <w:sz w:val="16"/>
                      <w:szCs w:val="16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3E2DB3" w:rsidRPr="003E2DB3" w14:paraId="1F62E026" w14:textId="77777777" w:rsidTr="003E2DB3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4E8D9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598CF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Замок на дверце корпуса, ключ в комплекте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41E15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3E2DB3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E2DB3" w:rsidRPr="003E2DB3" w14:paraId="5EC9328B" w14:textId="77777777" w:rsidTr="003E2DB3">
              <w:trPr>
                <w:trHeight w:val="2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DE773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Монтажная панель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4F1DA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F388D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3E2DB3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E2DB3" w:rsidRPr="003E2DB3" w14:paraId="306F709E" w14:textId="77777777" w:rsidTr="003E2DB3">
              <w:trPr>
                <w:trHeight w:val="253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4D69C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Исполнение монтажной панели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A0FE4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Съемная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062EA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3E2DB3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E2DB3" w:rsidRPr="003E2DB3" w14:paraId="6BCFED3A" w14:textId="77777777" w:rsidTr="003E2DB3">
              <w:trPr>
                <w:trHeight w:val="40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02D6C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Степень защиты (по ГОСТ 14254-2015)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B61C6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Не менее </w:t>
                  </w:r>
                  <w:r w:rsidRPr="003E2DB3"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  <w:t>IP54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2C518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3E2DB3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E2DB3" w:rsidRPr="003E2DB3" w14:paraId="40BB0B7C" w14:textId="77777777" w:rsidTr="003E2DB3">
              <w:trPr>
                <w:trHeight w:val="109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CBD2A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Вид установки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1A7BC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Навесной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CA8F8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3E2DB3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E2DB3" w:rsidRPr="003E2DB3" w14:paraId="7071299A" w14:textId="77777777" w:rsidTr="003E2DB3">
              <w:trPr>
                <w:trHeight w:val="397"/>
              </w:trPr>
              <w:tc>
                <w:tcPr>
                  <w:tcW w:w="159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B46245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Комплектация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AE32F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Сальники для ввода кабеля или кабельный фланец с уплотнителем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A4E0D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3E2DB3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E2DB3" w:rsidRPr="003E2DB3" w14:paraId="7AA88AF1" w14:textId="77777777" w:rsidTr="003E2DB3">
              <w:trPr>
                <w:trHeight w:val="397"/>
              </w:trPr>
              <w:tc>
                <w:tcPr>
                  <w:tcW w:w="15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55F3D4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7E1A9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Знаки электробезопасности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8DB79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3E2DB3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E2DB3" w:rsidRPr="003E2DB3" w14:paraId="00876223" w14:textId="77777777" w:rsidTr="003E2DB3">
              <w:trPr>
                <w:trHeight w:val="397"/>
              </w:trPr>
              <w:tc>
                <w:tcPr>
                  <w:tcW w:w="15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E74586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2F6D3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Шайбы с резиновым уплотнителем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3F1FD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3E2DB3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E2DB3" w:rsidRPr="003E2DB3" w14:paraId="7BC57544" w14:textId="77777777" w:rsidTr="003E2DB3">
              <w:trPr>
                <w:trHeight w:val="70"/>
              </w:trPr>
              <w:tc>
                <w:tcPr>
                  <w:tcW w:w="15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CC896B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0AA43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Набор метизов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089DC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3E2DB3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E2DB3" w:rsidRPr="003E2DB3" w14:paraId="099B34DA" w14:textId="77777777" w:rsidTr="003E2DB3">
              <w:trPr>
                <w:trHeight w:val="397"/>
              </w:trPr>
              <w:tc>
                <w:tcPr>
                  <w:tcW w:w="15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30A252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FFDEE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Заземляющий проводник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D5AA5" w14:textId="77777777" w:rsidR="003E2DB3" w:rsidRPr="003E2DB3" w:rsidRDefault="003E2DB3" w:rsidP="003E2DB3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3E2DB3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256C4754" w14:textId="77777777" w:rsidR="003E2DB3" w:rsidRPr="003E2DB3" w:rsidRDefault="003E2DB3" w:rsidP="003E2DB3">
            <w:pPr>
              <w:jc w:val="both"/>
              <w:rPr>
                <w:rFonts w:eastAsia="Calibri"/>
                <w:b/>
                <w:sz w:val="16"/>
                <w:szCs w:val="16"/>
                <w:lang w:eastAsia="zh-CN" w:bidi="hi-IN"/>
              </w:rPr>
            </w:pPr>
          </w:p>
        </w:tc>
        <w:tc>
          <w:tcPr>
            <w:tcW w:w="4678" w:type="dxa"/>
          </w:tcPr>
          <w:p w14:paraId="2D3A0257" w14:textId="0DB86277" w:rsidR="003E2DB3" w:rsidRDefault="003D00E5" w:rsidP="003E2DB3">
            <w:pPr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  <w:t>1.</w:t>
            </w:r>
          </w:p>
          <w:p w14:paraId="3D6FD1A1" w14:textId="77777777" w:rsidR="00A27C25" w:rsidRPr="003E2DB3" w:rsidRDefault="00A27C25" w:rsidP="003E2DB3">
            <w:pPr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97"/>
              <w:gridCol w:w="2126"/>
            </w:tblGrid>
            <w:tr w:rsidR="003E2DB3" w:rsidRPr="003E2DB3" w14:paraId="53D4E438" w14:textId="77777777" w:rsidTr="00A275FA">
              <w:trPr>
                <w:trHeight w:val="20"/>
              </w:trPr>
              <w:tc>
                <w:tcPr>
                  <w:tcW w:w="2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AF0C5" w14:textId="7F9CBD22" w:rsidR="003E2DB3" w:rsidRPr="003E2DB3" w:rsidRDefault="003E2DB3" w:rsidP="003E2DB3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Наименование показателя</w:t>
                  </w:r>
                </w:p>
              </w:tc>
              <w:tc>
                <w:tcPr>
                  <w:tcW w:w="2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3904E" w14:textId="5E60CB8B" w:rsidR="003E2DB3" w:rsidRPr="003E2DB3" w:rsidRDefault="003E2DB3" w:rsidP="003E2DB3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Значение показателя</w:t>
                  </w:r>
                </w:p>
              </w:tc>
            </w:tr>
            <w:tr w:rsidR="003E2DB3" w:rsidRPr="003E2DB3" w14:paraId="4A218B41" w14:textId="77777777" w:rsidTr="00A275FA">
              <w:trPr>
                <w:trHeight w:val="20"/>
              </w:trPr>
              <w:tc>
                <w:tcPr>
                  <w:tcW w:w="2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40B11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2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95308" w14:textId="06A1804C" w:rsidR="003E2DB3" w:rsidRPr="00D07D17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3E2DB3" w:rsidRPr="003E2DB3" w14:paraId="01D100B8" w14:textId="77777777" w:rsidTr="00A275FA">
              <w:trPr>
                <w:trHeight w:val="20"/>
              </w:trPr>
              <w:tc>
                <w:tcPr>
                  <w:tcW w:w="2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82405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2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A7A67" w14:textId="7CC3A0D3" w:rsidR="003E2DB3" w:rsidRPr="003E2DB3" w:rsidRDefault="003E2DB3" w:rsidP="003E2DB3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3E2DB3" w:rsidRPr="003E2DB3" w14:paraId="3BB13B0A" w14:textId="77777777" w:rsidTr="00A275FA">
              <w:trPr>
                <w:trHeight w:val="20"/>
              </w:trPr>
              <w:tc>
                <w:tcPr>
                  <w:tcW w:w="2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554EE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2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8103F" w14:textId="77FDA7D9" w:rsidR="003E2DB3" w:rsidRPr="003E2DB3" w:rsidRDefault="003E2DB3" w:rsidP="003E2DB3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3E2DB3" w:rsidRPr="003E2DB3" w14:paraId="48F5346A" w14:textId="77777777" w:rsidTr="00A275FA">
              <w:trPr>
                <w:trHeight w:val="20"/>
              </w:trPr>
              <w:tc>
                <w:tcPr>
                  <w:tcW w:w="2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2BF09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Материал корпуса</w:t>
                  </w:r>
                </w:p>
              </w:tc>
              <w:tc>
                <w:tcPr>
                  <w:tcW w:w="2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76BEC" w14:textId="591D30EF" w:rsidR="003E2DB3" w:rsidRPr="003E2DB3" w:rsidRDefault="003E2DB3" w:rsidP="003E2DB3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3E2DB3" w:rsidRPr="003E2DB3" w14:paraId="42C0F106" w14:textId="77777777" w:rsidTr="00A275FA">
              <w:trPr>
                <w:trHeight w:val="20"/>
              </w:trPr>
              <w:tc>
                <w:tcPr>
                  <w:tcW w:w="2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8A7FE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Толщина материала корпуса, мм</w:t>
                  </w:r>
                </w:p>
              </w:tc>
              <w:tc>
                <w:tcPr>
                  <w:tcW w:w="2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17AD0" w14:textId="4FEB1977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3E2DB3" w:rsidRPr="003E2DB3" w14:paraId="1424D805" w14:textId="77777777" w:rsidTr="00A275FA">
              <w:trPr>
                <w:trHeight w:val="20"/>
              </w:trPr>
              <w:tc>
                <w:tcPr>
                  <w:tcW w:w="2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B4E4A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2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7684B" w14:textId="093CBF81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3E2DB3" w:rsidRPr="003E2DB3" w14:paraId="73F2C86A" w14:textId="77777777" w:rsidTr="00A275FA">
              <w:trPr>
                <w:trHeight w:val="20"/>
              </w:trPr>
              <w:tc>
                <w:tcPr>
                  <w:tcW w:w="2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FE9F1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Цвет защитного покрытия</w:t>
                  </w:r>
                </w:p>
              </w:tc>
              <w:tc>
                <w:tcPr>
                  <w:tcW w:w="2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EB040" w14:textId="7A8B6019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3E2DB3" w:rsidRPr="003E2DB3" w14:paraId="684F813D" w14:textId="77777777" w:rsidTr="00A275FA">
              <w:trPr>
                <w:trHeight w:val="20"/>
              </w:trPr>
              <w:tc>
                <w:tcPr>
                  <w:tcW w:w="2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F6F70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2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2E8F0" w14:textId="4FF28DAD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3E2DB3" w:rsidRPr="003E2DB3" w14:paraId="0B7F987C" w14:textId="77777777" w:rsidTr="00A275FA">
              <w:trPr>
                <w:trHeight w:val="20"/>
              </w:trPr>
              <w:tc>
                <w:tcPr>
                  <w:tcW w:w="2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DDD2C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Монтажная панель</w:t>
                  </w:r>
                </w:p>
              </w:tc>
              <w:tc>
                <w:tcPr>
                  <w:tcW w:w="2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BABCED" w14:textId="27320396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3E2DB3" w:rsidRPr="003E2DB3" w14:paraId="64BEBB2D" w14:textId="77777777" w:rsidTr="00A275FA">
              <w:trPr>
                <w:trHeight w:val="20"/>
              </w:trPr>
              <w:tc>
                <w:tcPr>
                  <w:tcW w:w="2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97F66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Исполнение монтажной панели</w:t>
                  </w:r>
                </w:p>
              </w:tc>
              <w:tc>
                <w:tcPr>
                  <w:tcW w:w="2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9484B" w14:textId="44C04DE2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3E2DB3" w:rsidRPr="003E2DB3" w14:paraId="4975F08D" w14:textId="77777777" w:rsidTr="00A275FA">
              <w:trPr>
                <w:trHeight w:val="20"/>
              </w:trPr>
              <w:tc>
                <w:tcPr>
                  <w:tcW w:w="2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F8791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Степень защиты (по ГОСТ 14254-2015)</w:t>
                  </w:r>
                </w:p>
              </w:tc>
              <w:tc>
                <w:tcPr>
                  <w:tcW w:w="2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06D76" w14:textId="2078C061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3E2DB3" w:rsidRPr="003E2DB3" w14:paraId="2A8C74F6" w14:textId="77777777" w:rsidTr="00A275FA">
              <w:trPr>
                <w:trHeight w:val="20"/>
              </w:trPr>
              <w:tc>
                <w:tcPr>
                  <w:tcW w:w="2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A31BB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Вид установки</w:t>
                  </w:r>
                </w:p>
              </w:tc>
              <w:tc>
                <w:tcPr>
                  <w:tcW w:w="2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2AAF9" w14:textId="53790495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3E2DB3" w:rsidRPr="003E2DB3" w14:paraId="6652C3E0" w14:textId="77777777" w:rsidTr="00A275FA">
              <w:trPr>
                <w:trHeight w:val="20"/>
              </w:trPr>
              <w:tc>
                <w:tcPr>
                  <w:tcW w:w="259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6FC699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3E2DB3">
                    <w:rPr>
                      <w:rFonts w:eastAsia="Calibri"/>
                      <w:sz w:val="16"/>
                      <w:szCs w:val="16"/>
                      <w:lang w:eastAsia="en-US"/>
                    </w:rPr>
                    <w:t>Комплектация</w:t>
                  </w:r>
                </w:p>
              </w:tc>
              <w:tc>
                <w:tcPr>
                  <w:tcW w:w="2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2D57F" w14:textId="64B19C92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3E2DB3" w:rsidRPr="003E2DB3" w14:paraId="73A7E8D4" w14:textId="77777777" w:rsidTr="00A275FA">
              <w:trPr>
                <w:trHeight w:val="20"/>
              </w:trPr>
              <w:tc>
                <w:tcPr>
                  <w:tcW w:w="259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314BE2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8D8F8" w14:textId="0CD08215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3E2DB3" w:rsidRPr="003E2DB3" w14:paraId="10627218" w14:textId="77777777" w:rsidTr="00A275FA">
              <w:trPr>
                <w:trHeight w:val="20"/>
              </w:trPr>
              <w:tc>
                <w:tcPr>
                  <w:tcW w:w="259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9C0547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33CCC" w14:textId="09972B51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3E2DB3" w:rsidRPr="003E2DB3" w14:paraId="73B50194" w14:textId="77777777" w:rsidTr="00A275FA">
              <w:trPr>
                <w:trHeight w:val="20"/>
              </w:trPr>
              <w:tc>
                <w:tcPr>
                  <w:tcW w:w="259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BFC495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55501" w14:textId="076565DF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3E2DB3" w:rsidRPr="003E2DB3" w14:paraId="07462D1E" w14:textId="77777777" w:rsidTr="00A275FA">
              <w:trPr>
                <w:trHeight w:val="20"/>
              </w:trPr>
              <w:tc>
                <w:tcPr>
                  <w:tcW w:w="259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0A923D" w14:textId="77777777" w:rsidR="003E2DB3" w:rsidRPr="003E2DB3" w:rsidRDefault="003E2DB3" w:rsidP="003E2DB3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8F138" w14:textId="5801CC44" w:rsidR="003E2DB3" w:rsidRPr="003E2DB3" w:rsidRDefault="003E2DB3" w:rsidP="003E2DB3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45F933A3" w14:textId="77777777" w:rsidR="003E2DB3" w:rsidRPr="003E2DB3" w:rsidRDefault="003E2DB3" w:rsidP="003E2DB3">
            <w:pPr>
              <w:jc w:val="both"/>
              <w:rPr>
                <w:rFonts w:eastAsia="Calibri"/>
                <w:b/>
                <w:sz w:val="16"/>
                <w:szCs w:val="16"/>
                <w:lang w:eastAsia="zh-CN" w:bidi="hi-IN"/>
              </w:rPr>
            </w:pPr>
          </w:p>
        </w:tc>
      </w:tr>
      <w:tr w:rsidR="003E2DB3" w:rsidRPr="003E2DB3" w14:paraId="2F9FE581" w14:textId="77777777" w:rsidTr="00D07D17">
        <w:trPr>
          <w:trHeight w:val="556"/>
        </w:trPr>
        <w:tc>
          <w:tcPr>
            <w:tcW w:w="5245" w:type="dxa"/>
          </w:tcPr>
          <w:p w14:paraId="41845606" w14:textId="1CA0B866" w:rsidR="003E2DB3" w:rsidRPr="00A275FA" w:rsidRDefault="003E2DB3" w:rsidP="003E2DB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275FA">
              <w:rPr>
                <w:rFonts w:eastAsia="Calibri"/>
                <w:b/>
                <w:sz w:val="20"/>
                <w:szCs w:val="20"/>
                <w:lang w:eastAsia="en-US"/>
              </w:rPr>
              <w:t>2.Корпус металлический Вид 2 _____________</w:t>
            </w:r>
          </w:p>
          <w:tbl>
            <w:tblPr>
              <w:tblW w:w="4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88"/>
              <w:gridCol w:w="1701"/>
              <w:gridCol w:w="1701"/>
            </w:tblGrid>
            <w:tr w:rsidR="00A275FA" w:rsidRPr="00A275FA" w14:paraId="3D64C4DD" w14:textId="77777777" w:rsidTr="00A275FA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B2E90" w14:textId="77777777" w:rsidR="00A275FA" w:rsidRPr="00A275FA" w:rsidRDefault="00A275FA" w:rsidP="00A275FA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Наименование показателя</w:t>
                  </w:r>
                </w:p>
                <w:p w14:paraId="3A663A7B" w14:textId="77777777" w:rsidR="00A275FA" w:rsidRPr="00A275FA" w:rsidRDefault="00A275FA" w:rsidP="00A275FA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технической характеристики Товара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E574C" w14:textId="77777777" w:rsidR="00A275FA" w:rsidRPr="00A275FA" w:rsidRDefault="00A275FA" w:rsidP="00A275FA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7FDEA" w14:textId="77777777" w:rsidR="00A275FA" w:rsidRPr="00A275FA" w:rsidRDefault="00A275FA" w:rsidP="00A275FA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A275FA" w:rsidRPr="00A275FA" w14:paraId="62D9500F" w14:textId="77777777" w:rsidTr="00A275FA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1175E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A5D1F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</w:pPr>
                  <w:r w:rsidRPr="00A275FA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Не менее 395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33E4A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275FA" w:rsidRPr="00A275FA" w14:paraId="40818CC4" w14:textId="77777777" w:rsidTr="00A275FA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12B9D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3008C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Не менее 310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8E4E3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275FA" w:rsidRPr="00A275FA" w14:paraId="40EEC696" w14:textId="77777777" w:rsidTr="00A275FA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20CCD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1E6E4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Не менее 220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3B18A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275FA" w:rsidRPr="00A275FA" w14:paraId="35FED623" w14:textId="77777777" w:rsidTr="00A275FA">
              <w:trPr>
                <w:trHeight w:val="7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53EF6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Материал корпуса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D2E5F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Металл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8C588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75FA" w:rsidRPr="00A275FA" w14:paraId="3721C40B" w14:textId="77777777" w:rsidTr="00A275FA">
              <w:trPr>
                <w:trHeight w:val="182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69CD91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Толщина материала корпуса, мм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FE6C7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Не менее 1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5357C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275FA" w:rsidRPr="00A275FA" w14:paraId="5D7B8A48" w14:textId="77777777" w:rsidTr="00A275FA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AA65A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C81B2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84994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75FA" w:rsidRPr="00A275FA" w14:paraId="432A61CD" w14:textId="77777777" w:rsidTr="00A275FA">
              <w:trPr>
                <w:trHeight w:val="73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4CBFD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Цвет защитного покрытия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28EF7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серый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35C57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A275FA" w:rsidRPr="00A275FA" w14:paraId="2B04262C" w14:textId="77777777" w:rsidTr="00A275FA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6DA67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56E98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Замок на дверце корпуса, ключ в комплекте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09A81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75FA" w:rsidRPr="00A275FA" w14:paraId="1C38D797" w14:textId="77777777" w:rsidTr="00A275FA">
              <w:trPr>
                <w:trHeight w:val="7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9419F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Монтажная панель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75039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D5DEB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75FA" w:rsidRPr="00A275FA" w14:paraId="144CBCDF" w14:textId="77777777" w:rsidTr="00A275FA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37FD1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Исполнение монтажной панели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B4519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Съемная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6B78F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75FA" w:rsidRPr="00A275FA" w14:paraId="37FC2576" w14:textId="77777777" w:rsidTr="00A275FA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67B45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Степень защиты (по ГОСТ 14254-2015)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3F21D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Не менее </w:t>
                  </w:r>
                  <w:r w:rsidRPr="00A275FA"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  <w:t>IP54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C1987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275FA" w:rsidRPr="00A275FA" w14:paraId="203ACB70" w14:textId="77777777" w:rsidTr="00A275FA">
              <w:trPr>
                <w:trHeight w:val="7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5FC67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Вид установки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0E1C5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Навесной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2210D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75FA" w:rsidRPr="00A275FA" w14:paraId="3720D57D" w14:textId="77777777" w:rsidTr="00A275FA">
              <w:trPr>
                <w:trHeight w:val="397"/>
              </w:trPr>
              <w:tc>
                <w:tcPr>
                  <w:tcW w:w="159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9B47C1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Комплектация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C7635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Сальники для ввода кабеля или кабельный фланец с уплотнителем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F807C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275FA" w:rsidRPr="00A275FA" w14:paraId="25BBBE30" w14:textId="77777777" w:rsidTr="00A275FA">
              <w:trPr>
                <w:trHeight w:val="397"/>
              </w:trPr>
              <w:tc>
                <w:tcPr>
                  <w:tcW w:w="15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AAEEFC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EF378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Знаки электробезопасности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F05BC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75FA" w:rsidRPr="00A275FA" w14:paraId="20E5E166" w14:textId="77777777" w:rsidTr="00A275FA">
              <w:trPr>
                <w:trHeight w:val="397"/>
              </w:trPr>
              <w:tc>
                <w:tcPr>
                  <w:tcW w:w="15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7BF674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A90C3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Шайбы с резиновым уплотнителем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073C2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75FA" w:rsidRPr="00A275FA" w14:paraId="049F4F2B" w14:textId="77777777" w:rsidTr="00A275FA">
              <w:trPr>
                <w:trHeight w:val="70"/>
              </w:trPr>
              <w:tc>
                <w:tcPr>
                  <w:tcW w:w="15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04CCB7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E46F9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Набор метизов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584AA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75FA" w:rsidRPr="00A275FA" w14:paraId="314709B2" w14:textId="77777777" w:rsidTr="00A275FA">
              <w:trPr>
                <w:trHeight w:val="397"/>
              </w:trPr>
              <w:tc>
                <w:tcPr>
                  <w:tcW w:w="15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ACDD30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E7FF5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Заземляющий проводник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FCE37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6F3AF629" w14:textId="77777777" w:rsidR="003E2DB3" w:rsidRPr="003E2DB3" w:rsidRDefault="003E2DB3" w:rsidP="003E2DB3">
            <w:pPr>
              <w:jc w:val="both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678" w:type="dxa"/>
          </w:tcPr>
          <w:p w14:paraId="257898F3" w14:textId="75A61644" w:rsidR="003E2DB3" w:rsidRDefault="003E2DB3" w:rsidP="003E2DB3">
            <w:pPr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3E2DB3"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  <w:t>2.</w:t>
            </w:r>
          </w:p>
          <w:p w14:paraId="6AEA669F" w14:textId="77777777" w:rsidR="00A27C25" w:rsidRPr="003E2DB3" w:rsidRDefault="00A27C25" w:rsidP="003E2DB3">
            <w:pPr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05"/>
              <w:gridCol w:w="2018"/>
            </w:tblGrid>
            <w:tr w:rsidR="00A275FA" w:rsidRPr="00A275FA" w14:paraId="2AB33BFA" w14:textId="77777777" w:rsidTr="00A275FA">
              <w:trPr>
                <w:trHeight w:val="416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584CE" w14:textId="2031C217" w:rsidR="00A275FA" w:rsidRPr="00A275FA" w:rsidRDefault="00A275FA" w:rsidP="00A275FA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Наименование показателя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49407" w14:textId="1BC16747" w:rsidR="00A275FA" w:rsidRPr="00A275FA" w:rsidRDefault="00A275FA" w:rsidP="00A275FA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Значение показателя</w:t>
                  </w:r>
                </w:p>
              </w:tc>
            </w:tr>
            <w:tr w:rsidR="00A275FA" w:rsidRPr="00A275FA" w14:paraId="2E690ECE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0ACC7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128A8" w14:textId="2A88C34D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A275FA" w:rsidRPr="00A275FA" w14:paraId="3586D4A6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9C5B0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1A409" w14:textId="5BB925D5" w:rsidR="00A275FA" w:rsidRPr="00A275FA" w:rsidRDefault="00A275FA" w:rsidP="00A275FA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208C75D4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8B0A9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DFA64" w14:textId="68ED3372" w:rsidR="00A275FA" w:rsidRPr="00A275FA" w:rsidRDefault="00A275FA" w:rsidP="00A275FA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119F9B49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0FF7C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Материал корпуса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61E1A" w14:textId="6EDB78CC" w:rsidR="00A275FA" w:rsidRPr="00A275FA" w:rsidRDefault="00A275FA" w:rsidP="00A275FA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57B89097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14FE16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Толщина материала корпуса, мм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45F2B" w14:textId="74B628E3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3D34C5F2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8FCC7E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4DD3B" w14:textId="0B4B7332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5FC0F229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A98E0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Цвет защитного покрытия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7998C" w14:textId="688EF9D6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6A2CD4C4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6F985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F28FF" w14:textId="50137B2E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43FB6EF9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B46B5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Монтажная панель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46FFC" w14:textId="166977E5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42E9B3E6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D1849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Исполнение монтажной панели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95A1E" w14:textId="67293A0C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470147A8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74A62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Степень защиты (по ГОСТ 14254-2015)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DD648D" w14:textId="33A4BE7E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A275FA" w:rsidRPr="00A275FA" w14:paraId="38FE4812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6CA28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Вид установки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61701" w14:textId="522CC356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2E14A2C5" w14:textId="77777777" w:rsidTr="00A275FA">
              <w:trPr>
                <w:trHeight w:val="20"/>
              </w:trPr>
              <w:tc>
                <w:tcPr>
                  <w:tcW w:w="271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1FB7C1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Комплектация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91916" w14:textId="1A4E92BC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43B6FCA4" w14:textId="77777777" w:rsidTr="00A275FA">
              <w:trPr>
                <w:trHeight w:val="20"/>
              </w:trPr>
              <w:tc>
                <w:tcPr>
                  <w:tcW w:w="271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B5343C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1C561" w14:textId="535FFDA1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0197AF73" w14:textId="77777777" w:rsidTr="00A275FA">
              <w:trPr>
                <w:trHeight w:val="20"/>
              </w:trPr>
              <w:tc>
                <w:tcPr>
                  <w:tcW w:w="271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06F837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D519D" w14:textId="2491E055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60B9158F" w14:textId="77777777" w:rsidTr="00A275FA">
              <w:trPr>
                <w:trHeight w:val="20"/>
              </w:trPr>
              <w:tc>
                <w:tcPr>
                  <w:tcW w:w="271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328627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14290" w14:textId="03866500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0C6A5ED4" w14:textId="77777777" w:rsidTr="00A275FA">
              <w:trPr>
                <w:trHeight w:val="20"/>
              </w:trPr>
              <w:tc>
                <w:tcPr>
                  <w:tcW w:w="271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7D0A2B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BF57A" w14:textId="27C9607D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44028472" w14:textId="77777777" w:rsidR="003E2DB3" w:rsidRPr="003E2DB3" w:rsidRDefault="003E2DB3" w:rsidP="003E2DB3">
            <w:pPr>
              <w:jc w:val="both"/>
              <w:rPr>
                <w:rFonts w:eastAsia="Calibri"/>
                <w:b/>
                <w:sz w:val="20"/>
                <w:szCs w:val="20"/>
                <w:lang w:eastAsia="zh-CN" w:bidi="hi-IN"/>
              </w:rPr>
            </w:pPr>
          </w:p>
        </w:tc>
      </w:tr>
      <w:tr w:rsidR="003E2DB3" w:rsidRPr="003E2DB3" w14:paraId="526EEB73" w14:textId="77777777" w:rsidTr="00897454">
        <w:trPr>
          <w:trHeight w:val="1550"/>
        </w:trPr>
        <w:tc>
          <w:tcPr>
            <w:tcW w:w="5245" w:type="dxa"/>
          </w:tcPr>
          <w:p w14:paraId="1530D442" w14:textId="5CCEE995" w:rsidR="003E2DB3" w:rsidRPr="00A275FA" w:rsidRDefault="003E2DB3" w:rsidP="003E2DB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275FA">
              <w:rPr>
                <w:rFonts w:eastAsia="Calibri"/>
                <w:b/>
                <w:sz w:val="20"/>
                <w:szCs w:val="20"/>
                <w:lang w:eastAsia="en-US"/>
              </w:rPr>
              <w:t>3.Корпус металлический Вид 3 _____________</w:t>
            </w:r>
          </w:p>
          <w:tbl>
            <w:tblPr>
              <w:tblW w:w="4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88"/>
              <w:gridCol w:w="1701"/>
              <w:gridCol w:w="1701"/>
            </w:tblGrid>
            <w:tr w:rsidR="00A275FA" w:rsidRPr="00A275FA" w14:paraId="4F86031E" w14:textId="77777777" w:rsidTr="00D07D17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450CB" w14:textId="77777777" w:rsidR="00A275FA" w:rsidRPr="00A275FA" w:rsidRDefault="00A275FA" w:rsidP="00A275FA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Наименование показателя</w:t>
                  </w:r>
                </w:p>
                <w:p w14:paraId="21CC6DDD" w14:textId="77777777" w:rsidR="00A275FA" w:rsidRPr="00A275FA" w:rsidRDefault="00A275FA" w:rsidP="00A275FA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технической характеристики Товара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F8357" w14:textId="77777777" w:rsidR="00A275FA" w:rsidRPr="00A275FA" w:rsidRDefault="00A275FA" w:rsidP="00A275FA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E6219" w14:textId="77777777" w:rsidR="00A275FA" w:rsidRPr="00A275FA" w:rsidRDefault="00A275FA" w:rsidP="00A275FA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A275FA" w:rsidRPr="00A275FA" w14:paraId="7A0817F2" w14:textId="77777777" w:rsidTr="00D07D17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26BEA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2DDEE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</w:pPr>
                  <w:r w:rsidRPr="00A275FA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Не менее 400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8B8D9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275FA" w:rsidRPr="00A275FA" w14:paraId="3CEF37D5" w14:textId="77777777" w:rsidTr="00D07D17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BAB2F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2DEC0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Не менее 400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839D2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275FA" w:rsidRPr="00A275FA" w14:paraId="6FA68DB0" w14:textId="77777777" w:rsidTr="00D07D17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DBAAC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F3F97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Не менее 250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734EE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275FA" w:rsidRPr="00A275FA" w14:paraId="03A947FD" w14:textId="77777777" w:rsidTr="00D07D17">
              <w:trPr>
                <w:trHeight w:val="146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68342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Материал корпуса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67197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Металл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075EF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75FA" w:rsidRPr="00A275FA" w14:paraId="31C05BF8" w14:textId="77777777" w:rsidTr="00D07D17">
              <w:trPr>
                <w:trHeight w:val="308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B798C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Толщина материала корпуса, мм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2B205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Не менее 1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45290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275FA" w:rsidRPr="00A275FA" w14:paraId="358BF9EB" w14:textId="77777777" w:rsidTr="00D07D17">
              <w:trPr>
                <w:trHeight w:val="495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50406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8263B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F8D49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75FA" w:rsidRPr="00A275FA" w14:paraId="23531051" w14:textId="77777777" w:rsidTr="00D07D17">
              <w:trPr>
                <w:trHeight w:val="7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F8263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Цвет защитного покрытия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9FDE2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серый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DB2D9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A275FA" w:rsidRPr="00A275FA" w14:paraId="0F3166C3" w14:textId="77777777" w:rsidTr="00D07D17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5B2F7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F88C5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Замок на дверце корпуса, ключ в комплекте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EBBA4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75FA" w:rsidRPr="00A275FA" w14:paraId="44B0382D" w14:textId="77777777" w:rsidTr="00D07D17">
              <w:trPr>
                <w:trHeight w:val="7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FF4C5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Монтажная панель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E10AB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24791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75FA" w:rsidRPr="00A275FA" w14:paraId="2566B8BE" w14:textId="77777777" w:rsidTr="00D07D17">
              <w:trPr>
                <w:trHeight w:val="363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80086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Исполнение монтажной панели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8D6EB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Съемная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9BEBA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75FA" w:rsidRPr="00A275FA" w14:paraId="2BEEF295" w14:textId="77777777" w:rsidTr="00D07D17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A1C53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Степень защиты (по ГОСТ 14254-2015)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D8B0D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Не менее </w:t>
                  </w:r>
                  <w:r w:rsidRPr="00A275FA"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  <w:t>IP54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C1E9A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275FA" w:rsidRPr="00A275FA" w14:paraId="6F5ED973" w14:textId="77777777" w:rsidTr="00D07D17">
              <w:trPr>
                <w:trHeight w:val="78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D028B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Вид установки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73BC1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Навесной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C29DE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75FA" w:rsidRPr="00A275FA" w14:paraId="153BE6A3" w14:textId="77777777" w:rsidTr="00D07D17">
              <w:trPr>
                <w:trHeight w:val="397"/>
              </w:trPr>
              <w:tc>
                <w:tcPr>
                  <w:tcW w:w="159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C90CA3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Комплектация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6866E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Сальники для ввода кабеля или кабельный фланец с уплотнителем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01329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275FA" w:rsidRPr="00A275FA" w14:paraId="14B3999D" w14:textId="77777777" w:rsidTr="00D07D17">
              <w:trPr>
                <w:trHeight w:val="397"/>
              </w:trPr>
              <w:tc>
                <w:tcPr>
                  <w:tcW w:w="15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0BAD6B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08B02B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Знаки электробезопасности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B5AB4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75FA" w:rsidRPr="00A275FA" w14:paraId="1943A53C" w14:textId="77777777" w:rsidTr="00D07D17">
              <w:trPr>
                <w:trHeight w:val="397"/>
              </w:trPr>
              <w:tc>
                <w:tcPr>
                  <w:tcW w:w="15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18D6EE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A3975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Шайбы с резиновым уплотнителем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B24E8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75FA" w:rsidRPr="00A275FA" w14:paraId="44927F8A" w14:textId="77777777" w:rsidTr="00D07D17">
              <w:trPr>
                <w:trHeight w:val="74"/>
              </w:trPr>
              <w:tc>
                <w:tcPr>
                  <w:tcW w:w="15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26B72D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E2506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Набор метизов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F0B54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75FA" w:rsidRPr="00A275FA" w14:paraId="3F448CB2" w14:textId="77777777" w:rsidTr="00D07D17">
              <w:trPr>
                <w:trHeight w:val="290"/>
              </w:trPr>
              <w:tc>
                <w:tcPr>
                  <w:tcW w:w="15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33ABCC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282B5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Заземляющий проводник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D2C2C" w14:textId="77777777" w:rsidR="00A275FA" w:rsidRPr="00A275FA" w:rsidRDefault="00A275FA" w:rsidP="00A275FA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A275FA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6B5BD9F3" w14:textId="77777777" w:rsidR="003E2DB3" w:rsidRPr="003E2DB3" w:rsidRDefault="003E2DB3" w:rsidP="003E2DB3">
            <w:pPr>
              <w:jc w:val="both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678" w:type="dxa"/>
          </w:tcPr>
          <w:p w14:paraId="1E9077D9" w14:textId="7FB120E4" w:rsidR="003E2DB3" w:rsidRDefault="003E2DB3" w:rsidP="003E2DB3">
            <w:pPr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3E2DB3"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  <w:t>3.</w:t>
            </w:r>
          </w:p>
          <w:p w14:paraId="7D34BAAC" w14:textId="77777777" w:rsidR="00A27C25" w:rsidRPr="003E2DB3" w:rsidRDefault="00A27C25" w:rsidP="003E2DB3">
            <w:pPr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05"/>
              <w:gridCol w:w="2018"/>
            </w:tblGrid>
            <w:tr w:rsidR="00A275FA" w:rsidRPr="00A275FA" w14:paraId="022C8C7E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1AB96" w14:textId="3DDC9873" w:rsidR="00A275FA" w:rsidRPr="00A275FA" w:rsidRDefault="00A275FA" w:rsidP="00A275FA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Наименование показателя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072BB" w14:textId="42FD33AC" w:rsidR="00A275FA" w:rsidRPr="00A275FA" w:rsidRDefault="00A275FA" w:rsidP="00A275FA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Значение показателя</w:t>
                  </w:r>
                </w:p>
              </w:tc>
            </w:tr>
            <w:tr w:rsidR="00A275FA" w:rsidRPr="00A275FA" w14:paraId="4128A49A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662A4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2EF25" w14:textId="04E14BF2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A275FA" w:rsidRPr="00A275FA" w14:paraId="12A72F5E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F82D5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B0BE1" w14:textId="522B2382" w:rsidR="00A275FA" w:rsidRPr="00A275FA" w:rsidRDefault="00A275FA" w:rsidP="00A275FA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238E4ED2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0E9F6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C60C8" w14:textId="5BFE0C97" w:rsidR="00A275FA" w:rsidRPr="00A275FA" w:rsidRDefault="00A275FA" w:rsidP="00A275FA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1A0DE2D9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728D02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Материал корпуса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83A7A" w14:textId="3C35D8F1" w:rsidR="00A275FA" w:rsidRPr="00A275FA" w:rsidRDefault="00A275FA" w:rsidP="00A275FA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038FA0F5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44D11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Толщина материала корпуса, мм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D3B6E" w14:textId="78D07874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712C3484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E7D5E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C58FE" w14:textId="70A9F159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01F648F5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7A08B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Цвет защитного покрытия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6C040" w14:textId="429CE33C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4B0669E7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98D28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9338A" w14:textId="17C65109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57466D3C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9A35A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Монтажная панель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C84C6" w14:textId="2E1F90C0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085186CE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9768E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Исполнение монтажной панели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604AC" w14:textId="0C00DE5C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1ADF14B4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D4EEC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Степень защиты (по ГОСТ 14254-2015)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99585" w14:textId="185F2346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A275FA" w:rsidRPr="00A275FA" w14:paraId="45F2BBD8" w14:textId="77777777" w:rsidTr="00A275FA">
              <w:trPr>
                <w:trHeight w:val="20"/>
              </w:trPr>
              <w:tc>
                <w:tcPr>
                  <w:tcW w:w="2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A0CF6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Вид установки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035D3" w14:textId="14D90295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1F1202B0" w14:textId="77777777" w:rsidTr="00A275FA">
              <w:trPr>
                <w:trHeight w:val="20"/>
              </w:trPr>
              <w:tc>
                <w:tcPr>
                  <w:tcW w:w="271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1D2B35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sz w:val="16"/>
                      <w:szCs w:val="16"/>
                      <w:lang w:eastAsia="en-US"/>
                    </w:rPr>
                    <w:t>Комплектация</w:t>
                  </w: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F4CA5" w14:textId="6444D2E9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6524E7F6" w14:textId="77777777" w:rsidTr="00A275FA">
              <w:trPr>
                <w:trHeight w:val="20"/>
              </w:trPr>
              <w:tc>
                <w:tcPr>
                  <w:tcW w:w="271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FDEE63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EF446" w14:textId="3F5C2B1B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4D041AD7" w14:textId="77777777" w:rsidTr="00A275FA">
              <w:trPr>
                <w:trHeight w:val="20"/>
              </w:trPr>
              <w:tc>
                <w:tcPr>
                  <w:tcW w:w="271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E3B28A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540BB" w14:textId="4DEE8B51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7D8417FD" w14:textId="77777777" w:rsidTr="00A275FA">
              <w:trPr>
                <w:trHeight w:val="20"/>
              </w:trPr>
              <w:tc>
                <w:tcPr>
                  <w:tcW w:w="271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867569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305AE" w14:textId="53637A77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275FA" w:rsidRPr="00A275FA" w14:paraId="34160D11" w14:textId="77777777" w:rsidTr="00A275FA">
              <w:trPr>
                <w:trHeight w:val="20"/>
              </w:trPr>
              <w:tc>
                <w:tcPr>
                  <w:tcW w:w="271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992FAF" w14:textId="77777777" w:rsidR="00A275FA" w:rsidRPr="00A275FA" w:rsidRDefault="00A275FA" w:rsidP="00A275FA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72045" w14:textId="2A5E117B" w:rsidR="00A275FA" w:rsidRPr="00A275FA" w:rsidRDefault="00A275FA" w:rsidP="00A275FA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3DC53AD6" w14:textId="77777777" w:rsidR="003E2DB3" w:rsidRPr="003E2DB3" w:rsidRDefault="003E2DB3" w:rsidP="003E2DB3">
            <w:pPr>
              <w:jc w:val="both"/>
              <w:rPr>
                <w:rFonts w:eastAsia="Calibri"/>
                <w:b/>
                <w:sz w:val="20"/>
                <w:szCs w:val="20"/>
                <w:lang w:eastAsia="zh-CN" w:bidi="hi-IN"/>
              </w:rPr>
            </w:pPr>
          </w:p>
        </w:tc>
      </w:tr>
      <w:tr w:rsidR="003E2DB3" w:rsidRPr="003E2DB3" w14:paraId="6FF0E496" w14:textId="77777777" w:rsidTr="00897454">
        <w:trPr>
          <w:trHeight w:val="1550"/>
        </w:trPr>
        <w:tc>
          <w:tcPr>
            <w:tcW w:w="5245" w:type="dxa"/>
          </w:tcPr>
          <w:p w14:paraId="0F0FAC10" w14:textId="08E3F2BE" w:rsidR="003E2DB3" w:rsidRPr="00A275FA" w:rsidRDefault="003E2DB3" w:rsidP="003E2DB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275FA">
              <w:rPr>
                <w:rFonts w:eastAsia="Calibri"/>
                <w:b/>
                <w:sz w:val="20"/>
                <w:szCs w:val="20"/>
                <w:lang w:eastAsia="en-US"/>
              </w:rPr>
              <w:t>4.Корпус металлический Вид 4 _____________</w:t>
            </w:r>
          </w:p>
          <w:tbl>
            <w:tblPr>
              <w:tblW w:w="4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88"/>
              <w:gridCol w:w="1701"/>
              <w:gridCol w:w="1701"/>
            </w:tblGrid>
            <w:tr w:rsidR="00D07D17" w:rsidRPr="00D07D17" w14:paraId="28B0A03D" w14:textId="77777777" w:rsidTr="00D07D17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1DF74" w14:textId="77777777" w:rsidR="00D07D17" w:rsidRPr="00D07D17" w:rsidRDefault="00D07D17" w:rsidP="00D07D17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Наименование показателя</w:t>
                  </w:r>
                </w:p>
                <w:p w14:paraId="25E6220F" w14:textId="77777777" w:rsidR="00D07D17" w:rsidRPr="00D07D17" w:rsidRDefault="00D07D17" w:rsidP="00D07D17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технической характеристики Товара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566C7" w14:textId="77777777" w:rsidR="00D07D17" w:rsidRPr="00D07D17" w:rsidRDefault="00D07D17" w:rsidP="00D07D17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4A527" w14:textId="77777777" w:rsidR="00D07D17" w:rsidRPr="00D07D17" w:rsidRDefault="00D07D17" w:rsidP="00D07D17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D07D17" w:rsidRPr="00D07D17" w14:paraId="062010AF" w14:textId="77777777" w:rsidTr="00D07D17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FFA30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DB57D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</w:pPr>
                  <w:r w:rsidRPr="00D07D17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Не менее 300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86324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D07D17" w:rsidRPr="00D07D17" w14:paraId="72EFC229" w14:textId="77777777" w:rsidTr="00D07D17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CAA52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ECDBA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Не менее 310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72C6B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D07D17" w:rsidRPr="00D07D17" w14:paraId="4B6D1D75" w14:textId="77777777" w:rsidTr="00D07D17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88F0F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52F81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Не менее 160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C47D9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D07D17" w:rsidRPr="00D07D17" w14:paraId="134E66FA" w14:textId="77777777" w:rsidTr="00D07D17">
              <w:trPr>
                <w:trHeight w:val="7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FF23D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Материал корпуса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CD4BE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Металл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A5AE8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07D17" w:rsidRPr="00D07D17" w14:paraId="4680C88D" w14:textId="77777777" w:rsidTr="00D07D17">
              <w:trPr>
                <w:trHeight w:val="9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13F7D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Толщина материала корпуса, мм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D80DE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Не менее 1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5920C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D07D17" w:rsidRPr="00D07D17" w14:paraId="485A1842" w14:textId="77777777" w:rsidTr="00D07D17">
              <w:trPr>
                <w:trHeight w:val="522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A9C2B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65FA62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35680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07D17" w:rsidRPr="00D07D17" w14:paraId="364F58CB" w14:textId="77777777" w:rsidTr="00D07D17">
              <w:trPr>
                <w:trHeight w:val="7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178D0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Цвет защитного покрытия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49F6E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серый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4E699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D07D17" w:rsidRPr="00D07D17" w14:paraId="103D5B7A" w14:textId="77777777" w:rsidTr="00D07D17">
              <w:trPr>
                <w:trHeight w:val="94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E3C17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3F7C0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Замок на дверце корпуса, ключ в комплекте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45FD5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07D17" w:rsidRPr="00D07D17" w14:paraId="14E30241" w14:textId="77777777" w:rsidTr="00D07D17">
              <w:trPr>
                <w:trHeight w:val="7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B1CC8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Монтажная панель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BE6BF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FE8CD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07D17" w:rsidRPr="00D07D17" w14:paraId="2A0FA024" w14:textId="77777777" w:rsidTr="00D07D17">
              <w:trPr>
                <w:trHeight w:val="106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A32E1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Исполнение монтажной панели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ED594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Съемная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46190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07D17" w:rsidRPr="00D07D17" w14:paraId="17000F4C" w14:textId="77777777" w:rsidTr="00D07D17">
              <w:trPr>
                <w:trHeight w:val="397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F3BDA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Степень защиты (по ГОСТ 14254-2015)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7EB92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Не менее </w:t>
                  </w:r>
                  <w:r w:rsidRPr="00D07D17"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  <w:t>IP54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4FD8E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D07D17" w:rsidRPr="00D07D17" w14:paraId="568B1B69" w14:textId="77777777" w:rsidTr="00D07D17">
              <w:trPr>
                <w:trHeight w:val="7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7A0DC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Вид установки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31859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Навесной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9F50F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07D17" w:rsidRPr="00D07D17" w14:paraId="012529A7" w14:textId="77777777" w:rsidTr="00D07D17">
              <w:trPr>
                <w:trHeight w:val="397"/>
              </w:trPr>
              <w:tc>
                <w:tcPr>
                  <w:tcW w:w="159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A7789E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Комплектация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B0757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Сальники для ввода кабеля или кабельный фланец с уплотнителем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54217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D07D17" w:rsidRPr="00D07D17" w14:paraId="7CDB875A" w14:textId="77777777" w:rsidTr="00D07D17">
              <w:trPr>
                <w:trHeight w:val="397"/>
              </w:trPr>
              <w:tc>
                <w:tcPr>
                  <w:tcW w:w="15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BB9A9D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737EF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Знаки электробезопасности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9D70A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07D17" w:rsidRPr="00D07D17" w14:paraId="61DBE940" w14:textId="77777777" w:rsidTr="00D07D17">
              <w:trPr>
                <w:trHeight w:val="114"/>
              </w:trPr>
              <w:tc>
                <w:tcPr>
                  <w:tcW w:w="15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E4770B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7917A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Шайбы с резиновым уплотнителем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4BCCE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07D17" w:rsidRPr="00D07D17" w14:paraId="3501D1E2" w14:textId="77777777" w:rsidTr="00D07D17">
              <w:trPr>
                <w:trHeight w:val="70"/>
              </w:trPr>
              <w:tc>
                <w:tcPr>
                  <w:tcW w:w="15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9021DA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F8DB9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Набор метизов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CD0C4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07D17" w:rsidRPr="00D07D17" w14:paraId="5BB02338" w14:textId="77777777" w:rsidTr="00D07D17">
              <w:trPr>
                <w:trHeight w:val="322"/>
              </w:trPr>
              <w:tc>
                <w:tcPr>
                  <w:tcW w:w="15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DDAD69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2549C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Заземляющий проводник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4B8BF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081FC672" w14:textId="77777777" w:rsidR="003E2DB3" w:rsidRPr="003E2DB3" w:rsidRDefault="003E2DB3" w:rsidP="003E2DB3">
            <w:pPr>
              <w:jc w:val="both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678" w:type="dxa"/>
          </w:tcPr>
          <w:p w14:paraId="275283F2" w14:textId="4947C423" w:rsidR="003E2DB3" w:rsidRDefault="003E2DB3" w:rsidP="003E2DB3">
            <w:pPr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3E2DB3"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  <w:t>4.</w:t>
            </w:r>
          </w:p>
          <w:p w14:paraId="451C1063" w14:textId="77777777" w:rsidR="00A27C25" w:rsidRPr="003E2DB3" w:rsidRDefault="00A27C25" w:rsidP="003E2DB3">
            <w:pPr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39"/>
              <w:gridCol w:w="1984"/>
            </w:tblGrid>
            <w:tr w:rsidR="00D07D17" w:rsidRPr="00D07D17" w14:paraId="630D601E" w14:textId="77777777" w:rsidTr="00D07D17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7D056" w14:textId="72A40610" w:rsidR="00D07D17" w:rsidRPr="00D07D17" w:rsidRDefault="00D07D17" w:rsidP="00D07D17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Наименование показателя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05A44" w14:textId="4C4B42DB" w:rsidR="00D07D17" w:rsidRPr="00D07D17" w:rsidRDefault="00D07D17" w:rsidP="00D07D17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Значение показателя</w:t>
                  </w:r>
                </w:p>
              </w:tc>
            </w:tr>
            <w:tr w:rsidR="00D07D17" w:rsidRPr="00D07D17" w14:paraId="68A8BA7B" w14:textId="77777777" w:rsidTr="00D07D17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D48B3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AC0C9" w14:textId="4CA87A76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D07D17" w:rsidRPr="00D07D17" w14:paraId="78B30887" w14:textId="77777777" w:rsidTr="00D07D17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6DD99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FF30D" w14:textId="766EE318" w:rsidR="00D07D17" w:rsidRPr="00D07D17" w:rsidRDefault="00D07D17" w:rsidP="00D07D17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07D17" w:rsidRPr="00D07D17" w14:paraId="5272263F" w14:textId="77777777" w:rsidTr="00D07D17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B1E3B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36239" w14:textId="170B14F2" w:rsidR="00D07D17" w:rsidRPr="00D07D17" w:rsidRDefault="00D07D17" w:rsidP="00D07D17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07D17" w:rsidRPr="00D07D17" w14:paraId="25B04F1D" w14:textId="77777777" w:rsidTr="00D07D17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2106A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Материал корпуса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C579A" w14:textId="1F2F39E5" w:rsidR="00D07D17" w:rsidRPr="00D07D17" w:rsidRDefault="00D07D17" w:rsidP="00D07D17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07D17" w:rsidRPr="00D07D17" w14:paraId="678606EA" w14:textId="77777777" w:rsidTr="00D07D17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7D9C2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Толщина материала корпуса, мм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9D998" w14:textId="71CCBF95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07D17" w:rsidRPr="00D07D17" w14:paraId="34572E1B" w14:textId="77777777" w:rsidTr="00D07D17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435C6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F9C95" w14:textId="56DEBC93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07D17" w:rsidRPr="00D07D17" w14:paraId="066C8AEF" w14:textId="77777777" w:rsidTr="00D07D17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0A372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Цвет защитного покрытия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AF387" w14:textId="28A1F971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07D17" w:rsidRPr="00D07D17" w14:paraId="28336C07" w14:textId="77777777" w:rsidTr="00D07D17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AA99A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923F4" w14:textId="68EB3B31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07D17" w:rsidRPr="00D07D17" w14:paraId="08A34D58" w14:textId="77777777" w:rsidTr="00D07D17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412CC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Монтажная панель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1F62D" w14:textId="234AAA28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07D17" w:rsidRPr="00D07D17" w14:paraId="79EC7D2D" w14:textId="77777777" w:rsidTr="00D07D17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AD1F4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Исполнение монтажной панели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56532" w14:textId="026E94D4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07D17" w:rsidRPr="00D07D17" w14:paraId="7A6BDAC3" w14:textId="77777777" w:rsidTr="00D07D17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B31E5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Степень защиты (по ГОСТ 14254-2015)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5CC1F" w14:textId="675049C0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D07D17" w:rsidRPr="00D07D17" w14:paraId="20587558" w14:textId="77777777" w:rsidTr="00D07D17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B46906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Вид установки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DBA29" w14:textId="0E2A488F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07D17" w:rsidRPr="00D07D17" w14:paraId="41A0FD41" w14:textId="77777777" w:rsidTr="00D07D17">
              <w:trPr>
                <w:trHeight w:val="20"/>
              </w:trPr>
              <w:tc>
                <w:tcPr>
                  <w:tcW w:w="275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9A68B6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Комплектация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013B7" w14:textId="072E5F75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07D17" w:rsidRPr="00D07D17" w14:paraId="317D5C5B" w14:textId="77777777" w:rsidTr="00D07D17">
              <w:trPr>
                <w:trHeight w:val="20"/>
              </w:trPr>
              <w:tc>
                <w:tcPr>
                  <w:tcW w:w="275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208BB1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BE069" w14:textId="1910C640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07D17" w:rsidRPr="00D07D17" w14:paraId="6C0EACC1" w14:textId="77777777" w:rsidTr="00D07D17">
              <w:trPr>
                <w:trHeight w:val="20"/>
              </w:trPr>
              <w:tc>
                <w:tcPr>
                  <w:tcW w:w="275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4CEA9F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1AE40" w14:textId="33924850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07D17" w:rsidRPr="00D07D17" w14:paraId="1A19859A" w14:textId="77777777" w:rsidTr="00D07D17">
              <w:trPr>
                <w:trHeight w:val="20"/>
              </w:trPr>
              <w:tc>
                <w:tcPr>
                  <w:tcW w:w="275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065609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F5CBB" w14:textId="0DECEE59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07D17" w:rsidRPr="00D07D17" w14:paraId="384BA9F8" w14:textId="77777777" w:rsidTr="00D07D17">
              <w:trPr>
                <w:trHeight w:val="20"/>
              </w:trPr>
              <w:tc>
                <w:tcPr>
                  <w:tcW w:w="275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2719FE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D1630" w14:textId="5580722B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460CB10C" w14:textId="77777777" w:rsidR="003E2DB3" w:rsidRPr="003E2DB3" w:rsidRDefault="003E2DB3" w:rsidP="003E2DB3">
            <w:pPr>
              <w:jc w:val="both"/>
              <w:rPr>
                <w:rFonts w:eastAsia="Calibri"/>
                <w:b/>
                <w:sz w:val="20"/>
                <w:szCs w:val="20"/>
                <w:lang w:eastAsia="zh-CN" w:bidi="hi-IN"/>
              </w:rPr>
            </w:pPr>
          </w:p>
        </w:tc>
      </w:tr>
      <w:tr w:rsidR="003E2DB3" w:rsidRPr="003E2DB3" w14:paraId="0F17E8AB" w14:textId="77777777" w:rsidTr="00897454">
        <w:trPr>
          <w:trHeight w:val="1550"/>
        </w:trPr>
        <w:tc>
          <w:tcPr>
            <w:tcW w:w="5245" w:type="dxa"/>
          </w:tcPr>
          <w:p w14:paraId="1CAA1EB7" w14:textId="2BE40EEF" w:rsidR="003E2DB3" w:rsidRPr="00A275FA" w:rsidRDefault="003E2DB3" w:rsidP="003E2DB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275FA">
              <w:rPr>
                <w:rFonts w:eastAsia="Calibri"/>
                <w:b/>
                <w:sz w:val="20"/>
                <w:szCs w:val="20"/>
                <w:lang w:eastAsia="en-US"/>
              </w:rPr>
              <w:t>5.Корпус металлический Вид 5 _____________</w:t>
            </w:r>
          </w:p>
          <w:tbl>
            <w:tblPr>
              <w:tblW w:w="4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88"/>
              <w:gridCol w:w="1701"/>
              <w:gridCol w:w="1701"/>
            </w:tblGrid>
            <w:tr w:rsidR="00D07D17" w:rsidRPr="00D07D17" w14:paraId="30303B60" w14:textId="77777777" w:rsidTr="00751616">
              <w:trPr>
                <w:trHeight w:val="2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414F4" w14:textId="77777777" w:rsidR="00D07D17" w:rsidRPr="00D07D17" w:rsidRDefault="00D07D17" w:rsidP="00D07D17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Наименование показателя</w:t>
                  </w:r>
                </w:p>
                <w:p w14:paraId="725490BB" w14:textId="77777777" w:rsidR="00D07D17" w:rsidRPr="00D07D17" w:rsidRDefault="00D07D17" w:rsidP="00D07D17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технической характеристики Товара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149B3" w14:textId="77777777" w:rsidR="00D07D17" w:rsidRPr="00D07D17" w:rsidRDefault="00D07D17" w:rsidP="00D07D17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523EE" w14:textId="77777777" w:rsidR="00D07D17" w:rsidRPr="00D07D17" w:rsidRDefault="00D07D17" w:rsidP="00D07D17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D07D17" w:rsidRPr="00D07D17" w14:paraId="2E518B02" w14:textId="77777777" w:rsidTr="00751616">
              <w:trPr>
                <w:trHeight w:val="2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2AA84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45F38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</w:pPr>
                  <w:r w:rsidRPr="00D07D17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Не менее 800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5DC4E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D07D17" w:rsidRPr="00D07D17" w14:paraId="01781539" w14:textId="77777777" w:rsidTr="00751616">
              <w:trPr>
                <w:trHeight w:val="2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E8A25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66CAF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Не менее 800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434BD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D07D17" w:rsidRPr="00D07D17" w14:paraId="154CF388" w14:textId="77777777" w:rsidTr="00751616">
              <w:trPr>
                <w:trHeight w:val="2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2E805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C107D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Не менее 300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1566B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D07D17" w:rsidRPr="00D07D17" w14:paraId="7159F1C7" w14:textId="77777777" w:rsidTr="00751616">
              <w:trPr>
                <w:trHeight w:val="2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765C6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Материал корпуса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82DB4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Металл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E24E3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07D17" w:rsidRPr="00D07D17" w14:paraId="5BE108AF" w14:textId="77777777" w:rsidTr="00751616">
              <w:trPr>
                <w:trHeight w:val="2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D4CEA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Толщина материала корпуса, мм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C7CF6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Не менее 1,2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29594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D07D17" w:rsidRPr="00D07D17" w14:paraId="1BB66F0D" w14:textId="77777777" w:rsidTr="00751616">
              <w:trPr>
                <w:trHeight w:val="2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70B12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0A828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FA840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07D17" w:rsidRPr="00D07D17" w14:paraId="0934B009" w14:textId="77777777" w:rsidTr="00751616">
              <w:trPr>
                <w:trHeight w:val="2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F0A5B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Цвет защитного покрытия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D2D95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серый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A95E2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D07D17" w:rsidRPr="00D07D17" w14:paraId="73570B21" w14:textId="77777777" w:rsidTr="00751616">
              <w:trPr>
                <w:trHeight w:val="2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1EDD6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DF6CB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Замок на дверце корпуса, ключ в комплекте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1B198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07D17" w:rsidRPr="00D07D17" w14:paraId="5DCAD0C4" w14:textId="77777777" w:rsidTr="00751616">
              <w:trPr>
                <w:trHeight w:val="2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2D4F1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Монтажная панель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00761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7E861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07D17" w:rsidRPr="00D07D17" w14:paraId="16BED10A" w14:textId="77777777" w:rsidTr="00751616">
              <w:trPr>
                <w:trHeight w:val="2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7CF09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Исполнение монтажной панели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E7252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Съемная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49CC3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07D17" w:rsidRPr="00D07D17" w14:paraId="45741A28" w14:textId="77777777" w:rsidTr="00751616">
              <w:trPr>
                <w:trHeight w:val="2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62B33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Степень защиты (по ГОСТ 14254-2015)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410B4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Не менее </w:t>
                  </w:r>
                  <w:r w:rsidRPr="00D07D17"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  <w:t>IP54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1A6AD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D07D17" w:rsidRPr="00D07D17" w14:paraId="5A496C52" w14:textId="77777777" w:rsidTr="00751616">
              <w:trPr>
                <w:trHeight w:val="20"/>
              </w:trPr>
              <w:tc>
                <w:tcPr>
                  <w:tcW w:w="1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C4C2C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Вид установки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2ED14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Навесной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E01D8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07D17" w:rsidRPr="00D07D17" w14:paraId="012DCE5C" w14:textId="77777777" w:rsidTr="00751616">
              <w:trPr>
                <w:trHeight w:val="20"/>
              </w:trPr>
              <w:tc>
                <w:tcPr>
                  <w:tcW w:w="1591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CD701D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Комплектация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2D8B5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Сальники для ввода кабеля или кабельный фланец с уплотнителем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07F3B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D07D17" w:rsidRPr="00D07D17" w14:paraId="38FC1BE9" w14:textId="77777777" w:rsidTr="00751616">
              <w:trPr>
                <w:trHeight w:val="20"/>
              </w:trPr>
              <w:tc>
                <w:tcPr>
                  <w:tcW w:w="15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523D51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73879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Знаки электробезопасности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E5C69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07D17" w:rsidRPr="00D07D17" w14:paraId="5DC1671A" w14:textId="77777777" w:rsidTr="00751616">
              <w:trPr>
                <w:trHeight w:val="20"/>
              </w:trPr>
              <w:tc>
                <w:tcPr>
                  <w:tcW w:w="15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C78579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845E8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Шайбы с резиновым уплотнителем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E8BAE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07D17" w:rsidRPr="00D07D17" w14:paraId="085F39F6" w14:textId="77777777" w:rsidTr="00751616">
              <w:trPr>
                <w:trHeight w:val="20"/>
              </w:trPr>
              <w:tc>
                <w:tcPr>
                  <w:tcW w:w="15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9D48EE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3AF4C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Набор метизов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8D279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07D17" w:rsidRPr="00D07D17" w14:paraId="736C71F1" w14:textId="77777777" w:rsidTr="00751616">
              <w:trPr>
                <w:trHeight w:val="20"/>
              </w:trPr>
              <w:tc>
                <w:tcPr>
                  <w:tcW w:w="1591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F4937" w14:textId="77777777" w:rsidR="00D07D17" w:rsidRPr="00D07D17" w:rsidRDefault="00D07D17" w:rsidP="00D07D1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89B52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Заземляющий проводник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B788B" w14:textId="77777777" w:rsidR="00D07D17" w:rsidRPr="00D07D17" w:rsidRDefault="00D07D17" w:rsidP="00D07D17">
                  <w:pPr>
                    <w:jc w:val="center"/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</w:pPr>
                  <w:r w:rsidRPr="00D07D17">
                    <w:rPr>
                      <w:rFonts w:eastAsia="Calibri"/>
                      <w:i/>
                      <w:sz w:val="16"/>
                      <w:szCs w:val="16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17CC9BEE" w14:textId="77777777" w:rsidR="003E2DB3" w:rsidRPr="003E2DB3" w:rsidRDefault="003E2DB3" w:rsidP="003E2DB3">
            <w:pPr>
              <w:jc w:val="both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678" w:type="dxa"/>
          </w:tcPr>
          <w:p w14:paraId="239C92AA" w14:textId="613C4F8D" w:rsidR="003E2DB3" w:rsidRDefault="003E2DB3" w:rsidP="003E2DB3">
            <w:pPr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3E2DB3"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  <w:t>5.</w:t>
            </w:r>
          </w:p>
          <w:p w14:paraId="60AD8E30" w14:textId="77777777" w:rsidR="00A27C25" w:rsidRPr="003E2DB3" w:rsidRDefault="00A27C25" w:rsidP="003E2DB3">
            <w:pPr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39"/>
              <w:gridCol w:w="1984"/>
            </w:tblGrid>
            <w:tr w:rsidR="00751616" w:rsidRPr="00D07D17" w14:paraId="22F5A0B8" w14:textId="77777777" w:rsidTr="00751616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F7A71" w14:textId="0C0BD8AB" w:rsidR="00751616" w:rsidRPr="00D07D17" w:rsidRDefault="00751616" w:rsidP="00751616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Наименование показателя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9345E" w14:textId="0409BF8D" w:rsidR="00751616" w:rsidRPr="00D07D17" w:rsidRDefault="00751616" w:rsidP="00751616">
                  <w:pPr>
                    <w:tabs>
                      <w:tab w:val="left" w:pos="317"/>
                    </w:tabs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A275FA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Значение показателя</w:t>
                  </w:r>
                </w:p>
              </w:tc>
            </w:tr>
            <w:tr w:rsidR="00751616" w:rsidRPr="00D07D17" w14:paraId="1E131D07" w14:textId="77777777" w:rsidTr="00751616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366FE" w14:textId="77777777" w:rsidR="00751616" w:rsidRPr="00D07D17" w:rsidRDefault="00751616" w:rsidP="00751616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3084D" w14:textId="4E8F6D78" w:rsidR="00751616" w:rsidRPr="00D07D17" w:rsidRDefault="00751616" w:rsidP="00751616">
                  <w:pPr>
                    <w:jc w:val="center"/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751616" w:rsidRPr="00D07D17" w14:paraId="4BF7F471" w14:textId="77777777" w:rsidTr="00751616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D67F6" w14:textId="77777777" w:rsidR="00751616" w:rsidRPr="00D07D17" w:rsidRDefault="00751616" w:rsidP="00751616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A4113" w14:textId="6F676C08" w:rsidR="00751616" w:rsidRPr="00D07D17" w:rsidRDefault="00751616" w:rsidP="00751616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51616" w:rsidRPr="00D07D17" w14:paraId="5799C60F" w14:textId="77777777" w:rsidTr="00751616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9622E" w14:textId="77777777" w:rsidR="00751616" w:rsidRPr="00D07D17" w:rsidRDefault="00751616" w:rsidP="00751616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82AFF" w14:textId="6DA86E22" w:rsidR="00751616" w:rsidRPr="00D07D17" w:rsidRDefault="00751616" w:rsidP="00751616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51616" w:rsidRPr="00D07D17" w14:paraId="10512664" w14:textId="77777777" w:rsidTr="00751616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01B5F" w14:textId="77777777" w:rsidR="00751616" w:rsidRPr="00D07D17" w:rsidRDefault="00751616" w:rsidP="00751616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Материал корпуса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6D0E5" w14:textId="7195F8AC" w:rsidR="00751616" w:rsidRPr="00D07D17" w:rsidRDefault="00751616" w:rsidP="00751616">
                  <w:pPr>
                    <w:jc w:val="center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51616" w:rsidRPr="00D07D17" w14:paraId="7B29A3DD" w14:textId="77777777" w:rsidTr="00751616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A7F01" w14:textId="77777777" w:rsidR="00751616" w:rsidRPr="00D07D17" w:rsidRDefault="00751616" w:rsidP="00751616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Толщина материала корпуса, мм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71771" w14:textId="2171D519" w:rsidR="00751616" w:rsidRPr="00D07D17" w:rsidRDefault="00751616" w:rsidP="00751616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51616" w:rsidRPr="00D07D17" w14:paraId="13D049F8" w14:textId="77777777" w:rsidTr="00751616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05BC9" w14:textId="77777777" w:rsidR="00751616" w:rsidRPr="00D07D17" w:rsidRDefault="00751616" w:rsidP="00751616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DE34B" w14:textId="2708E83D" w:rsidR="00751616" w:rsidRPr="00D07D17" w:rsidRDefault="00751616" w:rsidP="00751616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51616" w:rsidRPr="00D07D17" w14:paraId="7192415A" w14:textId="77777777" w:rsidTr="00751616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25FF3" w14:textId="77777777" w:rsidR="00751616" w:rsidRPr="00D07D17" w:rsidRDefault="00751616" w:rsidP="00751616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Цвет защитного покрытия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7B13D" w14:textId="1BC242EE" w:rsidR="00751616" w:rsidRPr="00D07D17" w:rsidRDefault="00751616" w:rsidP="00751616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51616" w:rsidRPr="00D07D17" w14:paraId="74D8AD12" w14:textId="77777777" w:rsidTr="00751616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213FB" w14:textId="77777777" w:rsidR="00751616" w:rsidRPr="00D07D17" w:rsidRDefault="00751616" w:rsidP="00751616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54872" w14:textId="068E64FA" w:rsidR="00751616" w:rsidRPr="00D07D17" w:rsidRDefault="00751616" w:rsidP="00751616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51616" w:rsidRPr="00D07D17" w14:paraId="4BA3EA59" w14:textId="77777777" w:rsidTr="00751616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48752" w14:textId="77777777" w:rsidR="00751616" w:rsidRPr="00D07D17" w:rsidRDefault="00751616" w:rsidP="00751616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Монтажная панель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83154" w14:textId="1FC48D5C" w:rsidR="00751616" w:rsidRPr="00D07D17" w:rsidRDefault="00751616" w:rsidP="00751616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51616" w:rsidRPr="00D07D17" w14:paraId="614EBBBB" w14:textId="77777777" w:rsidTr="00751616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2341E" w14:textId="77777777" w:rsidR="00751616" w:rsidRPr="00D07D17" w:rsidRDefault="00751616" w:rsidP="00751616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Исполнение монтажной панели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6504B" w14:textId="526FC149" w:rsidR="00751616" w:rsidRPr="00D07D17" w:rsidRDefault="00751616" w:rsidP="00751616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51616" w:rsidRPr="00D07D17" w14:paraId="23116F05" w14:textId="77777777" w:rsidTr="00751616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4D837" w14:textId="77777777" w:rsidR="00751616" w:rsidRPr="00D07D17" w:rsidRDefault="00751616" w:rsidP="00751616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Степень защиты (по ГОСТ 14254-2015)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7834F" w14:textId="2456F692" w:rsidR="00751616" w:rsidRPr="00D07D17" w:rsidRDefault="00751616" w:rsidP="00751616">
                  <w:pPr>
                    <w:jc w:val="center"/>
                    <w:rPr>
                      <w:rFonts w:eastAsia="Calibri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751616" w:rsidRPr="00D07D17" w14:paraId="65F9BA1B" w14:textId="77777777" w:rsidTr="00751616">
              <w:trPr>
                <w:trHeight w:val="20"/>
              </w:trPr>
              <w:tc>
                <w:tcPr>
                  <w:tcW w:w="27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CC8FD" w14:textId="77777777" w:rsidR="00751616" w:rsidRPr="00D07D17" w:rsidRDefault="00751616" w:rsidP="00751616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Вид установки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77844" w14:textId="373E0BD7" w:rsidR="00751616" w:rsidRPr="00D07D17" w:rsidRDefault="00751616" w:rsidP="00751616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51616" w:rsidRPr="00D07D17" w14:paraId="5ABE6D9A" w14:textId="77777777" w:rsidTr="00751616">
              <w:trPr>
                <w:trHeight w:val="20"/>
              </w:trPr>
              <w:tc>
                <w:tcPr>
                  <w:tcW w:w="2757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657BFF" w14:textId="77777777" w:rsidR="00751616" w:rsidRPr="00D07D17" w:rsidRDefault="00751616" w:rsidP="00751616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D07D17">
                    <w:rPr>
                      <w:rFonts w:eastAsia="Calibri"/>
                      <w:sz w:val="16"/>
                      <w:szCs w:val="16"/>
                      <w:lang w:eastAsia="en-US"/>
                    </w:rPr>
                    <w:t>Комплектация</w:t>
                  </w: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2A57A" w14:textId="625917E9" w:rsidR="00751616" w:rsidRPr="00D07D17" w:rsidRDefault="00751616" w:rsidP="00751616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51616" w:rsidRPr="00D07D17" w14:paraId="34BC65A4" w14:textId="77777777" w:rsidTr="00751616">
              <w:trPr>
                <w:trHeight w:val="20"/>
              </w:trPr>
              <w:tc>
                <w:tcPr>
                  <w:tcW w:w="275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7F929F" w14:textId="77777777" w:rsidR="00751616" w:rsidRPr="00D07D17" w:rsidRDefault="00751616" w:rsidP="00751616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8CA41" w14:textId="0EF73990" w:rsidR="00751616" w:rsidRPr="00D07D17" w:rsidRDefault="00751616" w:rsidP="00751616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51616" w:rsidRPr="00D07D17" w14:paraId="40182451" w14:textId="77777777" w:rsidTr="00751616">
              <w:trPr>
                <w:trHeight w:val="20"/>
              </w:trPr>
              <w:tc>
                <w:tcPr>
                  <w:tcW w:w="275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94040B" w14:textId="77777777" w:rsidR="00751616" w:rsidRPr="00D07D17" w:rsidRDefault="00751616" w:rsidP="00751616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BEE10" w14:textId="3D67FCB7" w:rsidR="00751616" w:rsidRPr="00D07D17" w:rsidRDefault="00751616" w:rsidP="00751616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51616" w:rsidRPr="00D07D17" w14:paraId="0071ABFF" w14:textId="77777777" w:rsidTr="00751616">
              <w:trPr>
                <w:trHeight w:val="20"/>
              </w:trPr>
              <w:tc>
                <w:tcPr>
                  <w:tcW w:w="275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360F2A" w14:textId="77777777" w:rsidR="00751616" w:rsidRPr="00D07D17" w:rsidRDefault="00751616" w:rsidP="00751616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0B2FF" w14:textId="5956C32F" w:rsidR="00751616" w:rsidRPr="00D07D17" w:rsidRDefault="00751616" w:rsidP="00751616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51616" w:rsidRPr="00D07D17" w14:paraId="5D826C22" w14:textId="77777777" w:rsidTr="00751616">
              <w:trPr>
                <w:trHeight w:val="20"/>
              </w:trPr>
              <w:tc>
                <w:tcPr>
                  <w:tcW w:w="2757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008AA" w14:textId="77777777" w:rsidR="00751616" w:rsidRPr="00D07D17" w:rsidRDefault="00751616" w:rsidP="00751616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B92FFB" w14:textId="11F0ED40" w:rsidR="00751616" w:rsidRPr="00D07D17" w:rsidRDefault="00751616" w:rsidP="00751616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1F86BD46" w14:textId="77777777" w:rsidR="003E2DB3" w:rsidRPr="003E2DB3" w:rsidRDefault="003E2DB3" w:rsidP="003E2DB3">
            <w:pPr>
              <w:jc w:val="both"/>
              <w:rPr>
                <w:rFonts w:eastAsia="Calibri"/>
                <w:b/>
                <w:sz w:val="20"/>
                <w:szCs w:val="20"/>
                <w:lang w:eastAsia="zh-CN" w:bidi="hi-IN"/>
              </w:rPr>
            </w:pPr>
          </w:p>
        </w:tc>
      </w:tr>
    </w:tbl>
    <w:p w14:paraId="0A37B48E" w14:textId="77777777" w:rsidR="00064EB9" w:rsidRPr="003E2DB3" w:rsidRDefault="00064EB9" w:rsidP="006245FA">
      <w:pPr>
        <w:spacing w:line="360" w:lineRule="auto"/>
        <w:jc w:val="both"/>
        <w:rPr>
          <w:color w:val="FF0000"/>
          <w:sz w:val="20"/>
          <w:szCs w:val="2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______________________  (Ф.И.О.)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описание всех предлагаемых технических решений и характеристик, в т.ч.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69"/>
    <w:bookmarkEnd w:id="170"/>
    <w:bookmarkEnd w:id="171"/>
    <w:bookmarkEnd w:id="172"/>
    <w:bookmarkEnd w:id="173"/>
    <w:bookmarkEnd w:id="174"/>
    <w:p w14:paraId="5A55E31B" w14:textId="77777777" w:rsidR="006245FA" w:rsidRPr="00582763" w:rsidRDefault="006245FA" w:rsidP="006245FA">
      <w:pPr>
        <w:sectPr w:rsidR="006245FA" w:rsidRPr="00582763" w:rsidSect="00C65622">
          <w:pgSz w:w="11906" w:h="16838" w:code="9"/>
          <w:pgMar w:top="709" w:right="851" w:bottom="1134" w:left="1134" w:header="709" w:footer="406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75" w:name="_Справка_об_участии_в_судебных_разби"/>
      <w:bookmarkStart w:id="176" w:name="_Справка_об_участии_1"/>
      <w:bookmarkStart w:id="177" w:name="P211"/>
      <w:bookmarkStart w:id="178" w:name="P223"/>
      <w:bookmarkStart w:id="179" w:name="P239"/>
      <w:bookmarkStart w:id="180" w:name="_Toc161821953"/>
      <w:bookmarkStart w:id="181" w:name="_Toc536447362"/>
      <w:bookmarkStart w:id="182" w:name="_Toc20224424"/>
      <w:bookmarkStart w:id="183" w:name="_Toc20252656"/>
      <w:bookmarkEnd w:id="175"/>
      <w:bookmarkEnd w:id="176"/>
      <w:bookmarkEnd w:id="177"/>
      <w:bookmarkEnd w:id="178"/>
      <w:bookmarkEnd w:id="179"/>
      <w:r w:rsidRPr="00582763">
        <w:rPr>
          <w:rFonts w:ascii="Times New Roman" w:hAnsi="Times New Roman"/>
        </w:rPr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80"/>
    </w:p>
    <w:bookmarkEnd w:id="181"/>
    <w:bookmarkEnd w:id="182"/>
    <w:bookmarkEnd w:id="183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6756C2EB" w:rsidR="004F13D4" w:rsidRPr="00582763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</w:rPr>
      </w:pPr>
      <w:r w:rsidRPr="00B9124D">
        <w:t xml:space="preserve">на </w:t>
      </w:r>
      <w:r w:rsidRPr="00B9124D">
        <w:rPr>
          <w:i/>
          <w:color w:val="0070C0"/>
          <w:u w:val="single"/>
        </w:rPr>
        <w:t xml:space="preserve">поставку </w:t>
      </w:r>
      <w:r w:rsidR="00A27C25">
        <w:rPr>
          <w:i/>
          <w:color w:val="0070C0"/>
          <w:u w:val="single"/>
        </w:rPr>
        <w:t>корпусов металлических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708"/>
        <w:gridCol w:w="993"/>
        <w:gridCol w:w="2693"/>
      </w:tblGrid>
      <w:tr w:rsidR="00A27C25" w:rsidRPr="00F247CB" w14:paraId="3B57FEE5" w14:textId="77777777" w:rsidTr="00A27C25">
        <w:trPr>
          <w:trHeight w:val="20"/>
        </w:trPr>
        <w:tc>
          <w:tcPr>
            <w:tcW w:w="567" w:type="dxa"/>
            <w:vAlign w:val="center"/>
          </w:tcPr>
          <w:p w14:paraId="46298C8D" w14:textId="5F2E8369" w:rsidR="00A27C25" w:rsidRPr="00A27C25" w:rsidRDefault="00A27C25" w:rsidP="00A27C25">
            <w:pPr>
              <w:jc w:val="center"/>
              <w:rPr>
                <w:rFonts w:cs="Arial"/>
                <w:b/>
                <w:color w:val="000000"/>
              </w:rPr>
            </w:pPr>
            <w:r w:rsidRPr="00A27C25">
              <w:rPr>
                <w:rFonts w:cs="Arial"/>
                <w:b/>
                <w:color w:val="000000"/>
              </w:rPr>
              <w:t>№ п/п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5067E4D" w14:textId="4121BBAC" w:rsidR="00A27C25" w:rsidRPr="00A27C25" w:rsidRDefault="00A27C25" w:rsidP="00F247CB">
            <w:pPr>
              <w:jc w:val="center"/>
              <w:rPr>
                <w:rFonts w:cs="Arial"/>
                <w:b/>
                <w:color w:val="000000"/>
              </w:rPr>
            </w:pPr>
            <w:r w:rsidRPr="00A27C25">
              <w:rPr>
                <w:rFonts w:cs="Arial"/>
                <w:b/>
                <w:color w:val="000000"/>
              </w:rPr>
              <w:t>Наименование товара/ работы/ услуги</w:t>
            </w:r>
            <w:r w:rsidRPr="00A27C25">
              <w:rPr>
                <w:rFonts w:cs="Arial"/>
                <w:b/>
                <w:i/>
                <w:color w:val="00000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5282AA3" w14:textId="450A178E" w:rsidR="00A27C25" w:rsidRPr="00A27C25" w:rsidRDefault="00A27C25" w:rsidP="00F247CB">
            <w:pPr>
              <w:jc w:val="center"/>
              <w:rPr>
                <w:rFonts w:cs="Arial"/>
                <w:b/>
                <w:color w:val="000000"/>
              </w:rPr>
            </w:pPr>
            <w:r w:rsidRPr="00A27C25">
              <w:rPr>
                <w:rFonts w:cs="Arial"/>
                <w:b/>
                <w:color w:val="000000"/>
              </w:rPr>
              <w:t>Ед. изм.</w:t>
            </w:r>
          </w:p>
        </w:tc>
        <w:tc>
          <w:tcPr>
            <w:tcW w:w="993" w:type="dxa"/>
            <w:vAlign w:val="center"/>
          </w:tcPr>
          <w:p w14:paraId="00F880D1" w14:textId="620A7AEE" w:rsidR="00A27C25" w:rsidRPr="00A27C25" w:rsidRDefault="00A27C25" w:rsidP="00F247CB">
            <w:pPr>
              <w:jc w:val="center"/>
              <w:rPr>
                <w:rFonts w:cs="Arial"/>
                <w:b/>
                <w:color w:val="000000"/>
              </w:rPr>
            </w:pPr>
            <w:r w:rsidRPr="00A27C25">
              <w:rPr>
                <w:rFonts w:cs="Arial"/>
                <w:b/>
                <w:color w:val="000000"/>
              </w:rPr>
              <w:t>Количество</w:t>
            </w:r>
          </w:p>
        </w:tc>
        <w:tc>
          <w:tcPr>
            <w:tcW w:w="2693" w:type="dxa"/>
            <w:vAlign w:val="center"/>
          </w:tcPr>
          <w:p w14:paraId="58727DFC" w14:textId="77777777" w:rsidR="00A27C25" w:rsidRPr="00A27C25" w:rsidRDefault="00A27C25" w:rsidP="00F247CB">
            <w:pPr>
              <w:jc w:val="center"/>
              <w:rPr>
                <w:rFonts w:cs="Arial"/>
                <w:b/>
                <w:color w:val="000000"/>
              </w:rPr>
            </w:pPr>
            <w:r w:rsidRPr="00A27C25">
              <w:rPr>
                <w:rFonts w:cs="Arial"/>
                <w:b/>
                <w:color w:val="000000"/>
              </w:rPr>
              <w:t>Цена единицы товара, работы, услуги, руб. с учетом НДС/</w:t>
            </w:r>
            <w:r w:rsidRPr="00A27C25">
              <w:rPr>
                <w:b/>
                <w:i/>
                <w:color w:val="FF0000"/>
              </w:rPr>
              <w:t xml:space="preserve"> без учета НДС</w:t>
            </w:r>
          </w:p>
        </w:tc>
      </w:tr>
      <w:tr w:rsidR="00A27C25" w:rsidRPr="00F247CB" w14:paraId="6FE45290" w14:textId="77777777" w:rsidTr="00A27C25">
        <w:trPr>
          <w:trHeight w:val="20"/>
        </w:trPr>
        <w:tc>
          <w:tcPr>
            <w:tcW w:w="567" w:type="dxa"/>
            <w:vAlign w:val="center"/>
          </w:tcPr>
          <w:p w14:paraId="078D95CF" w14:textId="16742F3C" w:rsidR="00A27C25" w:rsidRPr="00A27C25" w:rsidRDefault="00A27C25" w:rsidP="00A27C2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27C2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4962" w:type="dxa"/>
            <w:vAlign w:val="center"/>
          </w:tcPr>
          <w:p w14:paraId="630E0527" w14:textId="61C4B015" w:rsidR="00A27C25" w:rsidRPr="00F247CB" w:rsidRDefault="00A27C25" w:rsidP="00A27C2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E88BDA" w14:textId="040D952D" w:rsidR="00A27C25" w:rsidRPr="00F247CB" w:rsidRDefault="00A27C25" w:rsidP="00A27C25">
            <w:pPr>
              <w:jc w:val="center"/>
              <w:rPr>
                <w:sz w:val="20"/>
                <w:szCs w:val="20"/>
              </w:rPr>
            </w:pPr>
            <w:r w:rsidRPr="009D0156">
              <w:t>шт</w:t>
            </w:r>
          </w:p>
        </w:tc>
        <w:tc>
          <w:tcPr>
            <w:tcW w:w="993" w:type="dxa"/>
            <w:vAlign w:val="center"/>
          </w:tcPr>
          <w:p w14:paraId="1349E624" w14:textId="32185812" w:rsidR="00A27C25" w:rsidRPr="00F247CB" w:rsidRDefault="00A27C25" w:rsidP="00A27C25">
            <w:pPr>
              <w:jc w:val="center"/>
              <w:rPr>
                <w:sz w:val="20"/>
                <w:szCs w:val="20"/>
              </w:rPr>
            </w:pPr>
            <w:r w:rsidRPr="009D0156">
              <w:rPr>
                <w:rFonts w:eastAsia="Calibri"/>
                <w:lang w:val="en-US" w:eastAsia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A27C25" w:rsidRPr="00F247CB" w:rsidRDefault="00A27C25" w:rsidP="00A27C25">
            <w:pPr>
              <w:jc w:val="center"/>
              <w:rPr>
                <w:sz w:val="22"/>
                <w:szCs w:val="22"/>
              </w:rPr>
            </w:pPr>
          </w:p>
        </w:tc>
      </w:tr>
      <w:tr w:rsidR="00A27C25" w:rsidRPr="00F247CB" w14:paraId="5D289BE7" w14:textId="77777777" w:rsidTr="00A27C25">
        <w:trPr>
          <w:trHeight w:val="20"/>
        </w:trPr>
        <w:tc>
          <w:tcPr>
            <w:tcW w:w="567" w:type="dxa"/>
            <w:vAlign w:val="center"/>
          </w:tcPr>
          <w:p w14:paraId="1A74B1A4" w14:textId="0244CD58" w:rsidR="00A27C25" w:rsidRPr="00A27C25" w:rsidRDefault="00A27C25" w:rsidP="00A27C2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27C25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4962" w:type="dxa"/>
            <w:vAlign w:val="center"/>
          </w:tcPr>
          <w:p w14:paraId="2B9D5070" w14:textId="51A409FE" w:rsidR="00A27C25" w:rsidRPr="00F247CB" w:rsidRDefault="00A27C25" w:rsidP="00A27C2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39946" w14:textId="32DDE316" w:rsidR="00A27C25" w:rsidRDefault="00A27C25" w:rsidP="00A27C25">
            <w:pPr>
              <w:jc w:val="center"/>
              <w:rPr>
                <w:sz w:val="20"/>
                <w:szCs w:val="20"/>
              </w:rPr>
            </w:pPr>
            <w:r w:rsidRPr="009D0156">
              <w:t>шт</w:t>
            </w:r>
          </w:p>
        </w:tc>
        <w:tc>
          <w:tcPr>
            <w:tcW w:w="993" w:type="dxa"/>
            <w:vAlign w:val="center"/>
          </w:tcPr>
          <w:p w14:paraId="69BC024C" w14:textId="055D933F" w:rsidR="00A27C25" w:rsidRPr="00F247CB" w:rsidRDefault="00A27C25" w:rsidP="00A27C25">
            <w:pPr>
              <w:jc w:val="center"/>
              <w:rPr>
                <w:sz w:val="20"/>
                <w:szCs w:val="20"/>
              </w:rPr>
            </w:pPr>
            <w:r w:rsidRPr="009D015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B0FEB7" w14:textId="77777777" w:rsidR="00A27C25" w:rsidRPr="00F247CB" w:rsidRDefault="00A27C25" w:rsidP="00A27C25">
            <w:pPr>
              <w:jc w:val="center"/>
              <w:rPr>
                <w:sz w:val="22"/>
                <w:szCs w:val="22"/>
              </w:rPr>
            </w:pPr>
          </w:p>
        </w:tc>
      </w:tr>
      <w:tr w:rsidR="00A27C25" w:rsidRPr="00F247CB" w14:paraId="039FC073" w14:textId="77777777" w:rsidTr="00A27C25">
        <w:trPr>
          <w:trHeight w:val="20"/>
        </w:trPr>
        <w:tc>
          <w:tcPr>
            <w:tcW w:w="567" w:type="dxa"/>
            <w:vAlign w:val="center"/>
          </w:tcPr>
          <w:p w14:paraId="7A89B91A" w14:textId="24865375" w:rsidR="00A27C25" w:rsidRPr="00A27C25" w:rsidRDefault="00A27C25" w:rsidP="00A27C2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27C2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4962" w:type="dxa"/>
            <w:vAlign w:val="center"/>
          </w:tcPr>
          <w:p w14:paraId="4AF21CC2" w14:textId="1D20327D" w:rsidR="00A27C25" w:rsidRPr="00F247CB" w:rsidRDefault="00A27C25" w:rsidP="00A27C2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61F6F" w14:textId="31D3FF1C" w:rsidR="00A27C25" w:rsidRDefault="00A27C25" w:rsidP="00A27C25">
            <w:pPr>
              <w:jc w:val="center"/>
              <w:rPr>
                <w:sz w:val="20"/>
                <w:szCs w:val="20"/>
              </w:rPr>
            </w:pPr>
            <w:r w:rsidRPr="009D0156">
              <w:t>шт</w:t>
            </w:r>
          </w:p>
        </w:tc>
        <w:tc>
          <w:tcPr>
            <w:tcW w:w="993" w:type="dxa"/>
            <w:vAlign w:val="center"/>
          </w:tcPr>
          <w:p w14:paraId="2E30C0D0" w14:textId="2CEE99E2" w:rsidR="00A27C25" w:rsidRPr="00F247CB" w:rsidRDefault="00A27C25" w:rsidP="00A27C25">
            <w:pPr>
              <w:jc w:val="center"/>
              <w:rPr>
                <w:sz w:val="20"/>
                <w:szCs w:val="20"/>
              </w:rPr>
            </w:pPr>
            <w:r w:rsidRPr="009D015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61BD16" w14:textId="77777777" w:rsidR="00A27C25" w:rsidRPr="00F247CB" w:rsidRDefault="00A27C25" w:rsidP="00A27C25">
            <w:pPr>
              <w:jc w:val="center"/>
              <w:rPr>
                <w:sz w:val="22"/>
                <w:szCs w:val="22"/>
              </w:rPr>
            </w:pPr>
          </w:p>
        </w:tc>
      </w:tr>
      <w:tr w:rsidR="00A27C25" w:rsidRPr="00F247CB" w14:paraId="4F48D94A" w14:textId="77777777" w:rsidTr="00A27C25">
        <w:trPr>
          <w:trHeight w:val="20"/>
        </w:trPr>
        <w:tc>
          <w:tcPr>
            <w:tcW w:w="567" w:type="dxa"/>
            <w:vAlign w:val="center"/>
          </w:tcPr>
          <w:p w14:paraId="5A96FFBA" w14:textId="503C629B" w:rsidR="00A27C25" w:rsidRPr="00A27C25" w:rsidRDefault="00A27C25" w:rsidP="00A27C2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27C25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4962" w:type="dxa"/>
            <w:vAlign w:val="center"/>
          </w:tcPr>
          <w:p w14:paraId="7146AE28" w14:textId="773D9762" w:rsidR="00A27C25" w:rsidRPr="00F247CB" w:rsidRDefault="00A27C25" w:rsidP="00A27C2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942D64" w14:textId="7D1D880F" w:rsidR="00A27C25" w:rsidRDefault="00A27C25" w:rsidP="00A27C25">
            <w:pPr>
              <w:jc w:val="center"/>
              <w:rPr>
                <w:sz w:val="20"/>
                <w:szCs w:val="20"/>
              </w:rPr>
            </w:pPr>
            <w:r w:rsidRPr="009D0156">
              <w:t>шт</w:t>
            </w:r>
          </w:p>
        </w:tc>
        <w:tc>
          <w:tcPr>
            <w:tcW w:w="993" w:type="dxa"/>
            <w:vAlign w:val="center"/>
          </w:tcPr>
          <w:p w14:paraId="329E2EB8" w14:textId="70F9A57A" w:rsidR="00A27C25" w:rsidRPr="00F247CB" w:rsidRDefault="00A27C25" w:rsidP="00A27C25">
            <w:pPr>
              <w:jc w:val="center"/>
              <w:rPr>
                <w:sz w:val="20"/>
                <w:szCs w:val="20"/>
              </w:rPr>
            </w:pPr>
            <w:r w:rsidRPr="009D0156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731711" w14:textId="77777777" w:rsidR="00A27C25" w:rsidRPr="00F247CB" w:rsidRDefault="00A27C25" w:rsidP="00A27C25">
            <w:pPr>
              <w:jc w:val="center"/>
              <w:rPr>
                <w:sz w:val="22"/>
                <w:szCs w:val="22"/>
              </w:rPr>
            </w:pPr>
          </w:p>
        </w:tc>
      </w:tr>
      <w:tr w:rsidR="00A27C25" w:rsidRPr="00F247CB" w14:paraId="4C62A62F" w14:textId="77777777" w:rsidTr="00A27C25">
        <w:trPr>
          <w:trHeight w:val="20"/>
        </w:trPr>
        <w:tc>
          <w:tcPr>
            <w:tcW w:w="567" w:type="dxa"/>
            <w:vAlign w:val="center"/>
          </w:tcPr>
          <w:p w14:paraId="6117CF57" w14:textId="379FC082" w:rsidR="00A27C25" w:rsidRPr="00A27C25" w:rsidRDefault="00A27C25" w:rsidP="00A27C2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27C25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4962" w:type="dxa"/>
            <w:vAlign w:val="center"/>
          </w:tcPr>
          <w:p w14:paraId="0E3DFAA3" w14:textId="10E590BA" w:rsidR="00A27C25" w:rsidRPr="00F247CB" w:rsidRDefault="00A27C25" w:rsidP="00A27C2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C50079" w14:textId="35443AFC" w:rsidR="00A27C25" w:rsidRDefault="00A27C25" w:rsidP="00A27C25">
            <w:pPr>
              <w:jc w:val="center"/>
              <w:rPr>
                <w:sz w:val="20"/>
                <w:szCs w:val="20"/>
              </w:rPr>
            </w:pPr>
            <w:r w:rsidRPr="009D0156">
              <w:t>шт</w:t>
            </w:r>
          </w:p>
        </w:tc>
        <w:tc>
          <w:tcPr>
            <w:tcW w:w="993" w:type="dxa"/>
            <w:vAlign w:val="center"/>
          </w:tcPr>
          <w:p w14:paraId="72B02A2D" w14:textId="159797A3" w:rsidR="00A27C25" w:rsidRPr="00F247CB" w:rsidRDefault="00A27C25" w:rsidP="00A27C25">
            <w:pPr>
              <w:jc w:val="center"/>
              <w:rPr>
                <w:sz w:val="20"/>
                <w:szCs w:val="20"/>
              </w:rPr>
            </w:pPr>
            <w:r w:rsidRPr="009D015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4EE2E0" w14:textId="77777777" w:rsidR="00A27C25" w:rsidRPr="00F247CB" w:rsidRDefault="00A27C25" w:rsidP="00A27C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299"/>
      </w:tblGrid>
      <w:tr w:rsidR="00F247CB" w:rsidRPr="00F247CB" w14:paraId="634E82D5" w14:textId="77777777" w:rsidTr="00A27C25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299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A27C25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299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A27C25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299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______________________  (Ф.И.О.)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указывает свое наименование (в т.ч.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5269FED5" w14:textId="77777777" w:rsidR="00646D11" w:rsidRDefault="00646D11" w:rsidP="00646D11">
      <w:pPr>
        <w:pStyle w:val="20"/>
        <w:keepLines/>
        <w:numPr>
          <w:ilvl w:val="0"/>
          <w:numId w:val="0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1134"/>
        <w:contextualSpacing/>
        <w:rPr>
          <w:color w:val="808080" w:themeColor="background1" w:themeShade="80"/>
          <w:sz w:val="24"/>
          <w:szCs w:val="24"/>
          <w:highlight w:val="yellow"/>
        </w:rPr>
      </w:pPr>
    </w:p>
    <w:p w14:paraId="4D971D1D" w14:textId="77777777" w:rsidR="00646D11" w:rsidRDefault="00646D11" w:rsidP="00646D11">
      <w:pPr>
        <w:rPr>
          <w:highlight w:val="yellow"/>
        </w:rPr>
      </w:pPr>
    </w:p>
    <w:p w14:paraId="3944B1C9" w14:textId="77777777" w:rsidR="00646D11" w:rsidRDefault="00646D11" w:rsidP="00646D11">
      <w:pPr>
        <w:rPr>
          <w:highlight w:val="yellow"/>
        </w:rPr>
      </w:pPr>
    </w:p>
    <w:p w14:paraId="1B65341A" w14:textId="77777777" w:rsidR="00646D11" w:rsidRDefault="00646D11" w:rsidP="00646D11">
      <w:pPr>
        <w:rPr>
          <w:highlight w:val="yellow"/>
        </w:rPr>
      </w:pPr>
    </w:p>
    <w:p w14:paraId="5CF5AF42" w14:textId="77777777" w:rsidR="007C3B70" w:rsidRDefault="007C3B70" w:rsidP="00646D11">
      <w:pPr>
        <w:rPr>
          <w:highlight w:val="yellow"/>
        </w:rPr>
      </w:pPr>
    </w:p>
    <w:p w14:paraId="00CB5856" w14:textId="77777777" w:rsidR="0004714E" w:rsidRDefault="0004714E" w:rsidP="00646D11">
      <w:pPr>
        <w:rPr>
          <w:highlight w:val="yellow"/>
        </w:rPr>
      </w:pPr>
    </w:p>
    <w:p w14:paraId="585167AB" w14:textId="77777777" w:rsidR="007C3B70" w:rsidRDefault="007C3B70" w:rsidP="00646D11">
      <w:pPr>
        <w:rPr>
          <w:highlight w:val="yellow"/>
        </w:rPr>
      </w:pPr>
    </w:p>
    <w:p w14:paraId="0A8496F8" w14:textId="77777777" w:rsidR="00646D11" w:rsidRDefault="00646D11" w:rsidP="00646D11">
      <w:pPr>
        <w:rPr>
          <w:highlight w:val="yellow"/>
        </w:rPr>
      </w:pPr>
    </w:p>
    <w:p w14:paraId="1BA0544E" w14:textId="77777777" w:rsidR="00646D11" w:rsidRDefault="00646D11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A27C25">
            <w:pPr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A27C25">
            <w:pPr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A27C25">
            <w:pPr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A27C25">
            <w:pPr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A27C25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A27C25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A27C25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A27C25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A27C25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A27C25">
            <w:pPr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A27C25">
            <w:pPr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A27C25">
            <w:pPr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A27C25">
            <w:pPr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A27C25">
            <w:pPr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A27C25">
            <w:pPr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______________________  (Ф.И.О.)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6"/>
      <w:footerReference w:type="default" r:id="rId37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AC1B3A" w:rsidRDefault="00AC1B3A">
      <w:r>
        <w:separator/>
      </w:r>
    </w:p>
  </w:endnote>
  <w:endnote w:type="continuationSeparator" w:id="0">
    <w:p w14:paraId="7FAFF9E5" w14:textId="77777777" w:rsidR="00AC1B3A" w:rsidRDefault="00AC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Content>
      <w:p w14:paraId="64F2B12A" w14:textId="256553B3" w:rsidR="00AC1B3A" w:rsidRDefault="00AC1B3A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C7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AC1B3A" w:rsidRDefault="00AC1B3A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AC1B3A" w:rsidRDefault="00AC1B3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AC1B3A" w:rsidRDefault="00AC1B3A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C4C7A">
      <w:rPr>
        <w:rStyle w:val="ae"/>
        <w:noProof/>
      </w:rPr>
      <w:t>43</w:t>
    </w:r>
    <w:r>
      <w:rPr>
        <w:rStyle w:val="ae"/>
      </w:rPr>
      <w:fldChar w:fldCharType="end"/>
    </w:r>
  </w:p>
  <w:p w14:paraId="0024549F" w14:textId="77777777" w:rsidR="00AC1B3A" w:rsidRDefault="00AC1B3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AC1B3A" w:rsidRDefault="00AC1B3A">
      <w:r>
        <w:separator/>
      </w:r>
    </w:p>
  </w:footnote>
  <w:footnote w:type="continuationSeparator" w:id="0">
    <w:p w14:paraId="2F7EA3F9" w14:textId="77777777" w:rsidR="00AC1B3A" w:rsidRDefault="00AC1B3A">
      <w:r>
        <w:continuationSeparator/>
      </w:r>
    </w:p>
  </w:footnote>
  <w:footnote w:id="1">
    <w:p w14:paraId="79625D84" w14:textId="73E96090" w:rsidR="00AC1B3A" w:rsidRDefault="00AC1B3A">
      <w:pPr>
        <w:pStyle w:val="afc"/>
      </w:pPr>
      <w:r>
        <w:rPr>
          <w:rStyle w:val="afe"/>
        </w:rPr>
        <w:footnoteRef/>
      </w:r>
      <w:r>
        <w:t xml:space="preserve"> </w:t>
      </w:r>
      <w:r w:rsidRPr="005F741C">
        <w:rPr>
          <w:highlight w:val="yellow"/>
        </w:rPr>
        <w:t>Т</w:t>
      </w:r>
      <w:r>
        <w:rPr>
          <w:highlight w:val="yellow"/>
        </w:rPr>
        <w:t xml:space="preserve">очное наименование Товара в </w:t>
      </w:r>
      <w:r w:rsidRPr="001579AD">
        <w:rPr>
          <w:highlight w:val="yellow"/>
        </w:rPr>
        <w:t>заявке определяет Участник закупки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5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100BD2"/>
    <w:multiLevelType w:val="hybridMultilevel"/>
    <w:tmpl w:val="A88A40DC"/>
    <w:lvl w:ilvl="0" w:tplc="49CA2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90563E6"/>
    <w:multiLevelType w:val="hybridMultilevel"/>
    <w:tmpl w:val="E026B030"/>
    <w:lvl w:ilvl="0" w:tplc="F01AD6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9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3" w15:restartNumberingAfterBreak="0">
    <w:nsid w:val="6AEA6AC9"/>
    <w:multiLevelType w:val="hybridMultilevel"/>
    <w:tmpl w:val="2830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7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3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9"/>
  </w:num>
  <w:num w:numId="8">
    <w:abstractNumId w:val="27"/>
  </w:num>
  <w:num w:numId="9">
    <w:abstractNumId w:val="17"/>
  </w:num>
  <w:num w:numId="10">
    <w:abstractNumId w:val="2"/>
  </w:num>
  <w:num w:numId="11">
    <w:abstractNumId w:val="30"/>
  </w:num>
  <w:num w:numId="12">
    <w:abstractNumId w:val="13"/>
  </w:num>
  <w:num w:numId="13">
    <w:abstractNumId w:val="5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5"/>
  </w:num>
  <w:num w:numId="19">
    <w:abstractNumId w:val="33"/>
  </w:num>
  <w:num w:numId="20">
    <w:abstractNumId w:val="8"/>
  </w:num>
  <w:num w:numId="21">
    <w:abstractNumId w:val="0"/>
  </w:num>
  <w:num w:numId="22">
    <w:abstractNumId w:val="16"/>
  </w:num>
  <w:num w:numId="23">
    <w:abstractNumId w:val="18"/>
  </w:num>
  <w:num w:numId="24">
    <w:abstractNumId w:val="12"/>
  </w:num>
  <w:num w:numId="25">
    <w:abstractNumId w:val="31"/>
  </w:num>
  <w:num w:numId="26">
    <w:abstractNumId w:val="11"/>
  </w:num>
  <w:num w:numId="27">
    <w:abstractNumId w:val="10"/>
  </w:num>
  <w:num w:numId="28">
    <w:abstractNumId w:val="4"/>
  </w:num>
  <w:num w:numId="29">
    <w:abstractNumId w:val="26"/>
  </w:num>
  <w:num w:numId="30">
    <w:abstractNumId w:val="22"/>
  </w:num>
  <w:num w:numId="31">
    <w:abstractNumId w:val="28"/>
  </w:num>
  <w:num w:numId="32">
    <w:abstractNumId w:val="19"/>
  </w:num>
  <w:num w:numId="33">
    <w:abstractNumId w:val="9"/>
  </w:num>
  <w:num w:numId="34">
    <w:abstractNumId w:val="23"/>
  </w:num>
  <w:num w:numId="35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63FF"/>
    <w:rsid w:val="0000745B"/>
    <w:rsid w:val="00010F13"/>
    <w:rsid w:val="000117F9"/>
    <w:rsid w:val="00012980"/>
    <w:rsid w:val="00012BFC"/>
    <w:rsid w:val="00014BEA"/>
    <w:rsid w:val="00014C5A"/>
    <w:rsid w:val="00014C62"/>
    <w:rsid w:val="00015BC4"/>
    <w:rsid w:val="00017964"/>
    <w:rsid w:val="00026872"/>
    <w:rsid w:val="00026EDD"/>
    <w:rsid w:val="00035B7D"/>
    <w:rsid w:val="00036179"/>
    <w:rsid w:val="00037FF8"/>
    <w:rsid w:val="0004714E"/>
    <w:rsid w:val="00052558"/>
    <w:rsid w:val="00055A66"/>
    <w:rsid w:val="000630C0"/>
    <w:rsid w:val="00064EB9"/>
    <w:rsid w:val="00070176"/>
    <w:rsid w:val="00073381"/>
    <w:rsid w:val="00075A89"/>
    <w:rsid w:val="000769EC"/>
    <w:rsid w:val="000848E1"/>
    <w:rsid w:val="000849A1"/>
    <w:rsid w:val="00090466"/>
    <w:rsid w:val="000A1740"/>
    <w:rsid w:val="000A2CD9"/>
    <w:rsid w:val="000A5602"/>
    <w:rsid w:val="000A6371"/>
    <w:rsid w:val="000A76F3"/>
    <w:rsid w:val="000B32DC"/>
    <w:rsid w:val="000C2491"/>
    <w:rsid w:val="000C7D45"/>
    <w:rsid w:val="000D0786"/>
    <w:rsid w:val="000D1C7F"/>
    <w:rsid w:val="000D365D"/>
    <w:rsid w:val="000D5146"/>
    <w:rsid w:val="000D5228"/>
    <w:rsid w:val="000D5C1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59F2"/>
    <w:rsid w:val="0010620B"/>
    <w:rsid w:val="0010735E"/>
    <w:rsid w:val="00115F21"/>
    <w:rsid w:val="00116E4F"/>
    <w:rsid w:val="0012137E"/>
    <w:rsid w:val="001249F9"/>
    <w:rsid w:val="00127DAB"/>
    <w:rsid w:val="0013075F"/>
    <w:rsid w:val="0013411D"/>
    <w:rsid w:val="00134462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579AD"/>
    <w:rsid w:val="00160595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7657"/>
    <w:rsid w:val="0018793A"/>
    <w:rsid w:val="00187D33"/>
    <w:rsid w:val="00187E37"/>
    <w:rsid w:val="00190788"/>
    <w:rsid w:val="001919E8"/>
    <w:rsid w:val="001B0166"/>
    <w:rsid w:val="001B066A"/>
    <w:rsid w:val="001B44D9"/>
    <w:rsid w:val="001B5268"/>
    <w:rsid w:val="001B6459"/>
    <w:rsid w:val="001B6FBC"/>
    <w:rsid w:val="001B7302"/>
    <w:rsid w:val="001C21FF"/>
    <w:rsid w:val="001C3CC2"/>
    <w:rsid w:val="001C4EE1"/>
    <w:rsid w:val="001C5103"/>
    <w:rsid w:val="001C57D5"/>
    <w:rsid w:val="001C5A20"/>
    <w:rsid w:val="001C751D"/>
    <w:rsid w:val="001C7F3A"/>
    <w:rsid w:val="001D29CF"/>
    <w:rsid w:val="001D4085"/>
    <w:rsid w:val="001D5012"/>
    <w:rsid w:val="001E1815"/>
    <w:rsid w:val="001E61A0"/>
    <w:rsid w:val="001E7CA4"/>
    <w:rsid w:val="001F1E46"/>
    <w:rsid w:val="001F2B30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6350"/>
    <w:rsid w:val="00227500"/>
    <w:rsid w:val="00230E49"/>
    <w:rsid w:val="00232EF5"/>
    <w:rsid w:val="00233644"/>
    <w:rsid w:val="002338CD"/>
    <w:rsid w:val="00237763"/>
    <w:rsid w:val="00240E1B"/>
    <w:rsid w:val="00243047"/>
    <w:rsid w:val="00244DB6"/>
    <w:rsid w:val="002463FA"/>
    <w:rsid w:val="002504DA"/>
    <w:rsid w:val="00253175"/>
    <w:rsid w:val="00255467"/>
    <w:rsid w:val="002575F7"/>
    <w:rsid w:val="002726B6"/>
    <w:rsid w:val="0027537D"/>
    <w:rsid w:val="0028114C"/>
    <w:rsid w:val="0028225A"/>
    <w:rsid w:val="00282D73"/>
    <w:rsid w:val="0029437B"/>
    <w:rsid w:val="002A0210"/>
    <w:rsid w:val="002A146E"/>
    <w:rsid w:val="002A20BB"/>
    <w:rsid w:val="002A7603"/>
    <w:rsid w:val="002B2716"/>
    <w:rsid w:val="002B3C15"/>
    <w:rsid w:val="002B4BF5"/>
    <w:rsid w:val="002B5D6D"/>
    <w:rsid w:val="002B7537"/>
    <w:rsid w:val="002B7AC1"/>
    <w:rsid w:val="002C3246"/>
    <w:rsid w:val="002C4C05"/>
    <w:rsid w:val="002D174A"/>
    <w:rsid w:val="002D2C71"/>
    <w:rsid w:val="002E050C"/>
    <w:rsid w:val="002E6C71"/>
    <w:rsid w:val="002F3726"/>
    <w:rsid w:val="002F6A36"/>
    <w:rsid w:val="003005B6"/>
    <w:rsid w:val="00302212"/>
    <w:rsid w:val="00303942"/>
    <w:rsid w:val="00310181"/>
    <w:rsid w:val="00314873"/>
    <w:rsid w:val="00321D36"/>
    <w:rsid w:val="00322FC0"/>
    <w:rsid w:val="00324192"/>
    <w:rsid w:val="00326875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BDC"/>
    <w:rsid w:val="003421A4"/>
    <w:rsid w:val="003421FE"/>
    <w:rsid w:val="00342382"/>
    <w:rsid w:val="003426E6"/>
    <w:rsid w:val="00350435"/>
    <w:rsid w:val="00350DF7"/>
    <w:rsid w:val="003511C5"/>
    <w:rsid w:val="00351754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237B"/>
    <w:rsid w:val="0039140E"/>
    <w:rsid w:val="00392794"/>
    <w:rsid w:val="00392EF8"/>
    <w:rsid w:val="003A1BF4"/>
    <w:rsid w:val="003A232D"/>
    <w:rsid w:val="003A2FB3"/>
    <w:rsid w:val="003A4CC4"/>
    <w:rsid w:val="003A69E7"/>
    <w:rsid w:val="003B0E2C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00E5"/>
    <w:rsid w:val="003D25DB"/>
    <w:rsid w:val="003D31B0"/>
    <w:rsid w:val="003D61EA"/>
    <w:rsid w:val="003E08C6"/>
    <w:rsid w:val="003E2DB3"/>
    <w:rsid w:val="003E7B92"/>
    <w:rsid w:val="003F0276"/>
    <w:rsid w:val="003F1E38"/>
    <w:rsid w:val="003F46B8"/>
    <w:rsid w:val="003F4CB5"/>
    <w:rsid w:val="003F7E19"/>
    <w:rsid w:val="00402AF8"/>
    <w:rsid w:val="004050EB"/>
    <w:rsid w:val="00407158"/>
    <w:rsid w:val="004127B1"/>
    <w:rsid w:val="00421A5D"/>
    <w:rsid w:val="00422119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34B6"/>
    <w:rsid w:val="0045791A"/>
    <w:rsid w:val="00461194"/>
    <w:rsid w:val="004647A3"/>
    <w:rsid w:val="00464A77"/>
    <w:rsid w:val="00464BC7"/>
    <w:rsid w:val="00466D4C"/>
    <w:rsid w:val="0047308E"/>
    <w:rsid w:val="00473B4B"/>
    <w:rsid w:val="00475B88"/>
    <w:rsid w:val="00481B76"/>
    <w:rsid w:val="00483EA9"/>
    <w:rsid w:val="0048430B"/>
    <w:rsid w:val="0048628B"/>
    <w:rsid w:val="00497945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62F1"/>
    <w:rsid w:val="004C11C3"/>
    <w:rsid w:val="004C2E34"/>
    <w:rsid w:val="004C2ECB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A67"/>
    <w:rsid w:val="004F782E"/>
    <w:rsid w:val="0050205A"/>
    <w:rsid w:val="005024CB"/>
    <w:rsid w:val="0050537A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5243D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2B4B"/>
    <w:rsid w:val="005955BF"/>
    <w:rsid w:val="005958F1"/>
    <w:rsid w:val="005A01F0"/>
    <w:rsid w:val="005A4C6B"/>
    <w:rsid w:val="005A505C"/>
    <w:rsid w:val="005B3CF8"/>
    <w:rsid w:val="005B41A7"/>
    <w:rsid w:val="005C1A16"/>
    <w:rsid w:val="005C1FCD"/>
    <w:rsid w:val="005D1522"/>
    <w:rsid w:val="005D31D2"/>
    <w:rsid w:val="005E040A"/>
    <w:rsid w:val="005E1C5C"/>
    <w:rsid w:val="005E3E8D"/>
    <w:rsid w:val="005E46C0"/>
    <w:rsid w:val="005F0DF6"/>
    <w:rsid w:val="005F47C1"/>
    <w:rsid w:val="005F5439"/>
    <w:rsid w:val="005F741C"/>
    <w:rsid w:val="00601F7E"/>
    <w:rsid w:val="006053CE"/>
    <w:rsid w:val="0060678E"/>
    <w:rsid w:val="00617713"/>
    <w:rsid w:val="00622BFB"/>
    <w:rsid w:val="006245FA"/>
    <w:rsid w:val="0062473A"/>
    <w:rsid w:val="00627C12"/>
    <w:rsid w:val="00637060"/>
    <w:rsid w:val="00637431"/>
    <w:rsid w:val="006400E0"/>
    <w:rsid w:val="006410EC"/>
    <w:rsid w:val="00641301"/>
    <w:rsid w:val="00641F41"/>
    <w:rsid w:val="00644644"/>
    <w:rsid w:val="00645D4C"/>
    <w:rsid w:val="006465ED"/>
    <w:rsid w:val="00646D11"/>
    <w:rsid w:val="0064782A"/>
    <w:rsid w:val="00647A59"/>
    <w:rsid w:val="00647D78"/>
    <w:rsid w:val="00655319"/>
    <w:rsid w:val="0065608B"/>
    <w:rsid w:val="00664DF1"/>
    <w:rsid w:val="00667331"/>
    <w:rsid w:val="00667A0A"/>
    <w:rsid w:val="00673AC6"/>
    <w:rsid w:val="00683CA8"/>
    <w:rsid w:val="006843A4"/>
    <w:rsid w:val="00684892"/>
    <w:rsid w:val="006868F0"/>
    <w:rsid w:val="00686EB7"/>
    <w:rsid w:val="00692C44"/>
    <w:rsid w:val="00696151"/>
    <w:rsid w:val="006A1E1C"/>
    <w:rsid w:val="006A7B13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E5B07"/>
    <w:rsid w:val="006F07A2"/>
    <w:rsid w:val="00700D0A"/>
    <w:rsid w:val="007049EF"/>
    <w:rsid w:val="00710064"/>
    <w:rsid w:val="007117AC"/>
    <w:rsid w:val="00712E0C"/>
    <w:rsid w:val="007146DF"/>
    <w:rsid w:val="00717D6C"/>
    <w:rsid w:val="00717D8A"/>
    <w:rsid w:val="00723A01"/>
    <w:rsid w:val="00723C19"/>
    <w:rsid w:val="00725099"/>
    <w:rsid w:val="00727392"/>
    <w:rsid w:val="007307D2"/>
    <w:rsid w:val="00733A0E"/>
    <w:rsid w:val="00736384"/>
    <w:rsid w:val="0074143F"/>
    <w:rsid w:val="007431D1"/>
    <w:rsid w:val="00745600"/>
    <w:rsid w:val="00745F12"/>
    <w:rsid w:val="00751616"/>
    <w:rsid w:val="0075239C"/>
    <w:rsid w:val="0075273F"/>
    <w:rsid w:val="00753B92"/>
    <w:rsid w:val="007544C0"/>
    <w:rsid w:val="007575A2"/>
    <w:rsid w:val="00762676"/>
    <w:rsid w:val="007653F0"/>
    <w:rsid w:val="00765C05"/>
    <w:rsid w:val="00774815"/>
    <w:rsid w:val="00774C5B"/>
    <w:rsid w:val="0077755A"/>
    <w:rsid w:val="00777FEA"/>
    <w:rsid w:val="0078064B"/>
    <w:rsid w:val="00783829"/>
    <w:rsid w:val="00783D1C"/>
    <w:rsid w:val="00784FEB"/>
    <w:rsid w:val="00785987"/>
    <w:rsid w:val="00790CE1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1609"/>
    <w:rsid w:val="007B2704"/>
    <w:rsid w:val="007B3463"/>
    <w:rsid w:val="007B606A"/>
    <w:rsid w:val="007B65A1"/>
    <w:rsid w:val="007B75CE"/>
    <w:rsid w:val="007C19B5"/>
    <w:rsid w:val="007C2290"/>
    <w:rsid w:val="007C3B70"/>
    <w:rsid w:val="007D0277"/>
    <w:rsid w:val="007D1A48"/>
    <w:rsid w:val="007D4327"/>
    <w:rsid w:val="007D4CB2"/>
    <w:rsid w:val="007D5753"/>
    <w:rsid w:val="007D779E"/>
    <w:rsid w:val="007D7F97"/>
    <w:rsid w:val="007E2EE7"/>
    <w:rsid w:val="007E7A44"/>
    <w:rsid w:val="007F30AC"/>
    <w:rsid w:val="007F35FA"/>
    <w:rsid w:val="007F6465"/>
    <w:rsid w:val="00800386"/>
    <w:rsid w:val="00800B39"/>
    <w:rsid w:val="00804D00"/>
    <w:rsid w:val="00804D66"/>
    <w:rsid w:val="0080772F"/>
    <w:rsid w:val="00807AC1"/>
    <w:rsid w:val="0081418D"/>
    <w:rsid w:val="00814C8C"/>
    <w:rsid w:val="00814CA1"/>
    <w:rsid w:val="00823467"/>
    <w:rsid w:val="008270B6"/>
    <w:rsid w:val="00827331"/>
    <w:rsid w:val="00830388"/>
    <w:rsid w:val="00830EE9"/>
    <w:rsid w:val="00834E94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E50"/>
    <w:rsid w:val="008569D8"/>
    <w:rsid w:val="00862F61"/>
    <w:rsid w:val="00863A0F"/>
    <w:rsid w:val="0086745B"/>
    <w:rsid w:val="00870A77"/>
    <w:rsid w:val="00870EA2"/>
    <w:rsid w:val="00872035"/>
    <w:rsid w:val="00874A48"/>
    <w:rsid w:val="00874E4A"/>
    <w:rsid w:val="00875270"/>
    <w:rsid w:val="00876B48"/>
    <w:rsid w:val="0087736D"/>
    <w:rsid w:val="008806EA"/>
    <w:rsid w:val="00882176"/>
    <w:rsid w:val="0088313D"/>
    <w:rsid w:val="00884A38"/>
    <w:rsid w:val="00897454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FE6"/>
    <w:rsid w:val="009136F3"/>
    <w:rsid w:val="0091499E"/>
    <w:rsid w:val="0091527E"/>
    <w:rsid w:val="009202E0"/>
    <w:rsid w:val="00923A96"/>
    <w:rsid w:val="00926131"/>
    <w:rsid w:val="0094026D"/>
    <w:rsid w:val="00941359"/>
    <w:rsid w:val="0094342F"/>
    <w:rsid w:val="00943AE3"/>
    <w:rsid w:val="00943B86"/>
    <w:rsid w:val="00947D97"/>
    <w:rsid w:val="0095160C"/>
    <w:rsid w:val="009534E2"/>
    <w:rsid w:val="00953542"/>
    <w:rsid w:val="009551F0"/>
    <w:rsid w:val="00956337"/>
    <w:rsid w:val="009604CF"/>
    <w:rsid w:val="009609BB"/>
    <w:rsid w:val="00961234"/>
    <w:rsid w:val="00961F6E"/>
    <w:rsid w:val="00965546"/>
    <w:rsid w:val="00976501"/>
    <w:rsid w:val="0098032E"/>
    <w:rsid w:val="009816BE"/>
    <w:rsid w:val="00984C84"/>
    <w:rsid w:val="009920F2"/>
    <w:rsid w:val="009A3289"/>
    <w:rsid w:val="009A3B62"/>
    <w:rsid w:val="009B1C1B"/>
    <w:rsid w:val="009B1EFD"/>
    <w:rsid w:val="009B27AC"/>
    <w:rsid w:val="009B435E"/>
    <w:rsid w:val="009B5EA2"/>
    <w:rsid w:val="009B75B6"/>
    <w:rsid w:val="009C0E6A"/>
    <w:rsid w:val="009C4E54"/>
    <w:rsid w:val="009C65C0"/>
    <w:rsid w:val="009C7EA1"/>
    <w:rsid w:val="009D0156"/>
    <w:rsid w:val="009E2FD6"/>
    <w:rsid w:val="009E67F1"/>
    <w:rsid w:val="009F0610"/>
    <w:rsid w:val="009F1541"/>
    <w:rsid w:val="009F22FB"/>
    <w:rsid w:val="009F6597"/>
    <w:rsid w:val="00A0383E"/>
    <w:rsid w:val="00A050F2"/>
    <w:rsid w:val="00A053A6"/>
    <w:rsid w:val="00A07EAF"/>
    <w:rsid w:val="00A10A1C"/>
    <w:rsid w:val="00A11D0E"/>
    <w:rsid w:val="00A13363"/>
    <w:rsid w:val="00A13E68"/>
    <w:rsid w:val="00A1591F"/>
    <w:rsid w:val="00A16149"/>
    <w:rsid w:val="00A17271"/>
    <w:rsid w:val="00A21563"/>
    <w:rsid w:val="00A275FA"/>
    <w:rsid w:val="00A27C25"/>
    <w:rsid w:val="00A303DC"/>
    <w:rsid w:val="00A314F4"/>
    <w:rsid w:val="00A34BBC"/>
    <w:rsid w:val="00A418DE"/>
    <w:rsid w:val="00A43087"/>
    <w:rsid w:val="00A4343C"/>
    <w:rsid w:val="00A43967"/>
    <w:rsid w:val="00A50085"/>
    <w:rsid w:val="00A5131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2A0D"/>
    <w:rsid w:val="00A83B8D"/>
    <w:rsid w:val="00A84907"/>
    <w:rsid w:val="00A85C5A"/>
    <w:rsid w:val="00A90304"/>
    <w:rsid w:val="00A9242C"/>
    <w:rsid w:val="00AA1CCD"/>
    <w:rsid w:val="00AB525D"/>
    <w:rsid w:val="00AB5439"/>
    <w:rsid w:val="00AB562C"/>
    <w:rsid w:val="00AB6131"/>
    <w:rsid w:val="00AB6FED"/>
    <w:rsid w:val="00AC1B3A"/>
    <w:rsid w:val="00AC2BF2"/>
    <w:rsid w:val="00AC4513"/>
    <w:rsid w:val="00AC4A5F"/>
    <w:rsid w:val="00AC58CF"/>
    <w:rsid w:val="00AD01FF"/>
    <w:rsid w:val="00AD10E0"/>
    <w:rsid w:val="00AD1685"/>
    <w:rsid w:val="00AD3B0A"/>
    <w:rsid w:val="00AD5A6A"/>
    <w:rsid w:val="00AD7A06"/>
    <w:rsid w:val="00AE0139"/>
    <w:rsid w:val="00AE2CA5"/>
    <w:rsid w:val="00AE4E0E"/>
    <w:rsid w:val="00AE511B"/>
    <w:rsid w:val="00AE652D"/>
    <w:rsid w:val="00AE754D"/>
    <w:rsid w:val="00AF14CD"/>
    <w:rsid w:val="00AF2AFD"/>
    <w:rsid w:val="00B005E0"/>
    <w:rsid w:val="00B01493"/>
    <w:rsid w:val="00B01C10"/>
    <w:rsid w:val="00B0374B"/>
    <w:rsid w:val="00B03913"/>
    <w:rsid w:val="00B067B3"/>
    <w:rsid w:val="00B13A97"/>
    <w:rsid w:val="00B16B63"/>
    <w:rsid w:val="00B17638"/>
    <w:rsid w:val="00B212A3"/>
    <w:rsid w:val="00B23C94"/>
    <w:rsid w:val="00B25B3F"/>
    <w:rsid w:val="00B261D5"/>
    <w:rsid w:val="00B34763"/>
    <w:rsid w:val="00B4064D"/>
    <w:rsid w:val="00B419E9"/>
    <w:rsid w:val="00B429E9"/>
    <w:rsid w:val="00B45498"/>
    <w:rsid w:val="00B4764B"/>
    <w:rsid w:val="00B523AD"/>
    <w:rsid w:val="00B5423C"/>
    <w:rsid w:val="00B5425E"/>
    <w:rsid w:val="00B75CF5"/>
    <w:rsid w:val="00B773A1"/>
    <w:rsid w:val="00B80BEE"/>
    <w:rsid w:val="00B80FA5"/>
    <w:rsid w:val="00B81A7E"/>
    <w:rsid w:val="00B8385A"/>
    <w:rsid w:val="00B85E34"/>
    <w:rsid w:val="00B879A7"/>
    <w:rsid w:val="00B9033A"/>
    <w:rsid w:val="00B9124D"/>
    <w:rsid w:val="00B97E8C"/>
    <w:rsid w:val="00BA2E7C"/>
    <w:rsid w:val="00BA4AC6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2AB1"/>
    <w:rsid w:val="00BF69C0"/>
    <w:rsid w:val="00BF6B7B"/>
    <w:rsid w:val="00BF7068"/>
    <w:rsid w:val="00C00D2F"/>
    <w:rsid w:val="00C01E55"/>
    <w:rsid w:val="00C033DA"/>
    <w:rsid w:val="00C05878"/>
    <w:rsid w:val="00C15AA4"/>
    <w:rsid w:val="00C16153"/>
    <w:rsid w:val="00C174BE"/>
    <w:rsid w:val="00C17976"/>
    <w:rsid w:val="00C22F8D"/>
    <w:rsid w:val="00C24021"/>
    <w:rsid w:val="00C25793"/>
    <w:rsid w:val="00C25D36"/>
    <w:rsid w:val="00C30499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603ED"/>
    <w:rsid w:val="00C60EDC"/>
    <w:rsid w:val="00C6201A"/>
    <w:rsid w:val="00C64921"/>
    <w:rsid w:val="00C65622"/>
    <w:rsid w:val="00C656A6"/>
    <w:rsid w:val="00C66D17"/>
    <w:rsid w:val="00C76EE2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3605"/>
    <w:rsid w:val="00CA42B0"/>
    <w:rsid w:val="00CA505C"/>
    <w:rsid w:val="00CA55D3"/>
    <w:rsid w:val="00CA77DD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681A"/>
    <w:rsid w:val="00CD7B5B"/>
    <w:rsid w:val="00CD7BDC"/>
    <w:rsid w:val="00CE1D24"/>
    <w:rsid w:val="00CE287E"/>
    <w:rsid w:val="00CE313A"/>
    <w:rsid w:val="00CE52BD"/>
    <w:rsid w:val="00CE7AE6"/>
    <w:rsid w:val="00CF04F4"/>
    <w:rsid w:val="00CF2692"/>
    <w:rsid w:val="00CF7778"/>
    <w:rsid w:val="00D020FD"/>
    <w:rsid w:val="00D04E68"/>
    <w:rsid w:val="00D07D17"/>
    <w:rsid w:val="00D1064C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34F8"/>
    <w:rsid w:val="00D6579A"/>
    <w:rsid w:val="00D70EF2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495F"/>
    <w:rsid w:val="00DA7EA4"/>
    <w:rsid w:val="00DB53EF"/>
    <w:rsid w:val="00DB7F24"/>
    <w:rsid w:val="00DC0A7C"/>
    <w:rsid w:val="00DC4B40"/>
    <w:rsid w:val="00DC6BE4"/>
    <w:rsid w:val="00DD1124"/>
    <w:rsid w:val="00DD3CC7"/>
    <w:rsid w:val="00DD52D9"/>
    <w:rsid w:val="00DD6575"/>
    <w:rsid w:val="00DD6D00"/>
    <w:rsid w:val="00DD793D"/>
    <w:rsid w:val="00DE1E82"/>
    <w:rsid w:val="00DE1F52"/>
    <w:rsid w:val="00DE1FB1"/>
    <w:rsid w:val="00DE4483"/>
    <w:rsid w:val="00DE4E53"/>
    <w:rsid w:val="00DF2602"/>
    <w:rsid w:val="00DF35E4"/>
    <w:rsid w:val="00DF5281"/>
    <w:rsid w:val="00DF60D3"/>
    <w:rsid w:val="00DF6A56"/>
    <w:rsid w:val="00DF73FC"/>
    <w:rsid w:val="00E00A11"/>
    <w:rsid w:val="00E035CF"/>
    <w:rsid w:val="00E03758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50B0B"/>
    <w:rsid w:val="00E5242D"/>
    <w:rsid w:val="00E529AE"/>
    <w:rsid w:val="00E56920"/>
    <w:rsid w:val="00E57534"/>
    <w:rsid w:val="00E57B0E"/>
    <w:rsid w:val="00E6209B"/>
    <w:rsid w:val="00E6262B"/>
    <w:rsid w:val="00E62DB4"/>
    <w:rsid w:val="00E73E4A"/>
    <w:rsid w:val="00E73F0A"/>
    <w:rsid w:val="00E744FF"/>
    <w:rsid w:val="00E75EAB"/>
    <w:rsid w:val="00E80D69"/>
    <w:rsid w:val="00E8303D"/>
    <w:rsid w:val="00E83B16"/>
    <w:rsid w:val="00E83CEA"/>
    <w:rsid w:val="00E8670F"/>
    <w:rsid w:val="00E904F8"/>
    <w:rsid w:val="00E93245"/>
    <w:rsid w:val="00E9590F"/>
    <w:rsid w:val="00E97A40"/>
    <w:rsid w:val="00EA35B6"/>
    <w:rsid w:val="00EA470F"/>
    <w:rsid w:val="00EA703C"/>
    <w:rsid w:val="00EB3C84"/>
    <w:rsid w:val="00EB3E3B"/>
    <w:rsid w:val="00EB69B7"/>
    <w:rsid w:val="00EB6AFE"/>
    <w:rsid w:val="00EC24FE"/>
    <w:rsid w:val="00EC521F"/>
    <w:rsid w:val="00EC5DAE"/>
    <w:rsid w:val="00EC783F"/>
    <w:rsid w:val="00ED0EE6"/>
    <w:rsid w:val="00ED1657"/>
    <w:rsid w:val="00ED3597"/>
    <w:rsid w:val="00ED382D"/>
    <w:rsid w:val="00EE108C"/>
    <w:rsid w:val="00EE1B46"/>
    <w:rsid w:val="00EE2252"/>
    <w:rsid w:val="00EE7C63"/>
    <w:rsid w:val="00EF1935"/>
    <w:rsid w:val="00EF5886"/>
    <w:rsid w:val="00EF5D08"/>
    <w:rsid w:val="00F03BD4"/>
    <w:rsid w:val="00F1120B"/>
    <w:rsid w:val="00F123BF"/>
    <w:rsid w:val="00F1414B"/>
    <w:rsid w:val="00F2018F"/>
    <w:rsid w:val="00F247CB"/>
    <w:rsid w:val="00F258EB"/>
    <w:rsid w:val="00F268DC"/>
    <w:rsid w:val="00F33089"/>
    <w:rsid w:val="00F3517E"/>
    <w:rsid w:val="00F35F49"/>
    <w:rsid w:val="00F36694"/>
    <w:rsid w:val="00F45182"/>
    <w:rsid w:val="00F50831"/>
    <w:rsid w:val="00F50D65"/>
    <w:rsid w:val="00F53D5D"/>
    <w:rsid w:val="00F54D00"/>
    <w:rsid w:val="00F566E9"/>
    <w:rsid w:val="00F6167C"/>
    <w:rsid w:val="00F62690"/>
    <w:rsid w:val="00F666A9"/>
    <w:rsid w:val="00F7232D"/>
    <w:rsid w:val="00F733F5"/>
    <w:rsid w:val="00F7712B"/>
    <w:rsid w:val="00F805AF"/>
    <w:rsid w:val="00F817A0"/>
    <w:rsid w:val="00F82F41"/>
    <w:rsid w:val="00F873F5"/>
    <w:rsid w:val="00F9304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C4C7A"/>
    <w:rsid w:val="00FC698D"/>
    <w:rsid w:val="00FD0378"/>
    <w:rsid w:val="00FD56BE"/>
    <w:rsid w:val="00FD7D7F"/>
    <w:rsid w:val="00FE0101"/>
    <w:rsid w:val="00FE4F76"/>
    <w:rsid w:val="00FE5003"/>
    <w:rsid w:val="00FF0CA6"/>
    <w:rsid w:val="00FF1EFB"/>
    <w:rsid w:val="00FF2298"/>
    <w:rsid w:val="00FF29AA"/>
    <w:rsid w:val="00FF3E34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275FA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uiPriority w:val="99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"/>
    <w:basedOn w:val="a2"/>
    <w:link w:val="af9"/>
    <w:uiPriority w:val="34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"/>
    <w:link w:val="af8"/>
    <w:uiPriority w:val="34"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paragraph" w:styleId="affa">
    <w:name w:val="endnote text"/>
    <w:basedOn w:val="a2"/>
    <w:link w:val="affb"/>
    <w:semiHidden/>
    <w:unhideWhenUsed/>
    <w:rsid w:val="00E035CF"/>
    <w:rPr>
      <w:sz w:val="20"/>
      <w:szCs w:val="20"/>
    </w:rPr>
  </w:style>
  <w:style w:type="character" w:customStyle="1" w:styleId="affb">
    <w:name w:val="Текст концевой сноски Знак"/>
    <w:basedOn w:val="a3"/>
    <w:link w:val="affa"/>
    <w:semiHidden/>
    <w:rsid w:val="00E035CF"/>
  </w:style>
  <w:style w:type="character" w:styleId="affc">
    <w:name w:val="endnote reference"/>
    <w:basedOn w:val="a3"/>
    <w:semiHidden/>
    <w:unhideWhenUsed/>
    <w:rsid w:val="00E03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B079A-E4D4-41CC-A4A0-4A6B9DA7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43</Pages>
  <Words>13674</Words>
  <Characters>104001</Characters>
  <Application>Microsoft Office Word</Application>
  <DocSecurity>0</DocSecurity>
  <Lines>866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117441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77</cp:revision>
  <cp:lastPrinted>2024-02-02T06:49:00Z</cp:lastPrinted>
  <dcterms:created xsi:type="dcterms:W3CDTF">2023-07-18T10:07:00Z</dcterms:created>
  <dcterms:modified xsi:type="dcterms:W3CDTF">2024-03-22T08:52:00Z</dcterms:modified>
</cp:coreProperties>
</file>